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08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t>План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8025A7" w:rsidRDefault="008025A7" w:rsidP="008025A7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Этап (период) обучения: НП </w:t>
      </w:r>
      <w:r w:rsidR="00962413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г</w:t>
      </w:r>
      <w:r w:rsidR="006254B6">
        <w:rPr>
          <w:rFonts w:ascii="Times New Roman" w:hAnsi="Times New Roman"/>
          <w:sz w:val="24"/>
          <w:szCs w:val="24"/>
        </w:rPr>
        <w:t>ода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8025A7" w:rsidRDefault="008025A7" w:rsidP="008025A7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285"/>
        <w:gridCol w:w="1300"/>
      </w:tblGrid>
      <w:tr w:rsidR="008025A7" w:rsidTr="00866B77">
        <w:trPr>
          <w:trHeight w:val="890"/>
        </w:trPr>
        <w:tc>
          <w:tcPr>
            <w:tcW w:w="540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484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101" w:type="dxa"/>
          </w:tcPr>
          <w:p w:rsidR="008025A7" w:rsidRDefault="008025A7" w:rsidP="008025A7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8025A7" w:rsidTr="00866B77">
        <w:tc>
          <w:tcPr>
            <w:tcW w:w="540" w:type="dxa"/>
          </w:tcPr>
          <w:p w:rsidR="008025A7" w:rsidRDefault="008025A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8025A7" w:rsidRDefault="00CC0195" w:rsidP="00B6612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 w:rsidR="00F80D20">
              <w:rPr>
                <w:rFonts w:ascii="Times New Roman" w:hAnsi="Times New Roman"/>
                <w:sz w:val="24"/>
                <w:szCs w:val="24"/>
              </w:rPr>
              <w:t>.04</w:t>
            </w:r>
            <w:r w:rsidR="00866B77">
              <w:rPr>
                <w:rFonts w:ascii="Times New Roman" w:hAnsi="Times New Roman"/>
                <w:sz w:val="24"/>
                <w:szCs w:val="24"/>
              </w:rPr>
              <w:t>.2020</w:t>
            </w:r>
            <w:r w:rsidR="008025A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484" w:type="dxa"/>
          </w:tcPr>
          <w:p w:rsidR="008025A7" w:rsidRPr="00345F74" w:rsidRDefault="003F2F3B" w:rsidP="008025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</w:t>
            </w:r>
            <w:r w:rsidR="00F80D20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ОРУ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C0195" w:rsidRPr="001B63AE" w:rsidRDefault="00CE151E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2. </w:t>
            </w:r>
            <w:r w:rsidR="00345F74"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СФП:</w:t>
            </w:r>
          </w:p>
          <w:p w:rsidR="00C75B82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</w:t>
            </w:r>
            <w:r w:rsidR="00CE151E">
              <w:rPr>
                <w:rFonts w:ascii="Times New Roman" w:hAnsi="Times New Roman"/>
                <w:sz w:val="24"/>
                <w:szCs w:val="24"/>
              </w:rPr>
              <w:t xml:space="preserve">на 10 </w:t>
            </w:r>
            <w:proofErr w:type="spellStart"/>
            <w:r w:rsidR="00CE151E"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 w:rsidR="00C7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C019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Иппон-кумитэ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комбинация №1 </w:t>
            </w:r>
            <w:r w:rsidR="008175B8">
              <w:rPr>
                <w:rFonts w:ascii="Times New Roman" w:hAnsi="Times New Roman"/>
                <w:sz w:val="24"/>
                <w:szCs w:val="24"/>
              </w:rPr>
              <w:t>(варианты миги/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CC0195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9600" behindDoc="0" locked="0" layoutInCell="1" allowOverlap="1" wp14:anchorId="08BDA411" wp14:editId="6E4BD5D2">
                      <wp:simplePos x="0" y="0"/>
                      <wp:positionH relativeFrom="column">
                        <wp:posOffset>2997835</wp:posOffset>
                      </wp:positionH>
                      <wp:positionV relativeFrom="paragraph">
                        <wp:posOffset>97790</wp:posOffset>
                      </wp:positionV>
                      <wp:extent cx="190500" cy="45719"/>
                      <wp:effectExtent l="19050" t="19050" r="38100" b="31115"/>
                      <wp:wrapNone/>
                      <wp:docPr id="2" name="Стрелка вправо с вырезом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6079E1" id="_x0000_t94" coordsize="21600,21600" o:spt="94" adj="16200,5400" path="m@0,l@0@1,0@1@5,10800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@5,10800;@0,21600;21600,10800" o:connectangles="270,180,90,0" textboxrect="@5,@1,@6,@2"/>
                      <v:handles>
                        <v:h position="#0,#1" xrange="0,21600" yrange="0,10800"/>
                      </v:handles>
                    </v:shapetype>
                    <v:shape id="Стрелка вправо с вырезом 2" o:spid="_x0000_s1026" type="#_x0000_t94" style="position:absolute;margin-left:236.05pt;margin-top:7.7pt;width:15pt;height:3.6pt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ITopgIAACoFAAAOAAAAZHJzL2Uyb0RvYy54bWysVM1u1DAQviPxDpbvNJvVFtpVs9XS1SKk&#10;qq1oUc9ex0ksOR5jezdbTsCVp+ANKiSEBKi8QvaNGDvpLz0hLo4nM/7G88033ttf14qshHUSdEbT&#10;rQElQnPIpS4z+vZs/myHEueZzpkCLTJ6IRzdnzx9steYsRhCBSoXliCIduPGZLTy3oyTxPFK1Mxt&#10;gREanQXYmnk0bZnkljWIXqtkOBg8TxqwubHAhXP4d9Y56STiF4Xg/rgonPBEZRTv5uNq47oIazLZ&#10;Y+PSMlNJ3l+D/cMtaiY1Jr2BmjHPyNLKv6BqyS04KPwWhzqBopBcxBqwmnTwoJrTihkRa0FynLmh&#10;yf0/WH60OrFE5hkdUqJZjS1qv2w+bT6039qf7Y/2krRf299oXuL3imw+or35HN3f26v2FxkGChvj&#10;xoh0ak5sbzncBj7Wha3DFysl60j7xQ3tYu0Jx5/p7mB7gM3h6Bptv0h3A2Rye9ZY518JqEnYZFSD&#10;R3Xkb2RZ+am10ETi2erQ+e7cdXzI60DJfC6VioYtFwfKkhVDNYzmO+nLWZ/qXpjSpEE+tkfxUgxV&#10;WSjm8X61QZ6cLilhqkS5c29j7nun3SNJYvKK5aJLjdUidHfZPjwWfA8nVDFjruqORFd/ROmAJ6K6&#10;+6JDAzrKw24B+QV21UInd2f4XCLaIXP+hFnUN5KNM+uPcSkUYLHQ7yipwL5/7H+IR9mhl5IG5wWJ&#10;eLdkVlCiXmsU5G46GoUBiwZ2cYiGvetZ3PXoZX0A2IQUXwfD4zbEe3W9LSzU5zja05AVXUxzzN1R&#10;3hsHvptjfBy4mE5jGA6VYf5QnxoewANPgcez9TmzptePR90dwfVssfED5XSx4aSG6dJDIaOsbnnF&#10;VgUDBzI2rX88wsTftWPU7RM3+QMAAP//AwBQSwMEFAAGAAgAAAAhANIXRzLcAAAACQEAAA8AAABk&#10;cnMvZG93bnJldi54bWxMj01PwzAMhu9I/IfISNxYumofpTSdEBInuNDtwi1rvKaQOFWTbeXf4522&#10;o/0+ev242kzeiROOsQ+kYD7LQCC1wfTUKdht358KEDFpMtoFQgV/GGFT399VujThTF94alInuIRi&#10;qRXYlIZSytha9DrOwoDE2SGMXicex06aUZ+53DuZZ9lKet0TX7B6wDeL7W9z9AqKHzx8fjtyBdom&#10;mF1uPqb1s1KPD9PrC4iEU7rCcNFndajZaR+OZKJwChbrfM4oB8sFCAaW2WWxV5DnK5B1JW8/qP8B&#10;AAD//wMAUEsBAi0AFAAGAAgAAAAhALaDOJL+AAAA4QEAABMAAAAAAAAAAAAAAAAAAAAAAFtDb250&#10;ZW50X1R5cGVzXS54bWxQSwECLQAUAAYACAAAACEAOP0h/9YAAACUAQAACwAAAAAAAAAAAAAAAAAv&#10;AQAAX3JlbHMvLnJlbHNQSwECLQAUAAYACAAAACEAoNyE6KYCAAAqBQAADgAAAAAAAAAAAAAAAAAu&#10;AgAAZHJzL2Uyb0RvYy54bWxQSwECLQAUAAYACAAAACEA0hdHMtwAAAAJAQAADwAAAAAAAAAAAAAA&#10;AAAABQAAZHJzL2Rvd25yZXYueG1sUEsFBgAAAAAEAAQA8wAAAAk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15744" behindDoc="0" locked="0" layoutInCell="1" allowOverlap="1" wp14:anchorId="775257D9" wp14:editId="2D0111A6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250190</wp:posOffset>
                      </wp:positionV>
                      <wp:extent cx="190500" cy="45719"/>
                      <wp:effectExtent l="19050" t="19050" r="38100" b="31115"/>
                      <wp:wrapNone/>
                      <wp:docPr id="3" name="Стрелка вправо с вырезом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FC3DED" id="Стрелка вправо с вырезом 3" o:spid="_x0000_s1026" type="#_x0000_t94" style="position:absolute;margin-left:206.55pt;margin-top:19.7pt;width:15pt;height:3.6pt;z-index:251615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Sg9qAIAACoFAAAOAAAAZHJzL2Uyb0RvYy54bWysVM1uEzEQviPxDpbvdLNpCm3UTRUaBSFV&#10;bUSLena83h/Ja5uxk005AVeegjeokBASoPIKmzdi7N2kP/SEuHg9O+NvPN9848OjVSXJUoAttUpo&#10;vNOjRCiu01LlCX17MX22T4l1TKVMaiUSeiUsPRo9fXJYm6Ho60LLVABBEGWHtUlo4ZwZRpHlhaiY&#10;3dFGKHRmGirm0IQ8SoHViF7JqN/rPY9qDakBzYW1+HfSOuko4GeZ4O4sy6xwRCYU7+bCCmGd+zUa&#10;HbJhDswUJe+uwf7hFhUrFSbdQk2YY2QB5V9QVclBW525Ha6rSGdZyUWoAauJew+qOS+YEaEWJMea&#10;LU32/8Hy0+UMSJkmdJcSxSpsUfNl/Wn9ofnW/Gx+NNek+dr8RvMavzdk/RHt9efg/t7cNL/Irqew&#10;NnaISOdmBp1lcev5WGVQ+S9WSlaB9qst7WLlCMef8UFvr4fN4ega7L2IDzxkdHvWgHWvhK6I3yRU&#10;aYfqSN+UeeHGALoOxLPliXXtuU28z2u1LNNpKWUwIJ8fSyBLhmoYTPfjl5Mu1b0wqUid0P7eIFyK&#10;oSozyRzerzLIk1U5JUzmKHfuIOS+d9o+kiQkL1gq2tRYLUK3l+3CQ8H3cHwVE2aL9khwdUek8ngi&#10;qLsr2jegpdzv5jq9wq6CbuVuDZ+WiHbCrJsxQH0j2Tiz7gyXTGosVnc7SgoN7x/77+NRduilpMZ5&#10;QSLeLRgISuRrhYI8iAcDP2DBwC720YC7nvldj1pUxxqbEOPrYHjY+ngnN9sMdHWJoz32WdHFFMfc&#10;LeWdcezaOcbHgYvxOIThUBnmTtS54R7c8+R5vFhdMjCdfhzq7lRvZosNHyinjfUnlR4vnM7KIKtb&#10;XrFV3sCBDE3rHg8/8XftEHX7xI3+AAAA//8DAFBLAwQUAAYACAAAACEAqvTr6twAAAAJAQAADwAA&#10;AGRycy9kb3ducmV2LnhtbEyPPU/DMBCGdyT+g3VIbNRJG4U0jVMhJCZYSLuwufE1SbHPUey24d9z&#10;nWC7j0fvPVdtZ2fFBacweFKQLhIQSK03A3UK9ru3pwJEiJqMtp5QwQ8G2Nb3d5Uujb/SJ16a2AkO&#10;oVBqBX2MYyllaHt0Oiz8iMS7o5+cjtxOnTSTvnK4s3KZJLl0eiC+0OsRX3tsv5uzU1Cc8PjxZckW&#10;2Dfe7JfmfX5eK/X4ML9sQESc4x8MN31Wh5qdDv5MJgirIEtXKaMKVusMBANZdhscuMhzkHUl/39Q&#10;/wIAAP//AwBQSwECLQAUAAYACAAAACEAtoM4kv4AAADhAQAAEwAAAAAAAAAAAAAAAAAAAAAAW0Nv&#10;bnRlbnRfVHlwZXNdLnhtbFBLAQItABQABgAIAAAAIQA4/SH/1gAAAJQBAAALAAAAAAAAAAAAAAAA&#10;AC8BAABfcmVscy8ucmVsc1BLAQItABQABgAIAAAAIQBlPSg9qAIAACoFAAAOAAAAAAAAAAAAAAAA&#10;AC4CAABkcnMvZTJvRG9jLnhtbFBLAQItABQABgAIAAAAIQCq9Ovq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 w:rsidR="00CC0195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04480" behindDoc="0" locked="0" layoutInCell="1" allowOverlap="1" wp14:anchorId="1D0EE3D9" wp14:editId="5F47CDCD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260350</wp:posOffset>
                      </wp:positionV>
                      <wp:extent cx="190500" cy="45719"/>
                      <wp:effectExtent l="19050" t="19050" r="38100" b="31115"/>
                      <wp:wrapNone/>
                      <wp:docPr id="1" name="Стрелка вправо с вырезом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6B446" id="Стрелка вправо с вырезом 1" o:spid="_x0000_s1026" type="#_x0000_t94" style="position:absolute;margin-left:94.85pt;margin-top:20.5pt;width:15pt;height:3.6pt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aJmqQIAAGgFAAAOAAAAZHJzL2Uyb0RvYy54bWysVMFu1DAQvSPxD5bvNMmqBbpqtlq1KkKq&#10;StUW9ew69iaS4zG2d7PLCbjyFfxBhYSQAJVfyP4RYyebVm3FAXFJPJ6ZN+PnN97bX9aKLIR1Feic&#10;ZlspJUJzKCo9y+nbi6NnLylxnumCKdAipyvh6P7k6ZO9xozFCEpQhbAEQbQbNyanpfdmnCSOl6Jm&#10;bguM0OiUYGvm0bSzpLCsQfRaJaM0fZ40YAtjgQvncPewc9JJxJdScP9GSic8UTnF3nz82vi9Ct9k&#10;ssfGM8tMWfG+DfYPXdSs0lh0gDpknpG5rR5A1RW34ED6LQ51AlJWXMQz4Gmy9N5pzktmRDwLkuPM&#10;QJP7f7D8ZHFqSVXg3VGiWY1X1H5Zf1p/aL+1P9sf7TVpv7a/0bzG/w1Zf0R7/Tm6v7c37S+SBQob&#10;48aIdG5ObW85XAY+ltLW4Y8nJctI+2qgXSw94biZ7aY7KV4OR9f2zotsN0Amt7nGOv9KQE3CIqca&#10;PKqjOKtmpZ9aC00kni2One/yNvEIEhrrWokrv1IidKP0mZB4aiw+itlRb+JAWbJgqBTGudA+61wl&#10;K0S3jV1in12RISO2GgEDsqyUGrB7gKDlh9gdTB8fUkWU65Cc/q2xLnnIiJVB+yG5rjTYxwAUnqqv&#10;3MVvSOqoCSxdQbFCTVjohsUZflQh8cfM+VNmcTrwqnDi/Rv8SAVNTqFfUVKCff/YfohH0aKXkgan&#10;Lafu3ZxZQYl6rVHOu9n2dhjPaKAGRmjYu56rux49rw8Arwkli93FZYj3arOUFupLfBimoSq6mOZY&#10;O6fc241x4LtXAJ8WLqbTGIYjaZg/1ueGB/DAatDSxfKSWdOrz6NqT2AzmWx8T3ddbMjUMJ17kFUU&#10;5S2vPd84zlE4/dMT3ou7doy6fSAnfwAAAP//AwBQSwMEFAAGAAgAAAAhAORdobreAAAACQEAAA8A&#10;AABkcnMvZG93bnJldi54bWxMj8FOwzAQRO9I/IO1SNyokxBoGuJUpQgqjrQcenRjE0fE68h205Sv&#10;Z3uC48w+zc5Uy8n2bNQ+dA4FpLMEmMbGqQ5bAZ+717sCWIgSlewdagFnHWBZX19VslTuhB963MaW&#10;UQiGUgowMQ4l56Ex2sowc4NGun05b2Uk6VuuvDxRuO15liSP3MoO6YORg14b3Xxvj1bA+tnuzzuf&#10;/4wPZlxt7t+GfP7yLsTtzbR6Ahb1FP9guNSn6lBTp4M7ogqsJ10s5oQKyFPaRECWXowDGUUGvK74&#10;/wX1LwAAAP//AwBQSwECLQAUAAYACAAAACEAtoM4kv4AAADhAQAAEwAAAAAAAAAAAAAAAAAAAAAA&#10;W0NvbnRlbnRfVHlwZXNdLnhtbFBLAQItABQABgAIAAAAIQA4/SH/1gAAAJQBAAALAAAAAAAAAAAA&#10;AAAAAC8BAABfcmVscy8ucmVsc1BLAQItABQABgAIAAAAIQAoLaJmqQIAAGgFAAAOAAAAAAAAAAAA&#10;AAAAAC4CAABkcnMvZTJvRG9jLnhtbFBLAQItABQABgAIAAAAIQDkXaG63gAAAAkBAAAPAAAAAAAA&#10;AAAAAAAAAAMFAABkcnMvZG93bnJldi54bWxQSwUGAAAAAAQABADzAAAADgYAAAAA&#10;" adj="19008" fillcolor="#4f81bd [3204]" strokecolor="#243f60 [1604]" strokeweight="2pt"/>
                  </w:pict>
                </mc:Fallback>
              </mc:AlternateContent>
            </w:r>
            <w:proofErr w:type="gramStart"/>
            <w:r w:rsidR="00CC0195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(без блоков): миги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C0195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CC0195">
              <w:rPr>
                <w:rFonts w:ascii="Times New Roman" w:hAnsi="Times New Roman"/>
                <w:sz w:val="24"/>
                <w:szCs w:val="24"/>
              </w:rPr>
              <w:t xml:space="preserve">       миги</w:t>
            </w:r>
          </w:p>
          <w:p w:rsidR="00CC019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CC0195" w:rsidRDefault="00CC0195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ИТИ</w:t>
            </w:r>
            <w:r w:rsidR="008175B8"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345F74" w:rsidRDefault="00345F74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90737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</w:t>
            </w:r>
            <w:r w:rsidR="005B43A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ОФП:</w:t>
            </w:r>
          </w:p>
          <w:p w:rsidR="00345F74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FF5295"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 w:rsidR="00FF5295"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 w:rsidR="00FF5295"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345F74" w:rsidRDefault="00345F74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кулаках: с постановкой рук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 на ширине плеч </w:t>
            </w:r>
            <w:r>
              <w:rPr>
                <w:rFonts w:ascii="Times New Roman" w:hAnsi="Times New Roman"/>
                <w:sz w:val="24"/>
                <w:szCs w:val="24"/>
              </w:rPr>
              <w:t>(кулаки на полу ставим как на прямых ударах)</w:t>
            </w:r>
            <w:r w:rsidR="001A1BC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45F74" w:rsidRDefault="00345F74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1A1BC8" w:rsidRDefault="001A1BC8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866B77" w:rsidRDefault="00345F74" w:rsidP="00866B7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="00866B77"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866B77" w:rsidRDefault="00866B77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="00C75B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1A1BC8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с 1,5 л бутылкой (или другим утяжелителем).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подъемы на стул с 1,5 л. бутылкой (или др. утяжелителем)</w:t>
            </w:r>
          </w:p>
          <w:p w:rsidR="00FF5295" w:rsidRDefault="00FF5295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15-20 повторений</w:t>
            </w:r>
          </w:p>
          <w:p w:rsidR="00CE48DF" w:rsidRDefault="00C75B82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A1BC8"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8DF">
              <w:rPr>
                <w:rFonts w:ascii="Times New Roman" w:hAnsi="Times New Roman"/>
                <w:sz w:val="24"/>
                <w:szCs w:val="24"/>
              </w:rPr>
              <w:t>(пресс)</w:t>
            </w:r>
            <w:r w:rsidR="00EB5E5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E48DF" w:rsidRDefault="00CE48DF" w:rsidP="001A1BC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лежа на спине 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с согнутыми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ногами, руки в замке локтями доставать ноги - подъем туловища </w:t>
            </w:r>
            <w:r w:rsidR="009F4BBF">
              <w:rPr>
                <w:rFonts w:ascii="Times New Roman" w:hAnsi="Times New Roman"/>
                <w:sz w:val="24"/>
                <w:szCs w:val="24"/>
              </w:rPr>
              <w:t>прямо</w:t>
            </w:r>
          </w:p>
          <w:p w:rsidR="00CE48DF" w:rsidRDefault="009F4BBF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E48DF">
              <w:rPr>
                <w:rFonts w:ascii="Times New Roman" w:hAnsi="Times New Roman"/>
                <w:sz w:val="24"/>
                <w:szCs w:val="24"/>
              </w:rPr>
              <w:t>►И.П. лежа на спине с согнутыми ногами, руки в замке локтями доставать ноги - подъем туловища правым и левым боком</w:t>
            </w:r>
          </w:p>
          <w:p w:rsidR="00CE48DF" w:rsidRDefault="00CE48DF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EB5E5C" w:rsidRDefault="00EB5E5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F4A2C">
              <w:rPr>
                <w:rFonts w:ascii="Times New Roman" w:hAnsi="Times New Roman"/>
                <w:sz w:val="24"/>
                <w:szCs w:val="24"/>
              </w:rPr>
              <w:t xml:space="preserve">Упражнения на укрепление мышц спины </w:t>
            </w:r>
            <w:r w:rsidR="008175B8">
              <w:rPr>
                <w:rFonts w:ascii="Times New Roman" w:hAnsi="Times New Roman"/>
                <w:sz w:val="24"/>
                <w:szCs w:val="24"/>
              </w:rPr>
              <w:t>(</w:t>
            </w:r>
            <w:r w:rsidR="00DF4A2C">
              <w:rPr>
                <w:rFonts w:ascii="Times New Roman" w:hAnsi="Times New Roman"/>
                <w:sz w:val="24"/>
                <w:szCs w:val="24"/>
              </w:rPr>
              <w:t xml:space="preserve">Ссылка </w:t>
            </w:r>
            <w:r w:rsidR="00DF4A2C"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 w:rsidR="00DF4A2C"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DF4A2C" w:rsidRDefault="00DF4A2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руки в упоре, локти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назад, ноги выпрямлены – прогиб в спине «Кобра» </w:t>
            </w:r>
            <w:r w:rsidR="009E26F9">
              <w:rPr>
                <w:rFonts w:ascii="Times New Roman" w:hAnsi="Times New Roman"/>
                <w:sz w:val="24"/>
                <w:szCs w:val="24"/>
              </w:rPr>
              <w:t>10 сек. по 5 подходов</w:t>
            </w:r>
          </w:p>
          <w:p w:rsidR="00DF4A2C" w:rsidRDefault="00DF4A2C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</w:t>
            </w:r>
            <w:r w:rsidR="009E26F9">
              <w:rPr>
                <w:rFonts w:ascii="Times New Roman" w:hAnsi="Times New Roman"/>
                <w:sz w:val="24"/>
                <w:szCs w:val="24"/>
              </w:rPr>
              <w:t xml:space="preserve"> 10 сек. по 5 подходов</w:t>
            </w:r>
          </w:p>
          <w:p w:rsidR="009E26F9" w:rsidRDefault="009E26F9" w:rsidP="00CE48D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10 секунд затем возврат в И.П. «Кошка лезет под забор» - 5 подходов</w:t>
            </w:r>
          </w:p>
          <w:p w:rsidR="009E26F9" w:rsidRDefault="009E26F9" w:rsidP="008025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9F4BBF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F4BBF">
              <w:rPr>
                <w:rFonts w:ascii="Times New Roman" w:hAnsi="Times New Roman"/>
                <w:sz w:val="24"/>
                <w:szCs w:val="24"/>
              </w:rPr>
              <w:t xml:space="preserve">Планка в упоре лежа на </w:t>
            </w:r>
            <w:r w:rsidR="00CE151E">
              <w:rPr>
                <w:rFonts w:ascii="Times New Roman" w:hAnsi="Times New Roman"/>
                <w:sz w:val="24"/>
                <w:szCs w:val="24"/>
              </w:rPr>
              <w:t>кулаках</w:t>
            </w:r>
            <w:r w:rsidR="00CE48DF">
              <w:rPr>
                <w:rFonts w:ascii="Times New Roman" w:hAnsi="Times New Roman"/>
                <w:sz w:val="24"/>
                <w:szCs w:val="24"/>
              </w:rPr>
              <w:t xml:space="preserve"> - 5</w:t>
            </w:r>
            <w:r w:rsidR="009F4BBF">
              <w:rPr>
                <w:rFonts w:ascii="Times New Roman" w:hAnsi="Times New Roman"/>
                <w:sz w:val="24"/>
                <w:szCs w:val="24"/>
              </w:rPr>
              <w:t>0 секунд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Pr="00866B77" w:rsidRDefault="00C75B82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4. </w:t>
            </w:r>
            <w:r w:rsidR="001A1BC8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Комплекс упражнений на растяжку</w:t>
            </w:r>
          </w:p>
          <w:p w:rsidR="00EB5E5C" w:rsidRPr="00866B77" w:rsidRDefault="00EB5E5C" w:rsidP="008025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90737" w:rsidRPr="00866B77" w:rsidRDefault="00C75B82" w:rsidP="00EB5E5C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B66129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Теоретическа</w:t>
            </w:r>
            <w:r w:rsidR="00783893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я часть </w:t>
            </w:r>
            <w:r w:rsidR="00EB5E5C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«Понятие здоровья и здорового образа жизни»</w:t>
            </w:r>
            <w:r w:rsidR="00F57E62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57E62" w:rsidRDefault="00F57E62" w:rsidP="00EB5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F57E62">
              <w:rPr>
                <w:rFonts w:ascii="Times New Roman" w:hAnsi="Times New Roman"/>
                <w:sz w:val="24"/>
                <w:szCs w:val="24"/>
              </w:rPr>
              <w:t>https://youtu.be/sAjXsJ7A_LQ</w:t>
            </w:r>
          </w:p>
          <w:p w:rsidR="00F57E62" w:rsidRDefault="00F57E62" w:rsidP="00EB5E5C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F57E62">
              <w:rPr>
                <w:rFonts w:ascii="Times New Roman" w:hAnsi="Times New Roman"/>
                <w:sz w:val="24"/>
                <w:szCs w:val="24"/>
              </w:rPr>
              <w:t>https://youtu.be/BbP88kJW4GQ</w:t>
            </w:r>
          </w:p>
        </w:tc>
        <w:tc>
          <w:tcPr>
            <w:tcW w:w="1101" w:type="dxa"/>
          </w:tcPr>
          <w:p w:rsidR="008025A7" w:rsidRDefault="00390737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66129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CE151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5B43A3" w:rsidRDefault="005B43A3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A1BC8" w:rsidRDefault="001A1BC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9F4BBF" w:rsidRDefault="009F4BBF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B5E5C" w:rsidRDefault="00EB5E5C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C75B82" w:rsidRDefault="00C75B82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8175B8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B66129">
              <w:rPr>
                <w:rFonts w:ascii="Times New Roman" w:hAnsi="Times New Roman"/>
                <w:sz w:val="24"/>
                <w:szCs w:val="24"/>
              </w:rPr>
              <w:t>5 мин.</w:t>
            </w:r>
          </w:p>
          <w:p w:rsidR="001B63AE" w:rsidRDefault="001B63AE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66129" w:rsidRDefault="00B66129" w:rsidP="008025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866B77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8175B8" w:rsidRDefault="008175B8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.04.2020г.</w:t>
            </w:r>
          </w:p>
        </w:tc>
        <w:tc>
          <w:tcPr>
            <w:tcW w:w="5484" w:type="dxa"/>
          </w:tcPr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175B8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-ката на 9</w:t>
            </w:r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Иппон-кумитэ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: комбинация №2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8175B8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4A3BB0D3" wp14:editId="6EFB7560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262255</wp:posOffset>
                      </wp:positionV>
                      <wp:extent cx="190500" cy="45719"/>
                      <wp:effectExtent l="19050" t="19050" r="38100" b="31115"/>
                      <wp:wrapNone/>
                      <wp:docPr id="9" name="Стрелка вправо с вырезом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0297C1" id="Стрелка вправо с вырезом 9" o:spid="_x0000_s1026" type="#_x0000_t94" style="position:absolute;margin-left:206.55pt;margin-top:20.65pt;width:15pt;height:3.6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dJWpgIAACoFAAAOAAAAZHJzL2Uyb0RvYy54bWysVM1uEzEQviPxDpbvdLNRCk3UTRUaBSFV&#10;bUWLena83h/Ja5uxk005Qa88BW9QISEkQOUVNm/E2LtN+ndCXLyenf9vvvH+waqSZCnAllolNN7p&#10;USIU12mp8oS+P5+92KPEOqZSJrUSCb0Ulh6Mnz/br81I9HWhZSqAYBBlR7VJaOGcGUWR5YWomN3R&#10;RihUZhoq5lCEPEqB1Ri9klG/13sZ1RpSA5oLa/HvtFXScYifZYK7kyyzwhGZUKzNhRPCOfdnNN5n&#10;oxyYKUrelcH+oYqKlQqTbkJNmWNkAeWjUFXJQVuduR2uq0hnWclF6AG7iXsPujkrmBGhFwTHmg1M&#10;9v+F5cfLUyBlmtAhJYpVOKLm6/pq/an53vxqfjbXpPnW/EHxGr83ZP0Z5fWXoP7R3DS/ydBDWBs7&#10;wkhn5hQ6yeLV47HKoPJf7JSsAuyXG9jFyhGOP+Nhb7eHw+GoGuy+ikPIaOtrwLo3QlfEXxKqtEN2&#10;pO/KvHATAF0H4NnyyDpMjn639j6v1bJMZ6WUQYB8fiiBLBmyYTDbi19PffXocs9MKlIntL87CEUx&#10;ZGUmmcP6KoM4WZVTwmSOdOcOQu573vaJJCF5wVLRpsZuMXSXuTV/XIXvYsps0bqEFJ2LVD6eCOzu&#10;mvYDaCH3t7lOL3GqoFu6W8NnJUY7YtadMkB+I9i4s+4Ej0xqbFZ3N0oKDR+f+u/tkXaopaTGfUEg&#10;PiwYCErkW4WEHMaDgV+wIOAU+yjAXc38rkYtqkONQ4jxdTA8XL29k7fXDHR1gas98VlRxRTH3C3k&#10;nXDo2j3Gx4GLySSY4VIZ5o7UmeE+uMfJ43i+umBgOv445N2xvt0tNnrAnNbWeyo9WTidlYFWW1xx&#10;VF7AhQxD6x4Pv/F35WC1feLGfwEAAP//AwBQSwMEFAAGAAgAAAAhAF9KC8bbAAAACQEAAA8AAABk&#10;cnMvZG93bnJldi54bWxMjzFPwzAQhXck/oN1SGzUSQkQ0jgVQmKChdCFzY2vcYp9jmK3Df+eKwts&#10;7+49vfuuXs/eiSNOcQikIF9kIJC6YAbqFWw+Xm5KEDFpMtoFQgXfGGHdXF7UujLhRO94bFMvuIRi&#10;pRXYlMZKythZ9DouwojE3i5MXicep16aSZ+43Du5zLJ76fVAfMHqEZ8tdl/twSso97h7+3TkSrRt&#10;MJuleZ0fHpW6vpqfViASzukvDGd8RoeGmbbhQCYKp6DIb3OO/goQHCiK82LLorwD2dTy/wfNDwAA&#10;AP//AwBQSwECLQAUAAYACAAAACEAtoM4kv4AAADhAQAAEwAAAAAAAAAAAAAAAAAAAAAAW0NvbnRl&#10;bnRfVHlwZXNdLnhtbFBLAQItABQABgAIAAAAIQA4/SH/1gAAAJQBAAALAAAAAAAAAAAAAAAAAC8B&#10;AABfcmVscy8ucmVsc1BLAQItABQABgAIAAAAIQDD6dJWpgIAACoFAAAOAAAAAAAAAAAAAAAAAC4C&#10;AABkcnMvZTJvRG9jLnhtbFBLAQItABQABgAIAAAAIQBfSgvG2wAAAAkBAAAPAAAAAAAAAAAAAAAA&#10;AAAFAABkcnMvZG93bnJldi54bWxQSwUGAAAAAAQABADzAAAACAYAAAAA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3152" behindDoc="0" locked="0" layoutInCell="1" allowOverlap="1" wp14:anchorId="671CBFD9" wp14:editId="54F8C92A">
                      <wp:simplePos x="0" y="0"/>
                      <wp:positionH relativeFrom="column">
                        <wp:posOffset>2985135</wp:posOffset>
                      </wp:positionH>
                      <wp:positionV relativeFrom="paragraph">
                        <wp:posOffset>97155</wp:posOffset>
                      </wp:positionV>
                      <wp:extent cx="190500" cy="45719"/>
                      <wp:effectExtent l="19050" t="19050" r="38100" b="31115"/>
                      <wp:wrapNone/>
                      <wp:docPr id="6" name="Стрелка вправо с вырезом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EB04E2" id="Стрелка вправо с вырезом 6" o:spid="_x0000_s1026" type="#_x0000_t94" style="position:absolute;margin-left:235.05pt;margin-top:7.65pt;width:15pt;height:3.6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9UIpwIAACoFAAAOAAAAZHJzL2Uyb0RvYy54bWysVM1u1DAQviPxDpbvNJvVtrSrZqulq0VI&#10;ValoUc9ex04iOR5jezdbTsCVp+ANKiSEBKi8QvaNGDvpLz0hLo4nM/7G88033j9Y14qshHUV6Iym&#10;WwNKhOaQV7rI6Nuz+bNdSpxnOmcKtMjohXD0YPL0yX5jxmIIJahcWIIg2o0bk9HSezNOEsdLUTO3&#10;BUZodEqwNfNo2iLJLWsQvVbJcDDYSRqwubHAhXP4d9Y56STiSym4fy2lE56ojOLdfFxtXBdhTSb7&#10;bFxYZsqK99dg/3CLmlUak95AzZhnZGmrv6DqiltwIP0WhzoBKSsuYg1YTTp4UM1pyYyItSA5ztzQ&#10;5P4fLD9enVhS5RndoUSzGlvUftl82nxov7U/2x/tJWm/tr/RvMTvFdl8RHvzObq/t1ftL7ITKGyM&#10;GyPSqTmxveVwG/hYS1uHL1ZK1pH2ixvaxdoTjj/TvcH2AJvD0TXafp7uBcjk9qyxzr8UUJOwyagG&#10;j+rI31RF6afWQhOJZ6sj57tz1/EhrwNV5fNKqWjYYnGoLFkxVMNovpu+mPWp7oUpTZqMDrdH8VIM&#10;VSkV83i/2iBPTheUMFWg3Lm3Mfe90+6RJDF5yXLRpcZqEbq7bB8eC76HE6qYMVd2R6KrP6J0wBNR&#10;3X3RoQEd5WG3gPwCu2qhk7szfF4h2hFz/oRZ1DeSjTPrX+MiFWCx0O8oKcG+f+x/iEfZoZeSBucF&#10;iXi3ZFZQol5pFOReOhqFAYsGdnGIhr3rWdz16GV9CNiEFF8Hw+M2xHt1vZUW6nMc7WnIii6mOebu&#10;KO+NQ9/NMT4OXEynMQyHyjB/pE8ND+CBp8Dj2fqcWdPrx6PujuF6ttj4gXK62HBSw3TpQVZRVre8&#10;YquCgQMZm9Y/HmHi79ox6vaJm/wBAAD//wMAUEsDBBQABgAIAAAAIQDxHpdS2wAAAAkBAAAPAAAA&#10;ZHJzL2Rvd25yZXYueG1sTI/BTsMwDIbvSLxDZCRuLF2hrJSmE0LiBBfKLtyyxmu6JU7VZFt5e7wT&#10;HO3/0+/P9Xr2TpxwikMgBctFBgKpC2agXsHm6+2uBBGTJqNdIFTwgxHWzfVVrSsTzvSJpzb1gkso&#10;VlqBTWmspIydRa/jIoxInO3C5HXiceqlmfSZy72TeZY9Sq8H4gtWj/hqsTu0R6+g3OPu49uRK9G2&#10;wWxy8z6vnpS6vZlfnkEknNMfDBd9VoeGnbbhSCYKp+BhlS0Z5aC4B8FAkV0WWwV5XoBsavn/g+YX&#10;AAD//wMAUEsBAi0AFAAGAAgAAAAhALaDOJL+AAAA4QEAABMAAAAAAAAAAAAAAAAAAAAAAFtDb250&#10;ZW50X1R5cGVzXS54bWxQSwECLQAUAAYACAAAACEAOP0h/9YAAACUAQAACwAAAAAAAAAAAAAAAAAv&#10;AQAAX3JlbHMvLnJlbHNQSwECLQAUAAYACAAAACEANlfVCKcCAAAqBQAADgAAAAAAAAAAAAAAAAAu&#10;AgAAZHJzL2Uyb0RvYy54bWxQSwECLQAUAAYACAAAACEA8R6XUtsAAAAJAQAADwAAAAAAAAAAAAAA&#10;AAABBQAAZHJzL2Rvd25yZXYueG1sUEsFBgAAAAAEAAQA8wAAAAkGAAAAAA==&#10;" adj="19008" fillcolor="#4f81bd" strokecolor="#385d8a" strokeweight="2pt"/>
                  </w:pict>
                </mc:Fallback>
              </mc:AlternateContent>
            </w:r>
            <w:r w:rsidR="008175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 wp14:anchorId="674A2839" wp14:editId="22F5F5FD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270510</wp:posOffset>
                      </wp:positionV>
                      <wp:extent cx="190500" cy="45719"/>
                      <wp:effectExtent l="19050" t="19050" r="38100" b="31115"/>
                      <wp:wrapNone/>
                      <wp:docPr id="5" name="Стрелка вправо с вырезом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7EE015" id="Стрелка вправо с вырезом 5" o:spid="_x0000_s1026" type="#_x0000_t94" style="position:absolute;margin-left:95.35pt;margin-top:21.3pt;width:15pt;height:3.6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LjqwIAAGgFAAAOAAAAZHJzL2Uyb0RvYy54bWysVM1u1DAQviPxDpbvNNlVF+iq2WrVqgip&#10;aqu2qGfXsTeRHI+xvZtdTsC1T8EbVEgICVB5hewbMXayadVWHBAXx+OZ+eYn38zu3rJSZCGsK0Fn&#10;dLCVUiI0h7zUs4y+uzh88ZoS55nOmQItMroSju5Nnj/brc1YDKEAlQtLEES7cW0yWnhvxknieCEq&#10;5rbACI1KCbZiHkU7S3LLakSvVDJM05dJDTY3FrhwDl8PWiWdRHwpBfcnUjrhicoo5ubjaeN5Fc5k&#10;ssvGM8tMUfIuDfYPWVSs1Bi0hzpgnpG5LR9BVSW34ED6LQ5VAlKWXMQasJpB+qCa84IZEWvB5jjT&#10;t8n9P1h+vDi1pMwzOqJEswp/UfNl/Xn9sfnW/Gx+NDek+dr8RvEGv7dk/Qnl9XVUf29um19kFFpY&#10;GzdGpHNzajvJ4TX0YyltFb5YKVnGtq/6toulJxwfBzvpKMWfw1G1PXo12AmQyZ2vsc6/EVCRcMmo&#10;Bo/syM/KWeGn1kIdG88WR863fht7BAmJtanEm18pEbJR+kxIrBqDD6N35JvYV5YsGDKFcS60H7Sq&#10;guWifcYsMc82SO8RU42AAVmWSvXYHUDg8mPsFqazD64i0rV3Tv+WWOvce8TIoH3vXJUa7FMACqvq&#10;Irf2mya1rQlduoJ8hZyw0A6LM/ywxMYfMedPmcXpwF+FE+9P8JAK6oxCd6OkAPvhqfdgj6RFLSU1&#10;TltG3fs5s4IS9VYjnXcG29thPKOAHBiiYO9rru5r9LzaB/xNA9wthsdrsPdqc5UWqktcDNMQFVVM&#10;c4ydUe7tRtj37RbA1cLFdBrNcCQN80f63PAAHroauHSxvGTWdOzzyNpj2EwmGz/gXWsbPDVM5x5k&#10;GUl519eu3zjOkTjd6gn74r4cre4W5OQPAAAA//8DAFBLAwQUAAYACAAAACEAqynZWN4AAAAJAQAA&#10;DwAAAGRycy9kb3ducmV2LnhtbEyPzU7DMBCE70i8g7VI3KhDCP1J41SlCBBHWg4c3XibRMTryHbT&#10;lKdne4LjzH6anSlWo+3EgD60jhTcTxIQSJUzLdUKPncvd3MQIWoyunOECs4YYFVeXxU6N+5EHzhs&#10;Yy04hEKuFTQx9rmUoWrQ6jBxPRLfDs5bHVn6WhqvTxxuO5kmyVRa3RJ/aHSPmwar7+3RKtg82a/z&#10;zmc/w2MzrN8eXvts9vyu1O3NuF6CiDjGPxgu9bk6lNxp745kguhYL5IZowqydAqCgTS9GHs2FnOQ&#10;ZSH/Lyh/AQAA//8DAFBLAQItABQABgAIAAAAIQC2gziS/gAAAOEBAAATAAAAAAAAAAAAAAAAAAAA&#10;AABbQ29udGVudF9UeXBlc10ueG1sUEsBAi0AFAAGAAgAAAAhADj9If/WAAAAlAEAAAsAAAAAAAAA&#10;AAAAAAAALwEAAF9yZWxzLy5yZWxzUEsBAi0AFAAGAAgAAAAhAOkOsuOrAgAAaAUAAA4AAAAAAAAA&#10;AAAAAAAALgIAAGRycy9lMm9Eb2MueG1sUEsBAi0AFAAGAAgAAAAhAKsp2VjeAAAACQEAAA8AAAAA&#10;AAAAAAAAAAAABQUAAGRycy9kb3ducmV2LnhtbFBLBQYAAAAABAAEAPMAAAAQBgAAAAA=&#10;" adj="19008" fillcolor="#4f81bd [3204]" strokecolor="#243f60 [1604]" strokeweight="2pt"/>
                  </w:pict>
                </mc:Fallback>
              </mc:AlternateContent>
            </w:r>
            <w:proofErr w:type="gramStart"/>
            <w:r w:rsidR="008175B8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(без блоков):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миги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ИТИ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</w:p>
          <w:p w:rsidR="00866B77" w:rsidRDefault="001B63AE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66B77" w:rsidRPr="001B63AE">
              <w:rPr>
                <w:rFonts w:ascii="Times New Roman" w:hAnsi="Times New Roman"/>
                <w:sz w:val="24"/>
                <w:szCs w:val="24"/>
              </w:rPr>
              <w:t>Для отжиманий:</w:t>
            </w:r>
            <w:r w:rsidR="00866B77">
              <w:rPr>
                <w:rFonts w:ascii="Times New Roman" w:hAnsi="Times New Roman"/>
                <w:sz w:val="24"/>
                <w:szCs w:val="24"/>
              </w:rPr>
              <w:t xml:space="preserve"> 3 подхода по 10-15 повторений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с 1,5 л бутылкой (или другим утяжелителем).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подъемы на стул с 1,5 л. бутылкой (или др. утяжелителем)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866B77" w:rsidRDefault="001B63AE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63AE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66B77" w:rsidRPr="001B63AE">
              <w:rPr>
                <w:rFonts w:ascii="Times New Roman" w:hAnsi="Times New Roman"/>
                <w:sz w:val="24"/>
                <w:szCs w:val="24"/>
              </w:rPr>
              <w:t xml:space="preserve">Для приседания (выпрыгивания)/ подъема туловища (пресс): </w:t>
            </w:r>
            <w:r w:rsidR="00866B77">
              <w:rPr>
                <w:rFonts w:ascii="Times New Roman" w:hAnsi="Times New Roman"/>
                <w:sz w:val="24"/>
                <w:szCs w:val="24"/>
              </w:rPr>
              <w:t>3 подхода по 15-20 повторений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 И.П. лежа на спине с согнутыми ногами, руки в замке локтями доставать ноги - подъем туловища прямо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10 сек. по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10 сек. по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10 секунд затем возврат в И.П. «Кошка лезет под забор» - 5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- 50 секунд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Теоретическая </w:t>
            </w:r>
            <w:proofErr w:type="gramStart"/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часть  «</w:t>
            </w:r>
            <w:proofErr w:type="gramEnd"/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Понятие допинг и его влияние на организм»</w:t>
            </w:r>
            <w:r w:rsidR="00434956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57E62" w:rsidRDefault="00F57E62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7E62">
              <w:rPr>
                <w:rFonts w:ascii="Times New Roman" w:hAnsi="Times New Roman"/>
                <w:sz w:val="24"/>
                <w:szCs w:val="24"/>
              </w:rPr>
              <w:t>https://youtu.be/oWfOqQkM5JM</w:t>
            </w:r>
          </w:p>
        </w:tc>
        <w:tc>
          <w:tcPr>
            <w:tcW w:w="1101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66B77" w:rsidRDefault="00866B77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8175B8" w:rsidTr="00866B77">
        <w:tc>
          <w:tcPr>
            <w:tcW w:w="540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8175B8" w:rsidRDefault="008175B8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.04.2020г.</w:t>
            </w:r>
          </w:p>
        </w:tc>
        <w:tc>
          <w:tcPr>
            <w:tcW w:w="5484" w:type="dxa"/>
          </w:tcPr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9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Санбон-кумитэ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(варианты миги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по 5 раз на сторону</w:t>
            </w:r>
          </w:p>
          <w:p w:rsidR="008175B8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271AE7B1" wp14:editId="4E37412C">
                      <wp:simplePos x="0" y="0"/>
                      <wp:positionH relativeFrom="column">
                        <wp:posOffset>2972435</wp:posOffset>
                      </wp:positionH>
                      <wp:positionV relativeFrom="paragraph">
                        <wp:posOffset>91440</wp:posOffset>
                      </wp:positionV>
                      <wp:extent cx="190500" cy="45719"/>
                      <wp:effectExtent l="19050" t="19050" r="38100" b="31115"/>
                      <wp:wrapNone/>
                      <wp:docPr id="12" name="Стрелка вправо с вырезом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0A8542" id="Стрелка вправо с вырезом 12" o:spid="_x0000_s1026" type="#_x0000_t94" style="position:absolute;margin-left:234.05pt;margin-top:7.2pt;width:15pt;height:3.6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qJqAIAACwFAAAOAAAAZHJzL2Uyb0RvYy54bWysVM1u1DAQviPxDpbvNJvVFtpVs9XS1SKk&#10;qq1oUc9ex0ksOR5jezdbTsCVp+ANKiSEBKi8QvaNGDvpLz0hLo4nM/PNzDcz3ttf14qshHUSdEbT&#10;rQElQnPIpS4z+vZs/myHEueZzpkCLTJ6IRzdnzx9steYsRhCBSoXliCIduPGZLTy3oyTxPFK1Mxt&#10;gREalQXYmnkUbZnkljWIXqtkOBg8TxqwubHAhXP4d9Yp6STiF4Xg/rgonPBEZRRz8/G08VyEM5ns&#10;sXFpmakk79Ng/5BFzaTGoDdQM+YZWVr5F1QtuQUHhd/iUCdQFJKLWANWkw4eVHNaMSNiLUiOMzc0&#10;uf8Hy49WJ5bIHHs3pESzGnvUftl82nxov7U/2x/tJWm/tr9RvMTvFdl8RHnzOaq/t1ftL4J+SGJj&#10;3BixTs2J7SWH18DIurB1+GKtZB2Jv7ghXqw94fgz3R1sD7A9HFWj7RfpboBMbn2Ndf6VgJqES0Y1&#10;eJyP/I0sKz+1FppIPVsdOt/5XduHuA6UzOdSqSjYcnGgLFkxnIfRfCd9OetD3TNTmjQZHW6PYlIM&#10;57JQzGN+tUGmnC4pYarEgefextj3vN0jQWLwiuWiC43VInSXbG8eC76HE6qYMVd1LlHVuygd8ESc&#10;777o0ICO8nBbQH6BfbXQDbwzfC4R7ZA5f8IsTjiSjVvrj/EoFGCx0N8oqcC+f+x/sMfBQy0lDW4M&#10;EvFuyaygRL3WOJK76WgUViwK2MUhCvauZnFXo5f1AWATUnwfDI/XYO/V9bWwUJ/jck9DVFQxzTF2&#10;R3kvHPhuk/F54GI6jWa4Vob5Q31qeAAPPAUez9bnzJp+fjzO3RFcbxcbP5iczjZ4apguPRQyjtUt&#10;r9iqIOBKxqb1z0fY+btytLp95CZ/AAAA//8DAFBLAwQUAAYACAAAACEAtjwTHdsAAAAJAQAADwAA&#10;AGRycy9kb3ducmV2LnhtbEyPwU7DMAyG70i8Q+RJ3FjaqipdaTohJE5woeyyW9Z4bVniVE22lbfH&#10;O8HR/j/9/lxvF2fFBecwelKQrhMQSJ03I/UKdl9vjyWIEDUZbT2hgh8MsG3u72pdGX+lT7y0sRdc&#10;QqHSCoYYp0rK0A3odFj7CYmzo5+djjzOvTSzvnK5szJLkkI6PRJfGPSErwN2p/bsFJTfePzYW7Il&#10;Dq03u8y8L08bpR5Wy8sziIhL/IPhps/q0LDTwZ/JBGEV5EWZMspBnoNgIN/cFgcFWVqAbGr5/4Pm&#10;FwAA//8DAFBLAQItABQABgAIAAAAIQC2gziS/gAAAOEBAAATAAAAAAAAAAAAAAAAAAAAAABbQ29u&#10;dGVudF9UeXBlc10ueG1sUEsBAi0AFAAGAAgAAAAhADj9If/WAAAAlAEAAAsAAAAAAAAAAAAAAAAA&#10;LwEAAF9yZWxzLy5yZWxzUEsBAi0AFAAGAAgAAAAhAJ526omoAgAALAUAAA4AAAAAAAAAAAAAAAAA&#10;LgIAAGRycy9lMm9Eb2MueG1sUEsBAi0AFAAGAAgAAAAhALY8Ex3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2204525C" wp14:editId="1AD866D2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256540</wp:posOffset>
                      </wp:positionV>
                      <wp:extent cx="190500" cy="45719"/>
                      <wp:effectExtent l="19050" t="19050" r="38100" b="31115"/>
                      <wp:wrapNone/>
                      <wp:docPr id="11" name="Стрелка вправо с вырезом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FEC8F7" id="Стрелка вправо с вырезом 11" o:spid="_x0000_s1026" type="#_x0000_t94" style="position:absolute;margin-left:208.55pt;margin-top:20.2pt;width:15pt;height:3.6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4tBpQIAACwFAAAOAAAAZHJzL2Uyb0RvYy54bWysVN1u0zAUvkfiHSzfszRVB1u1diqripCm&#10;bWJDu3Ydp4nk2MZ2m44r4Jan4A0mJIQEaLxC+kZ8drJfdoW4cXxy/r/zHe/trytJVsK6UqsRTbd6&#10;lAjFdVaqxYi+PZs926HEeaYyJrUSI3ohHN0fP32yV5uh6OtCy0xYgiDKDWszooX3ZpgkjheiYm5L&#10;G6GgzLWtmIdoF0lmWY3olUz6vd7zpNY2M1Zz4Rz+TlslHcf4eS64P85zJzyRI4rafDxtPOfhTMZ7&#10;bLiwzBQl78pg/1BFxUqFpDehpswzsrTlX6GqklvtdO63uK4SneclF7EHdJP2HnRzWjAjYi8Ax5kb&#10;mNz/C8uPVieWlBlml1KiWIUZNV82nzYfmm/Nz+ZHc0mar81viJf4XpHNR8ibz1H9vblqfhH4AcTa&#10;uCFinZoT20kO14DIOrdV+KJXso7AX9wAL9aecPxMd3vbPYyHQzXYfpHuhpDJra+xzr8SuiLhMqJK&#10;e/Aje1MuCj+xVtcRerY6dL71u7YPeZ2WZTYrpYyCXcwPpCUrBj4MZjvpy2mX6p6ZVKQe0f72IBbF&#10;wMtcMo/6KgOknFpQwuQChOfextz3vN0jSWLygmWiTY1uEbottjOPDd+LE7qYMle0LlHVuUgV4onI&#10;767pMIAW8nCb6+wCc7W6JbwzfFYi2iFz/oRZMBxgY2v9MY5cajSruxslhbbvH/sf7EE8aCmpsTEA&#10;4t2SWUGJfK1Ayd10MAgrFgVMsQ/B3tXM72rUsjrQGAJYh+riNdh7eX3Nra7OsdyTkBUqpjhyt5B3&#10;woFvNxnPAxeTSTTDWhnmD9Wp4SF4wCngeLY+Z9Z0/PHg3ZG+3i42fMCc1jZ4Kj1Zep2XkVa3uGJU&#10;QcBKxqF1z0fY+btytLp95MZ/AAAA//8DAFBLAwQUAAYACAAAACEAJteeINsAAAAJAQAADwAAAGRy&#10;cy9kb3ducmV2LnhtbEyPMU/DMBCFdyT+g3VIbNRJFTUhxKkQEhMshC7d3PgaB+xzFLtt+PdcJ9je&#10;3Xt6912zXbwTZ5zjGEhBvspAIPXBjDQo2H2+PlQgYtJktAuECn4wwra9vWl0bcKFPvDcpUFwCcVa&#10;K7ApTbWUsbfodVyFCYm9Y5i9TjzOgzSzvnC5d3KdZRvp9Uh8weoJXyz2393JK6i+8Pi+d+QqtF0w&#10;u7V5W8pHpe7vlucnEAmX9BeGKz6jQ8tMh3AiE4VTUORlzlEWWQGCA0VxXRxYlBuQbSP/f9D+AgAA&#10;//8DAFBLAQItABQABgAIAAAAIQC2gziS/gAAAOEBAAATAAAAAAAAAAAAAAAAAAAAAABbQ29udGVu&#10;dF9UeXBlc10ueG1sUEsBAi0AFAAGAAgAAAAhADj9If/WAAAAlAEAAAsAAAAAAAAAAAAAAAAALwEA&#10;AF9yZWxzLy5yZWxzUEsBAi0AFAAGAAgAAAAhAASbi0GlAgAALAUAAA4AAAAAAAAAAAAAAAAALgIA&#10;AGRycy9lMm9Eb2MueG1sUEsBAi0AFAAGAAgAAAAhACbXniDbAAAACQEAAA8AAAAAAAAAAAAAAAAA&#10;/wQAAGRycy9kb3ducmV2LnhtbFBLBQYAAAAABAAEAPMAAAAHBgAAAAA=&#10;" adj="19008" fillcolor="#4f81bd" strokecolor="#385d8a" strokeweight="2pt"/>
                  </w:pict>
                </mc:Fallback>
              </mc:AlternateContent>
            </w:r>
            <w:r w:rsidR="008175B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39296" behindDoc="0" locked="0" layoutInCell="1" allowOverlap="1" wp14:anchorId="7AED5722" wp14:editId="7E34B32D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254000</wp:posOffset>
                      </wp:positionV>
                      <wp:extent cx="190500" cy="45719"/>
                      <wp:effectExtent l="19050" t="19050" r="38100" b="31115"/>
                      <wp:wrapNone/>
                      <wp:docPr id="10" name="Стрелка вправо с вырезом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2EE8B9" id="Стрелка вправо с вырезом 10" o:spid="_x0000_s1026" type="#_x0000_t94" style="position:absolute;margin-left:95.85pt;margin-top:20pt;width:15pt;height:3.6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rX6qgIAAGoFAAAOAAAAZHJzL2Uyb0RvYy54bWysVMFu1DAQvSPxD5bvNMmqBbpqtlq1KkKq&#10;StUW9ew69iaS4zG2d7PLCbjyFfxBhYSQAJVfyP4RYyebVm3FAXFxPJ6ZN+OXN97bX9aKLIR1Feic&#10;ZlspJUJzKCo9y+nbi6NnLylxnumCKdAipyvh6P7k6ZO9xozFCEpQhbAEQbQbNyanpfdmnCSOl6Jm&#10;bguM0OiUYGvm0bSzpLCsQfRaJaM0fZ40YAtjgQvn8PSwc9JJxJdScP9GSic8UTnF3nxcbVyvwppM&#10;9th4ZpkpK963wf6hi5pVGosOUIfMMzK31QOouuIWHEi/xaFOQMqKi3gHvE2W3rvNecmMiHdBcpwZ&#10;aHL/D5afLE4tqQr8d0iPZjX+o/bL+tP6Q/ut/dn+aK9J+7X9jeY1fm/I+iPa68/R/b29aX8RzEMS&#10;G+PGiHVuTm1vOdwGRpbS1uGLdyXLSPxqIF4sPeF4mO2mOynW5+ja3nmR7QbI5DbXWOdfCahJ2ORU&#10;g0d9FGfVrPRTa6GJ1LPFsfNd3iYeQUJjXStx51dKhG6UPhMS743FRzE7Kk4cKEsWDLXCOBfaZ52r&#10;ZIXojrFL7LMrMmTEViNgQJaVUgN2DxDU/BC7g+njQ6qIgh2S07811iUPGbEyaD8k15UG+xiAwlv1&#10;lbv4DUkdNYGlKyhWqAoL3bg4w48qJP6YOX/KLM4H/iqcef8GF6mgySn0O0pKsO8fOw/xKFv0UtLg&#10;vOXUvZszKyhRrzUKejfb3g4DGg3UwAgNe9dzddej5/UB4G/K8HUxPG5DvFebrbRQX+LTMA1V0cU0&#10;x9o55d5ujAPfvQP4uHAxncYwHErD/LE+NzyAB1aDli6Wl8yaXn0eVXsCm9lk43u662JDpobp3IOs&#10;oihvee35xoGOwukfn/Bi3LVj1O0TOfkDAAD//wMAUEsDBBQABgAIAAAAIQBqc0aN3QAAAAkBAAAP&#10;AAAAZHJzL2Rvd25yZXYueG1sTI/BTsMwEETvSPyDtUjcqNMQSAlxqlIEiCNtDxzdZIkj4nVku2nK&#10;17M9wXFmn2ZnyuVkezGiD50jBfNZAgKpdk1HrYLd9uVmASJETY3uHaGCEwZYVpcXpS4ad6QPHDex&#10;FRxCodAKTIxDIWWoDVodZm5A4tuX81ZHlr6VjddHDre9TJPkXlrdEX8wesC1wfp7c7AK1k/287T1&#10;2c94Z8bV2+3rkOXP70pdX02rRxARp/gHw7k+V4eKO+3dgZogetYP85xRBVnCmxhI07OxZyNPQVal&#10;/L+g+gUAAP//AwBQSwECLQAUAAYACAAAACEAtoM4kv4AAADhAQAAEwAAAAAAAAAAAAAAAAAAAAAA&#10;W0NvbnRlbnRfVHlwZXNdLnhtbFBLAQItABQABgAIAAAAIQA4/SH/1gAAAJQBAAALAAAAAAAAAAAA&#10;AAAAAC8BAABfcmVscy8ucmVsc1BLAQItABQABgAIAAAAIQDgkrX6qgIAAGoFAAAOAAAAAAAAAAAA&#10;AAAAAC4CAABkcnMvZTJvRG9jLnhtbFBLAQItABQABgAIAAAAIQBqc0aN3QAAAAkBAAAPAAAAAAAA&#10;AAAAAAAAAAQFAABkcnMvZG93bnJldi54bWxQSwUGAAAAAAQABADzAAAADgYAAAAA&#10;" adj="19008" fillcolor="#4f81bd [3204]" strokecolor="#243f60 [1604]" strokeweight="2pt"/>
                  </w:pict>
                </mc:Fallback>
              </mc:AlternateContent>
            </w:r>
            <w:proofErr w:type="gramStart"/>
            <w:r w:rsidR="008175B8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(без блоков):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175B8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8175B8">
              <w:rPr>
                <w:rFonts w:ascii="Times New Roman" w:hAnsi="Times New Roman"/>
                <w:sz w:val="24"/>
                <w:szCs w:val="24"/>
              </w:rPr>
              <w:t xml:space="preserve">       миги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 – 5 раз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Pr="001B63AE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</w:p>
          <w:p w:rsidR="00866B77" w:rsidRPr="001B63AE" w:rsidRDefault="001B63AE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63AE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66B77" w:rsidRPr="001B63AE">
              <w:rPr>
                <w:rFonts w:ascii="Times New Roman" w:hAnsi="Times New Roman"/>
                <w:sz w:val="24"/>
                <w:szCs w:val="24"/>
              </w:rPr>
              <w:t xml:space="preserve">Для отжиманий: 3 подхода по 10-15 </w:t>
            </w:r>
            <w:r w:rsidR="00866B77" w:rsidRPr="001B63AE">
              <w:rPr>
                <w:rFonts w:ascii="Times New Roman" w:hAnsi="Times New Roman"/>
                <w:sz w:val="24"/>
                <w:szCs w:val="24"/>
              </w:rPr>
              <w:lastRenderedPageBreak/>
              <w:t>повторений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с 1,5 л бутылкой (или другим утяжелителем).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подъемы на стул с 1,5 л. бутылкой (или др. утяжелителем)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866B77" w:rsidRDefault="001B63AE" w:rsidP="00866B7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1B63AE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="00866B77"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 3</w:t>
            </w:r>
            <w:r w:rsidR="00866B77">
              <w:rPr>
                <w:rFonts w:ascii="Times New Roman" w:hAnsi="Times New Roman"/>
                <w:sz w:val="24"/>
                <w:szCs w:val="24"/>
              </w:rPr>
              <w:t xml:space="preserve"> подхода по 15-20 повторений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10 сек. по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10 сек. по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10 секунд затем возврат в И.П. «Кошка лезет под забор» - 5 подходов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- 50 секунд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8175B8" w:rsidRPr="00866B77" w:rsidRDefault="008175B8" w:rsidP="008175B8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8175B8" w:rsidRDefault="008175B8" w:rsidP="00E46FE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 w:rsidR="00E46FE7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Понятие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режим</w:t>
            </w:r>
            <w:r w:rsidR="00E46FE7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дня».</w:t>
            </w:r>
            <w:r w:rsidR="00E46FE7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Задание составить личный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режим дня</w:t>
            </w:r>
            <w:r w:rsidR="00E46FE7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BB4141">
              <w:t xml:space="preserve"> </w:t>
            </w:r>
            <w:r w:rsidR="00BB4141" w:rsidRPr="00BB4141">
              <w:rPr>
                <w:rFonts w:ascii="Times New Roman" w:hAnsi="Times New Roman"/>
                <w:sz w:val="24"/>
                <w:szCs w:val="24"/>
              </w:rPr>
              <w:t>https://youtu.be/kOpov60CXnw</w:t>
            </w:r>
          </w:p>
        </w:tc>
        <w:tc>
          <w:tcPr>
            <w:tcW w:w="1101" w:type="dxa"/>
          </w:tcPr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8175B8" w:rsidRDefault="008175B8" w:rsidP="008175B8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</w:tbl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F80D20" w:rsidRDefault="00F80D20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1B63AE" w:rsidRDefault="001B63AE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AF26F8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7"/>
          <w:szCs w:val="27"/>
          <w:u w:val="single"/>
        </w:rPr>
      </w:pP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5B43A3" w:rsidRDefault="005B43A3" w:rsidP="005B43A3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5B43A3" w:rsidRDefault="006254B6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НП свыше 1 года</w:t>
      </w:r>
    </w:p>
    <w:p w:rsidR="005B43A3" w:rsidRDefault="005B43A3" w:rsidP="005B43A3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6254B6" w:rsidRDefault="006254B6" w:rsidP="005B43A3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285"/>
        <w:gridCol w:w="1300"/>
      </w:tblGrid>
      <w:tr w:rsidR="005B43A3" w:rsidTr="001B63AE">
        <w:tc>
          <w:tcPr>
            <w:tcW w:w="54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285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5B43A3" w:rsidRDefault="005B43A3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1B63AE" w:rsidTr="001B63AE">
        <w:tc>
          <w:tcPr>
            <w:tcW w:w="540" w:type="dxa"/>
          </w:tcPr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20.04.2020г.</w:t>
            </w:r>
          </w:p>
        </w:tc>
        <w:tc>
          <w:tcPr>
            <w:tcW w:w="5285" w:type="dxa"/>
          </w:tcPr>
          <w:p w:rsidR="001B63AE" w:rsidRPr="00345F74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Pr="001B63AE" w:rsidRDefault="001B63AE" w:rsidP="001B63A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Иппон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Санбон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кумитэ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8CD86A" wp14:editId="68575038">
                      <wp:simplePos x="0" y="0"/>
                      <wp:positionH relativeFrom="column">
                        <wp:posOffset>2623185</wp:posOffset>
                      </wp:positionH>
                      <wp:positionV relativeFrom="paragraph">
                        <wp:posOffset>262890</wp:posOffset>
                      </wp:positionV>
                      <wp:extent cx="190500" cy="45719"/>
                      <wp:effectExtent l="19050" t="19050" r="38100" b="31115"/>
                      <wp:wrapNone/>
                      <wp:docPr id="13" name="Стрелка вправо с вырезом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CA3203" id="Стрелка вправо с вырезом 13" o:spid="_x0000_s1026" type="#_x0000_t94" style="position:absolute;margin-left:206.55pt;margin-top:20.7pt;width:15pt;height:3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TXOqAIAACwFAAAOAAAAZHJzL2Uyb0RvYy54bWysVM1u1DAQviPxDpbvNJtlC+2q2WrpahFS&#10;1Va0qOdZx0ksObaxvZstJ+DKU/AGFRJCAlReIftGjJ30F06Ii+PJzHwz882M9/bXtSQrbp3QKqPp&#10;1oASrpjOhSoz+uZs/mSHEudB5SC14hm94I7uTx4/2mvMmA91pWXOLUEQ5caNyWjlvRkniWMVr8Ft&#10;acMVKgtta/Ao2jLJLTSIXstkOBg8Sxptc2M1487h31mnpJOIXxSc+eOicNwTmVHMzcfTxnMRzmSy&#10;B+PSgqkE69OAf8iiBqEw6A3UDDyQpRV/QNWCWe104beYrhNdFILxWANWkw4eVHNageGxFiTHmRua&#10;3P+DZUerE0tEjr17SomCGnvUft583Lxvv7Y/2u/tJWm/tL9QvMTvFdl8QHnzKaq/tVftT4J+SGJj&#10;3BixTs2J7SWH18DIurB1+GKtZB2Jv7ghnq89Yfgz3R1sD7A9DFWj7efpboBMbn2Ndf4l1zUJl4wq&#10;7XE+8teirPzUWt1E6mF16Hznd20f4jotRT4XUkbBlosDackKcB5G8530xawPdc9MKtJkdLg9ikkB&#10;zmUhwWN+tUGmnCopAVniwDNvY+x73u4vQWLwCnLehcZqEbpLtjePBd/DCVXMwFWdS1T1LlIFPB7n&#10;uy86NKCjPNwWOr/AvlrdDbwzbC4Q7RCcPwGLE45k49b6YzwKqbFY3d8oqbR997f/wR4HD7WUNLgx&#10;SMTbJVhOiXylcCR309EorFgUsItDFOxdzeKuRi3rA41NSPF9MCxeg72X19fC6vocl3saoqIKFMPY&#10;HeW9cOC7TcbngfHpNJrhWhnwh+rUsAAeeAo8nq3PwZp+fjzO3ZG+3i4YP5iczjZ4Kj1del2IOFa3&#10;vGKrgoArGZvWPx9h5+/K0er2kZv8BgAA//8DAFBLAwQUAAYACAAAACEAn+/tOdsAAAAJAQAADwAA&#10;AGRycy9kb3ducmV2LnhtbEyPMU/DMBCFdyT+g3VIbNRJiUoIcSqExAQLaRc2N77GAfscxW4b/j2X&#10;CbZ3957efVdvZ+/EGac4BFKQrzIQSF0wA/UK9rvXuxJETJqMdoFQwQ9G2DbXV7WuTLjQB57b1Asu&#10;oVhpBTalsZIydha9jqswIrF3DJPXicepl2bSFy73Tq6zbCO9HogvWD3ii8Xuuz15BeUXHt8/HbkS&#10;bRvMfm3e5odHpW5v5ucnEAnn9BeGBZ/RoWGmQziRicIpKPL7nKOLKEBwoCiWxYFFuQHZ1PL/B80v&#10;AAAA//8DAFBLAQItABQABgAIAAAAIQC2gziS/gAAAOEBAAATAAAAAAAAAAAAAAAAAAAAAABbQ29u&#10;dGVudF9UeXBlc10ueG1sUEsBAi0AFAAGAAgAAAAhADj9If/WAAAAlAEAAAsAAAAAAAAAAAAAAAAA&#10;LwEAAF9yZWxzLy5yZWxzUEsBAi0AFAAGAAgAAAAhAOgtNc6oAgAALAUAAA4AAAAAAAAAAAAAAAAA&#10;LgIAAGRycy9lMm9Eb2MueG1sUEsBAi0AFAAGAAgAAAAhAJ/v7Tn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4B2188A" wp14:editId="7F6448F6">
                      <wp:simplePos x="0" y="0"/>
                      <wp:positionH relativeFrom="column">
                        <wp:posOffset>2991485</wp:posOffset>
                      </wp:positionH>
                      <wp:positionV relativeFrom="paragraph">
                        <wp:posOffset>91440</wp:posOffset>
                      </wp:positionV>
                      <wp:extent cx="190500" cy="45719"/>
                      <wp:effectExtent l="19050" t="19050" r="38100" b="31115"/>
                      <wp:wrapNone/>
                      <wp:docPr id="14" name="Стрелка вправо с вырезом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567E4" id="Стрелка вправо с вырезом 14" o:spid="_x0000_s1026" type="#_x0000_t94" style="position:absolute;margin-left:235.55pt;margin-top:7.2pt;width:15pt;height: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1jCqAIAACwFAAAOAAAAZHJzL2Uyb0RvYy54bWysVM1u1DAQviPxDpbvNJvVFtpVs9XS1SKk&#10;qq1oUc9ex0ksOR5jezdbTsCVp+ANKiSEBKi8QvaNGDvpLz0hLo4nM/PNzDcz3ttf14qshHUSdEbT&#10;rQElQnPIpS4z+vZs/myHEueZzpkCLTJ6IRzdnzx9steYsRhCBSoXliCIduPGZLTy3oyTxPFK1Mxt&#10;gREalQXYmnkUbZnkljWIXqtkOBg8TxqwubHAhXP4d9Yp6STiF4Xg/rgonPBEZRRz8/G08VyEM5ns&#10;sXFpmakk79Ng/5BFzaTGoDdQM+YZWVr5F1QtuQUHhd/iUCdQFJKLWANWkw4eVHNaMSNiLUiOMzc0&#10;uf8Hy49WJ5bIHHs3okSzGnvUftl82nxov7U/2x/tJWm/tr9RvMTvFdl8RHnzOaq/t1ftL4J+SGJj&#10;3BixTs2J7SWH18DIurB1+GKtZB2Jv7ghXqw94fgz3R1sD7A9HFWj7RfpboBMbn2Ndf6VgJqES0Y1&#10;eJyP/I0sKz+1FppIPVsdOt/5XduHuA6UzOdSqSjYcnGgLFkxnIfRfCd9OetD3TNTmjQZHW6PYlIM&#10;57JQzGN+tUGmnC4pYarEgefextj3vN0jQWLwiuWiC43VInSXbG8eC76HE6qYMVd1LlHVuygd8ESc&#10;777o0ICO8nBbQH6BfbXQDbwzfC4R7ZA5f8IsTjiSjVvrj/EoFGCx0N8oqcC+f+x/sMfBQy0lDW4M&#10;EvFuyaygRL3WOJK76WgUViwK2MUhCvauZnFXo5f1AWATUnwfDI/XYO/V9bWwUJ/jck9DVFQxzTF2&#10;R3kvHPhuk/F54GI6jWa4Vob5Q31qeAAPPAUez9bnzJp+fjzO3RFcbxcbP5iczjZ4apguPRQyjtUt&#10;r9iqIOBKxqb1z0fY+btytLp95CZ/AAAA//8DAFBLAwQUAAYACAAAACEAtTQLINsAAAAJAQAADwAA&#10;AGRycy9kb3ducmV2LnhtbEyPwU7DMAyG70i8Q2QkbixtVbZSmk4IiRNcKLtwyxqvKSRO1WRbeXu8&#10;Exzt/9Pvz8128U6ccI5jIAX5KgOB1Acz0qBg9/FyV4GISZPRLhAq+MEI2/b6qtG1CWd6x1OXBsEl&#10;FGutwKY01VLG3qLXcRUmJM4OYfY68TgP0sz6zOXeySLL1tLrkfiC1RM+W+y/u6NXUH3h4e3TkavQ&#10;dsHsCvO6bB6Uur1Znh5BJFzSHwwXfVaHlp324UgmCqeg3OQ5oxyUJQgG7rPLYq+gyNcg20b+/6D9&#10;BQAA//8DAFBLAQItABQABgAIAAAAIQC2gziS/gAAAOEBAAATAAAAAAAAAAAAAAAAAAAAAABbQ29u&#10;dGVudF9UeXBlc10ueG1sUEsBAi0AFAAGAAgAAAAhADj9If/WAAAAlAEAAAsAAAAAAAAAAAAAAAAA&#10;LwEAAF9yZWxzLy5yZWxzUEsBAi0AFAAGAAgAAAAhAOurWMKoAgAALAUAAA4AAAAAAAAAAAAAAAAA&#10;LgIAAGRycy9lMm9Eb2MueG1sUEsBAi0AFAAGAAgAAAAhALU0CyD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54FF59C" wp14:editId="278E3F69">
                      <wp:simplePos x="0" y="0"/>
                      <wp:positionH relativeFrom="column">
                        <wp:posOffset>1204595</wp:posOffset>
                      </wp:positionH>
                      <wp:positionV relativeFrom="paragraph">
                        <wp:posOffset>266700</wp:posOffset>
                      </wp:positionV>
                      <wp:extent cx="190500" cy="45719"/>
                      <wp:effectExtent l="19050" t="19050" r="38100" b="31115"/>
                      <wp:wrapNone/>
                      <wp:docPr id="4" name="Стрелка вправо с вырезом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A3629" id="Стрелка вправо с вырезом 4" o:spid="_x0000_s1026" type="#_x0000_t94" style="position:absolute;margin-left:94.85pt;margin-top:21pt;width:15pt;height: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yq0qgIAAGgFAAAOAAAAZHJzL2Uyb0RvYy54bWysVM1u1DAQviPxDpbvNJvVFuiq2WrVqgip&#10;aqu2qGfXsTeRHI+xvZtdTsC1T8EbVEgICVB5hewbMXayadVWHBAXx+OZ+eYn38zu3rJSZCGsK0Fn&#10;NN0aUCI0h7zUs4y+uzh88ZoS55nOmQItMroSju5Nnj/brc1YDKEAlQtLEES7cW0yWnhvxknieCEq&#10;5rbACI1KCbZiHkU7S3LLakSvVDIcDF4mNdjcWODCOXw9aJV0EvGlFNyfSOmEJyqjmJuPp43nVTiT&#10;yS4bzywzRcm7NNg/ZFGxUmPQHuqAeUbmtnwEVZXcggPptzhUCUhZchFrwGrSwYNqzgtmRKwFm+NM&#10;3yb3/2D58eLUkjLP6IgSzSr8Rc2X9ef1x+Zb87P50dyQ5mvzG8Ub/N6S9SeU19dR/b25bX6RUWhh&#10;bdwYkc7Nqe0kh9fQj6W0VfhipWQZ277q2y6WnnB8THcG2wP8ORxVo+1X6U6ATO58jXX+jYCKhEtG&#10;NXhkR35Wzgo/tRbq2Hi2OHK+9dvYI0hIrE0l3vxKiZCN0mdCYtUYfBi9I9/EvrJkwZApjHOhfdqq&#10;CpaL9hmzxDzbIL1HTDUCBmRZKtVjdwCBy4+xW5jOPriKSNfeefC3xFrn3iNGBu1756rUYJ8CUFhV&#10;F7m13zSpbU3o0hXkK+SEhXZYnOGHJTb+iDl/yixOB/4qnHh/godUUGcUuhslBdgPT70HeyQtaimp&#10;cdoy6t7PmRWUqLca6byTjkZhPKOAHBiiYO9rru5r9LzaB/xNKe4Ww+M12Hu1uUoL1SUuhmmIiiqm&#10;OcbOKPd2I+z7dgvgauFiOo1mOJKG+SN9bngAD10NXLpYXjJrOvZ5ZO0xbCaTjR/wrrUNnhqmcw+y&#10;jKS862vXbxznSJxu9YR9cV+OVncLcvIHAAD//wMAUEsDBBQABgAIAAAAIQDCWaeF3gAAAAkBAAAP&#10;AAAAZHJzL2Rvd25yZXYueG1sTI/BTsMwEETvSPyDtUjcqNMQaJvGqUoRII60HDi68TaOiNdR7KYp&#10;X8/2BMeZfZqdKVaja8WAfWg8KZhOEhBIlTcN1Qo+dy93cxAhajK69YQKzhhgVV5fFTo3/kQfOGxj&#10;LTiEQq4V2Bi7XMpQWXQ6THyHxLeD752OLPtaml6fONy1Mk2SR+l0Q/zB6g43Fqvv7dEp2Dy5r/Ou&#10;z36GBzus3+5fu2z2/K7U7c24XoKIOMY/GC71uTqU3Gnvj2SCaFnPFzNGFWQpb2IgnV6MPRuLFGRZ&#10;yP8Lyl8AAAD//wMAUEsBAi0AFAAGAAgAAAAhALaDOJL+AAAA4QEAABMAAAAAAAAAAAAAAAAAAAAA&#10;AFtDb250ZW50X1R5cGVzXS54bWxQSwECLQAUAAYACAAAACEAOP0h/9YAAACUAQAACwAAAAAAAAAA&#10;AAAAAAAvAQAAX3JlbHMvLnJlbHNQSwECLQAUAAYACAAAACEAiUcqtKoCAABoBQAADgAAAAAAAAAA&#10;AAAAAAAuAgAAZHJzL2Uyb0RvYy54bWxQSwECLQAUAAYACAAAACEAwlmnhd4AAAAJAQAADwAAAAAA&#10;AAAAAAAAAAAEBQAAZHJzL2Rvd25yZXYueG1sUEsFBgAAAAAEAAQA8wAAAA8GAAAAAA==&#10;" adj="19008" fillcolor="#4f81bd [3204]" strokecolor="#243f60 [1604]" strokeweight="2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без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блок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510A7">
              <w:rPr>
                <w:rFonts w:ascii="Times New Roman" w:hAnsi="Times New Roman"/>
                <w:sz w:val="24"/>
                <w:szCs w:val="24"/>
              </w:rPr>
              <w:t>САН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Pr="00866B77" w:rsidRDefault="001B63AE" w:rsidP="001B63A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 w:rsidR="004510A7">
              <w:rPr>
                <w:rFonts w:ascii="Times New Roman" w:hAnsi="Times New Roman"/>
                <w:sz w:val="24"/>
                <w:szCs w:val="24"/>
              </w:rPr>
              <w:t xml:space="preserve"> 3 подхода по 20-2</w:t>
            </w:r>
            <w:r>
              <w:rPr>
                <w:rFonts w:ascii="Times New Roman" w:hAnsi="Times New Roman"/>
                <w:sz w:val="24"/>
                <w:szCs w:val="24"/>
              </w:rPr>
              <w:t>5 повторений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 w:rsidR="004510A7">
              <w:rPr>
                <w:rFonts w:ascii="Times New Roman" w:hAnsi="Times New Roman"/>
                <w:sz w:val="24"/>
                <w:szCs w:val="24"/>
              </w:rPr>
              <w:t xml:space="preserve"> 3 подхода по 20</w:t>
            </w:r>
            <w:r>
              <w:rPr>
                <w:rFonts w:ascii="Times New Roman" w:hAnsi="Times New Roman"/>
                <w:sz w:val="24"/>
                <w:szCs w:val="24"/>
              </w:rPr>
              <w:t>-2</w:t>
            </w:r>
            <w:r w:rsidR="004510A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повторений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руки в упоре, локти назад, ноги выпрямлены – прогиб в спине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«Кобра» </w:t>
            </w:r>
            <w:r w:rsidR="004510A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сек. по 5 подходов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</w:t>
            </w:r>
            <w:r w:rsidR="004510A7">
              <w:rPr>
                <w:rFonts w:ascii="Times New Roman" w:hAnsi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сек. по 5 подходов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</w:t>
            </w:r>
            <w:r w:rsidR="004510A7">
              <w:rPr>
                <w:rFonts w:ascii="Times New Roman" w:hAnsi="Times New Roman"/>
                <w:sz w:val="24"/>
                <w:szCs w:val="24"/>
              </w:rPr>
              <w:t>ей в 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 затем возврат в И.П. «Кошка лезет под забор» - 5 подходов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</w:t>
            </w:r>
            <w:r w:rsidR="004510A7">
              <w:rPr>
                <w:rFonts w:ascii="Times New Roman" w:hAnsi="Times New Roman"/>
                <w:sz w:val="24"/>
                <w:szCs w:val="24"/>
              </w:rPr>
              <w:t xml:space="preserve"> - 9</w:t>
            </w:r>
            <w:r>
              <w:rPr>
                <w:rFonts w:ascii="Times New Roman" w:hAnsi="Times New Roman"/>
                <w:sz w:val="24"/>
                <w:szCs w:val="24"/>
              </w:rPr>
              <w:t>0 секунд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Pr="00866B77" w:rsidRDefault="001B63AE" w:rsidP="001B63A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1B63AE" w:rsidRPr="00866B77" w:rsidRDefault="001B63AE" w:rsidP="001B63A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1B63AE" w:rsidRPr="00866B77" w:rsidRDefault="001B63AE" w:rsidP="001B63AE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«Понятие здоровья и здорового образа жизни»: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F57E62">
              <w:rPr>
                <w:rFonts w:ascii="Times New Roman" w:hAnsi="Times New Roman"/>
                <w:sz w:val="24"/>
                <w:szCs w:val="24"/>
              </w:rPr>
              <w:t>https://youtu.be/sAjXsJ7A_LQ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F57E62">
              <w:rPr>
                <w:rFonts w:ascii="Times New Roman" w:hAnsi="Times New Roman"/>
                <w:sz w:val="24"/>
                <w:szCs w:val="24"/>
              </w:rPr>
              <w:t>https://youtu.be/BbP88kJW4GQ</w:t>
            </w:r>
          </w:p>
        </w:tc>
        <w:tc>
          <w:tcPr>
            <w:tcW w:w="1300" w:type="dxa"/>
          </w:tcPr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1B63AE" w:rsidRDefault="001B63AE" w:rsidP="001B63AE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10A7" w:rsidTr="001B63AE">
        <w:tc>
          <w:tcPr>
            <w:tcW w:w="540" w:type="dxa"/>
          </w:tcPr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.04.2020г.</w:t>
            </w:r>
          </w:p>
        </w:tc>
        <w:tc>
          <w:tcPr>
            <w:tcW w:w="5285" w:type="dxa"/>
          </w:tcPr>
          <w:p w:rsidR="004510A7" w:rsidRPr="00345F74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Pr="001B63AE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с 10 по 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каждого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кихона</w:t>
            </w:r>
            <w:proofErr w:type="spellEnd"/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4510A7" w:rsidRDefault="00FE64C2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63574F8C" wp14:editId="2793A7FF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423545</wp:posOffset>
                      </wp:positionV>
                      <wp:extent cx="190500" cy="45719"/>
                      <wp:effectExtent l="19050" t="19050" r="38100" b="31115"/>
                      <wp:wrapNone/>
                      <wp:docPr id="16" name="Стрелка вправо с вырезом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B0664" id="Стрелка вправо с вырезом 16" o:spid="_x0000_s1026" type="#_x0000_t94" style="position:absolute;margin-left:199.9pt;margin-top:33.35pt;width:15pt;height:3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eZNqAIAACwFAAAOAAAAZHJzL2Uyb0RvYy54bWysVM1u1DAQviPxDpbvNJvVtrSrZqulq0VI&#10;ValoUc9ex04iObYZezdbTsCVp+ANKiSEBKi8QvaNGDvpLz0hLo4nM/PNzDcz3j9Y14qsBLjK6Iym&#10;WwNKhOYmr3SR0bdn82e7lDjPdM6U0SKjF8LRg8nTJ/uNHYuhKY3KBRAE0W7c2IyW3ttxkjheipq5&#10;LWOFRqU0UDOPIhRJDqxB9Folw8FgJ2kM5BYMF87h31mnpJOIL6Xg/rWUTniiMoq5+XhCPBfhTCb7&#10;bFwAs2XF+zTYP2RRs0pj0BuoGfOMLKH6C6quOBhnpN/ipk6MlBUXsQasJh08qOa0ZFbEWpAcZ29o&#10;cv8Plh+vToBUOfZuhxLNauxR+2XzafOh/db+bH+0l6T92v5G8RK/V2TzEeXN56j+3l61vwj6IYmN&#10;dWPEOrUn0EsOr4GRtYQ6fLFWso7EX9wQL9aecPyZ7g22B9gejqrR9vN0L0Amt74WnH8pTE3CJaPa&#10;eJyP/E1VlH4KYJpIPVsdOd/5XduHuM6oKp9XSkUBisWhArJiOA+j+W76YtaHumemNGkyOtwexaQY&#10;zqVUzGN+tUWmnC4oYarAgeceYux73u6RIDF4yXLRhcZqEbpLtjePBd/DCVXMmCs7l6jqXZQOeCLO&#10;d190aEBHebgtTH6BfQXTDbyzfF4h2hFz/oQBTjiSjVvrX+MhlcFiTX+jpDTw/rH/wR4HD7WUNLgx&#10;SMS7JQNBiXqlcST30tEorFgUsItDFOCuZnFXo5f1ocEmpPg+WB6vwd6r66sEU5/jck9DVFQxzTF2&#10;R3kvHPpuk/F54GI6jWa4Vpb5I31qeQAPPAUez9bnDGw/Px7n7thcbxcbP5iczjZ4ajNdeiOrOFa3&#10;vGKrgoArGZvWPx9h5+/K0er2kZv8AQAA//8DAFBLAwQUAAYACAAAACEAw5wUPdwAAAAJAQAADwAA&#10;AGRycy9kb3ducmV2LnhtbEyPzU7DMBCE70i8g7VIvVGHFOWPbCqE1BNcCL1wc+NtErDXUey24e1x&#10;T3Dc2dHMN/V2sUacafajY4SHdQKCuHN65B5h/7G7L0D4oFgr45gQfsjDtrm9qVWl3YXf6dyGXsQQ&#10;9pVCGEKYKil9N5BVfu0m4vg7utmqEM+5l3pWlxhujUyTJJNWjRwbBjXRy0Ddd3uyCMUXHd8+DZuC&#10;htbpfapfl7xEXN0tz08gAi3hzwxX/IgOTWQ6uBNrLwzCpiwjekDIshxENDymV+GAkG9KkE0t/y9o&#10;fgEAAP//AwBQSwECLQAUAAYACAAAACEAtoM4kv4AAADhAQAAEwAAAAAAAAAAAAAAAAAAAAAAW0Nv&#10;bnRlbnRfVHlwZXNdLnhtbFBLAQItABQABgAIAAAAIQA4/SH/1gAAAJQBAAALAAAAAAAAAAAAAAAA&#10;AC8BAABfcmVscy8ucmVsc1BLAQItABQABgAIAAAAIQAHHeZNqAIAACwFAAAOAAAAAAAAAAAAAAAA&#10;AC4CAABkcnMvZTJvRG9jLnhtbFBLAQItABQABgAIAAAAIQDDnBQ9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2334C7C1" wp14:editId="3ADFEE1C">
                      <wp:simplePos x="0" y="0"/>
                      <wp:positionH relativeFrom="column">
                        <wp:posOffset>2966085</wp:posOffset>
                      </wp:positionH>
                      <wp:positionV relativeFrom="paragraph">
                        <wp:posOffset>236220</wp:posOffset>
                      </wp:positionV>
                      <wp:extent cx="190500" cy="45719"/>
                      <wp:effectExtent l="19050" t="19050" r="38100" b="31115"/>
                      <wp:wrapNone/>
                      <wp:docPr id="15" name="Стрелка вправо с вырезом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1FB15" id="Стрелка вправо с вырезом 15" o:spid="_x0000_s1026" type="#_x0000_t94" style="position:absolute;margin-left:233.55pt;margin-top:18.6pt;width:15pt;height: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eFqQIAACwFAAAOAAAAZHJzL2Uyb0RvYy54bWysVM1uEzEQviPxDpbvdLNRAm3UTRUaBSFV&#10;bUSLep54vT+S1za2k005AVeegjeokBASoPIKmzdi7N0mbekJcfF6dma+mflmxodH60qQFTe2VDKh&#10;8V6PEi6ZSkuZJ/TtxezZPiXWgUxBKMkTesUtPRo/fXJY6xHvq0KJlBuCINKOap3Qwjk9iiLLCl6B&#10;3VOaS1RmylTgUDR5lBqoEb0SUb/Xex7VyqTaKMatxb/TVknHAT/LOHNnWWa5IyKhmJsLpwnnwp/R&#10;+BBGuQFdlKxLA/4hiwpKiUG3UFNwQJam/AuqKplRVmVuj6kqUllWMh5qwGri3oNqzgvQPNSC5Fi9&#10;pcn+P1h2upobUqbYuyElEirsUfNl82nzofnW/Gx+NNek+dr8RvEavzdk8xHlzeeg/t7cNL8I+iGJ&#10;tbYjxDrXc9NJFq+ekXVmKv/FWsk6EH+1JZ6vHWH4Mz7oDXvYHoaqwfBFfOAho52vNta94qoi/pJQ&#10;qRzOR/qmzAs3MUbVgXpYnVjX+t3a+7hWiTKdlUIEweSLY2HICnAeBrP9+OW0C3XPTEhSJ7Q/HISk&#10;AOcyE+Awv0ojU1bmlIDIceCZMyH2PW/7SJAQvICUt6GxWoRuk+3MQ8H3cHwVU7BF6xJUnYuQHo+H&#10;+e6K9g1oKfe3hUqvsK9GtQNvNZuViHYC1s3B4IQj2bi17gyPTCgsVnU3Sgpl3j/239vj4KGWkho3&#10;Bol4twTDKRGvJY7kQTwY+BULAnaxj4K5q1nc1chldaywCTG+D5qFq7d34vaaGVVd4nJPfFRUgWQY&#10;u6W8E45du8n4PDA+mQQzXCsN7kSea+bBPU+ex4v1JRjdzY/DuTtVt9sFoweT09p6T6kmS6eyMozV&#10;jldslRdwJUPTuufD7/xdOVjtHrnxHwAAAP//AwBQSwMEFAAGAAgAAAAhAP1FkS7cAAAACQEAAA8A&#10;AABkcnMvZG93bnJldi54bWxMjz1PwzAQhnck/oN1SGzUaYiaNMSpEBITLKRd2Nz4mqS1z1HstuHf&#10;c51gu49H7z1XbWZnxQWnMHhSsFwkIJBabwbqFOy2708FiBA1GW09oYIfDLCp7+8qXRp/pS+8NLET&#10;HEKh1Ar6GMdSytD26HRY+BGJdwc/OR25nTppJn3lcGdlmiQr6fRAfKHXI7712J6as1NQHPHw+W3J&#10;Ftg33uxS8zHna6UeH+bXFxAR5/gHw02f1aFmp70/kwnCKshW+ZJRBc95CoKBbH0b7LnIMpB1Jf9/&#10;UP8CAAD//wMAUEsBAi0AFAAGAAgAAAAhALaDOJL+AAAA4QEAABMAAAAAAAAAAAAAAAAAAAAAAFtD&#10;b250ZW50X1R5cGVzXS54bWxQSwECLQAUAAYACAAAACEAOP0h/9YAAACUAQAACwAAAAAAAAAAAAAA&#10;AAAvAQAAX3JlbHMvLnJlbHNQSwECLQAUAAYACAAAACEAnfCHhakCAAAsBQAADgAAAAAAAAAAAAAA&#10;AAAuAgAAZHJzL2Uyb0RvYy54bWxQSwECLQAUAAYACAAAACEA/UWRLt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 w:rsidR="00E1296B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09E848E4" wp14:editId="2F4107CE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247015</wp:posOffset>
                      </wp:positionV>
                      <wp:extent cx="190500" cy="45719"/>
                      <wp:effectExtent l="19050" t="19050" r="38100" b="31115"/>
                      <wp:wrapNone/>
                      <wp:docPr id="17" name="Стрелка вправо с вырезом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9D041D" id="Стрелка вправо с вырезом 17" o:spid="_x0000_s1026" type="#_x0000_t94" style="position:absolute;margin-left:62.35pt;margin-top:19.45pt;width:15pt;height:3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brLrAIAAGoFAAAOAAAAZHJzL2Uyb0RvYy54bWysVM1u1DAQviPxDpbvNJtVS9lVs9WqVRFS&#10;1VZtUc+uY28iOR5jeze7nIArT8EbVEgICVB5hewbMXayadVWHBCXxOOZ+ebH38ze/rJSZCGsK0Fn&#10;NN0aUCI0h7zUs4y+vTx68YoS55nOmQItMroSju5Pnj/bq81YDKEAlQtLEES7cW0yWnhvxknieCEq&#10;5rbACI1KCbZiHkU7S3LLakSvVDIcDF4mNdjcWODCObw9bJV0EvGlFNyfSumEJyqjmJuPXxu/1+Gb&#10;TPbYeGaZKUrepcH+IYuKlRqD9lCHzDMyt+UjqKrkFhxIv8WhSkDKkotYA1aTDh5Uc1EwI2It2Bxn&#10;+ja5/wfLTxZnlpQ5vt0uJZpV+EbNl/Wn9YfmW/Oz+dHckOZr8xvFG/zfkvVHlNefo/p7c9v8IuiH&#10;TayNGyPWhTmzneTwGDqylLYKf6yVLGPjV33jxdITjpfpaLAzwOfhqNre2U1HATK58zXW+dcCKhIO&#10;GdXgkR/5eTkr/NRaqGPr2eLY+dZvY48gIbE2lXjyKyVCNkqfC4l1Y/Bh9I6MEwfKkgVDrjDOhfZp&#10;qypYLtprzBLzbIP0HjHVCBiQZalUj90BBDY/xm5hOvvgKiJhe+fB3xJrnXuPGBm0752rUoN9CkBh&#10;VV3k1n7TpLY1oUvXkK+QFRbacXGGH5XY+GPm/BmzOB/4VDjz/hQ/UkGdUehOlBRg3z91H+yRtqil&#10;pMZ5y6h7N2dWUKLeaCT0KN3eDgMaBeTAEAV7X3N9X6Pn1QHgM6W4XQyPx2Dv1eYoLVRXuBqmISqq&#10;mOYYO6Pc241w4Ns9gMuFi+k0muFQGuaP9YXhATx0NXDpcnnFrOnY55G1J7CZTTZ+wLvWNnhqmM49&#10;yDKS8q6vXb9xoCNxuuUTNsZ9OVrdrcjJHwAAAP//AwBQSwMEFAAGAAgAAAAhALAhVV3fAAAACQEA&#10;AA8AAABkcnMvZG93bnJldi54bWxMj8tOwzAQRfeV+g/WILFrnbbpgxCnKkWAWNKyYOnGQxw1Hke2&#10;m6Z8Pc4Klnfm6M6ZfNubhnXofG1JwGyaAEMqraqpEvB5fJlsgPkgScnGEgq4oYdtMR7lMlP2Sh/Y&#10;HULFYgn5TArQIbQZ577UaKSf2hYp7r6tMzLE6CqunLzGctPweZKsuJE1xQtatrjXWJ4PFyNg/2S+&#10;bkeX/nRL3e3eFq9tun5+F+L+rt89AgvYhz8YBv2oDkV0OtkLKc+amOfpOqICFpsHYAOwHAYnAelq&#10;BrzI+f8Pil8AAAD//wMAUEsBAi0AFAAGAAgAAAAhALaDOJL+AAAA4QEAABMAAAAAAAAAAAAAAAAA&#10;AAAAAFtDb250ZW50X1R5cGVzXS54bWxQSwECLQAUAAYACAAAACEAOP0h/9YAAACUAQAACwAAAAAA&#10;AAAAAAAAAAAvAQAAX3JlbHMvLnJlbHNQSwECLQAUAAYACAAAACEAjFm6y6wCAABqBQAADgAAAAAA&#10;AAAAAAAAAAAuAgAAZHJzL2Uyb0RvYy54bWxQSwECLQAUAAYACAAAACEAsCFVXd8AAAAJAQAADwAA&#10;AAAAAAAAAAAAAAAGBQAAZHJzL2Rvd25yZXYueG1sUEsFBgAAAAAEAAQA8wAAABIGAAAAAA==&#10;" adj="19008" fillcolor="#4f81bd [3204]" strokecolor="#243f60 [1604]" strokeweight="2pt"/>
                  </w:pict>
                </mc:Fallback>
              </mc:AlternateContent>
            </w:r>
            <w:proofErr w:type="gramStart"/>
            <w:r w:rsidR="004510A7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(с блоками): миги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      миги</w:t>
            </w:r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 w:rsidR="004510A7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4510A7"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НИ, САН – 5 раз.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15 сек. по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15 сек. по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15 секунд затем возврат в И.П. «Кошка лезет под забор» - 5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- 90 секунд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5. </w:t>
            </w:r>
            <w:r w:rsidR="00482E35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Теоретическая часть «Понятие режима дня». Задание составить личный режим дня.</w:t>
            </w:r>
            <w:r w:rsidR="00482E35">
              <w:t xml:space="preserve"> </w:t>
            </w:r>
            <w:r w:rsidR="00482E35" w:rsidRPr="00BB4141">
              <w:rPr>
                <w:rFonts w:ascii="Times New Roman" w:hAnsi="Times New Roman"/>
                <w:sz w:val="24"/>
                <w:szCs w:val="24"/>
              </w:rPr>
              <w:t>https://youtu.be/kOpov60CXnw</w:t>
            </w:r>
          </w:p>
        </w:tc>
        <w:tc>
          <w:tcPr>
            <w:tcW w:w="1300" w:type="dxa"/>
          </w:tcPr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4510A7" w:rsidTr="001B63AE">
        <w:tc>
          <w:tcPr>
            <w:tcW w:w="540" w:type="dxa"/>
          </w:tcPr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.04.2020г.</w:t>
            </w:r>
          </w:p>
        </w:tc>
        <w:tc>
          <w:tcPr>
            <w:tcW w:w="5285" w:type="dxa"/>
          </w:tcPr>
          <w:p w:rsidR="004510A7" w:rsidRPr="00345F74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Pr="001B63AE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8,7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 каждый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№1, №2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30793D" w:rsidRDefault="00FE64C2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4A8B6BE" wp14:editId="57774687">
                      <wp:simplePos x="0" y="0"/>
                      <wp:positionH relativeFrom="column">
                        <wp:posOffset>2538730</wp:posOffset>
                      </wp:positionH>
                      <wp:positionV relativeFrom="paragraph">
                        <wp:posOffset>436880</wp:posOffset>
                      </wp:positionV>
                      <wp:extent cx="190500" cy="45719"/>
                      <wp:effectExtent l="19050" t="19050" r="38100" b="31115"/>
                      <wp:wrapNone/>
                      <wp:docPr id="21" name="Стрелка вправо с вырезом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B51BE" id="Стрелка вправо с вырезом 21" o:spid="_x0000_s1026" type="#_x0000_t94" style="position:absolute;margin-left:199.9pt;margin-top:34.4pt;width:15pt;height: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JlRpQIAACwFAAAOAAAAZHJzL2Uyb0RvYy54bWysVN1u0zAUvkfiHSzfszRVB1u1diqripCm&#10;bWJDu3Ydp4nk2MZ2m44r4Jan4A0mJIQEaLxC+kZ8drJfdoW4cXxy/r/zHe/trytJVsK6UqsRTbd6&#10;lAjFdVaqxYi+PZs926HEeaYyJrUSI3ohHN0fP32yV5uh6OtCy0xYgiDKDWszooX3ZpgkjheiYm5L&#10;G6GgzLWtmIdoF0lmWY3olUz6vd7zpNY2M1Zz4Rz+TlslHcf4eS64P85zJzyRI4rafDxtPOfhTMZ7&#10;bLiwzBQl78pg/1BFxUqFpDehpswzsrTlX6GqklvtdO63uK4SneclF7EHdJP2HnRzWjAjYi8Ax5kb&#10;mNz/C8uPVieWlNmI9lNKFKswo+bL5tPmQ/Ot+dn8aC5J87X5DfES3yuy+Qh58zmqvzdXzS8CP4BY&#10;GzdErFNzYjvJ4RoQWee2Cl/0StYR+Isb4MXaE46f6W5vu4fxcKgG2y/S3RAyufU11vlXQlckXEZU&#10;aQ9+ZG/KReEn1uo6Qs9Wh863ftf2Ia/TssxmpZRRsIv5gbRkxcCHwWwnfTntUt0zk4rUQGR7EIti&#10;4GUumUd9lQFSTi0oYXIBwnNvY+573u6RJDF5wTLRpka3CN0W25nHhu/FCV1MmStal6jqXKQK8UTk&#10;d9d0GEALebjNdXaBuVrdEt4ZPisR7ZA5f8IsGA6wsbX+GEcuNZrV3Y2SQtv3j/0P9iAetJTU2BgA&#10;8W7JrKBEvlag5G46GIQViwKm2Idg72rmdzVqWR1oDAGsQ3XxGuy9vL7mVlfnWO5JyAoVUxy5W8g7&#10;4cC3m4zngYvJJJphrQzzh+rU8BA84BRwPFufM2s6/njw7khfbxcbPmBOaxs8lZ4svc7LSKtbXDGq&#10;IGAl49C65yPs/F05Wt0+cuM/AAAA//8DAFBLAwQUAAYACAAAACEA+JCpjNwAAAAJAQAADwAAAGRy&#10;cy9kb3ducmV2LnhtbEyPMU/DMBCFdyT+g3VIbNQhoDQJuVQIiQkW0i5sbnyNA/Y5it02/HvcCabT&#10;vXt677tmszgrTjSH0TPC/SoDQdx7PfKAsNu+3pUgQlSslfVMCD8UYNNeXzWq1v7MH3Tq4iBSCIda&#10;IZgYp1rK0BtyKqz8RJxuBz87FdM6D1LP6pzCnZV5lhXSqZFTg1ETvRjqv7ujQyi/6PD+admWZDqv&#10;d7l+W9YV4u3N8vwEItIS/8xwwU/o0CamvT+yDsIiPFRVQo8IRZlmMjzmF2GPsC4ykG0j/3/Q/gIA&#10;AP//AwBQSwECLQAUAAYACAAAACEAtoM4kv4AAADhAQAAEwAAAAAAAAAAAAAAAAAAAAAAW0NvbnRl&#10;bnRfVHlwZXNdLnhtbFBLAQItABQABgAIAAAAIQA4/SH/1gAAAJQBAAALAAAAAAAAAAAAAAAAAC8B&#10;AABfcmVscy8ucmVsc1BLAQItABQABgAIAAAAIQCzgJlRpQIAACwFAAAOAAAAAAAAAAAAAAAAAC4C&#10;AABkcnMvZTJvRG9jLnhtbFBLAQItABQABgAIAAAAIQD4kKmM3AAAAAkBAAAPAAAAAAAAAAAAAAAA&#10;AP8EAABkcnMvZG93bnJldi54bWxQSwUGAAAAAAQABADzAAAACAYAAAAA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D64813C" wp14:editId="13BEE56B">
                      <wp:simplePos x="0" y="0"/>
                      <wp:positionH relativeFrom="column">
                        <wp:posOffset>2940685</wp:posOffset>
                      </wp:positionH>
                      <wp:positionV relativeFrom="paragraph">
                        <wp:posOffset>249555</wp:posOffset>
                      </wp:positionV>
                      <wp:extent cx="190500" cy="45719"/>
                      <wp:effectExtent l="19050" t="19050" r="38100" b="31115"/>
                      <wp:wrapNone/>
                      <wp:docPr id="22" name="Стрелка вправо с вырезом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778305" id="Стрелка вправо с вырезом 22" o:spid="_x0000_s1026" type="#_x0000_t94" style="position:absolute;margin-left:231.55pt;margin-top:19.65pt;width:15pt;height:3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fiZqAIAACwFAAAOAAAAZHJzL2Uyb0RvYy54bWysVM1u1DAQviPxDpbvNJvVFtpVs9XS1SKk&#10;qq1oUc9ex0ksOR5jezdbTsCVp+ANKiSEBKi8QvaNGDvpLz0hLo4nM/PNzDcz3ttf14qshHUSdEbT&#10;rQElQnPIpS4z+vZs/myHEueZzpkCLTJ6IRzdnzx9steYsRhCBSoXliCIduPGZLTy3oyTxPFK1Mxt&#10;gREalQXYmnkUbZnkljWIXqtkOBg8TxqwubHAhXP4d9Yp6STiF4Xg/rgonPBEZRRz8/G08VyEM5ns&#10;sXFpmakk79Ng/5BFzaTGoDdQM+YZWVr5F1QtuQUHhd/iUCdQFJKLWANWkw4eVHNaMSNiLUiOMzc0&#10;uf8Hy49WJ5bIPKPDISWa1dij9svm0+ZD+6392f5oL0n7tf2N4iV+r8jmI8qbz1H9vb1qfxH0QxIb&#10;48aIdWpObC85vAZG1oWtwxdrJetI/MUN8WLtCcef6e5ge4Dt4agabb9IdwNkcutrrPOvBNQkXDKq&#10;weN85G9kWfmptdBE6tnq0PnO79o+xHWgZD6XSkXBlosDZcmK4TyM5jvpy1kf6p6Z0qRBRrZHMSmG&#10;c1ko5jG/2iBTTpeUMFXiwHNvY+x73u6RIDF4xXLRhcZqEbpLtjePBd/DCVXMmKs6l6jqXZQOeCLO&#10;d190aEBHebgtIL/AvlroBt4ZPpeIdsicP2EWJxzJxq31x3gUCrBY6G+UVGDfP/Y/2OPgoZaSBjcG&#10;iXi3ZFZQol5rHMnddDQKKxYF7OIQBXtXs7ir0cv6ALAJKb4PhsdrsPfq+lpYqM9xuachKqqY5hi7&#10;o7wXDny3yfg8cDGdRjNcK8P8oT41PIAHngKPZ+tzZk0/Px7n7giut4uNH0xOZxs8NUyXHgoZx+qW&#10;V2xVEHAlY9P65yPs/F05Wt0+cpM/AAAA//8DAFBLAwQUAAYACAAAACEAheu1K9wAAAAJAQAADwAA&#10;AGRycy9kb3ducmV2LnhtbEyPsW7CMBCG90q8g3WVuhUHQmmSxkGoUidYmrJ0M/ERp7XPUWwgfXuc&#10;iY53/6f/vis3ozXsgoPvHAlYzBNgSI1THbUCDl8fzxkwHyQpaRyhgD/0sKlmD6UslLvSJ17q0LJY&#10;Qr6QAnQIfcG5bzRa6eeuR4rZyQ1WhjgOLVeDvMZya/gySdbcyo7iBS17fNfY/NZnKyD7wdP+25DJ&#10;UNdOHZZqN77mQjw9jts3YAHHcIdh0o/qUEWnozuT8swIWK3TRUQFpHkKLAKrfFocp+QFeFXy/x9U&#10;NwAAAP//AwBQSwECLQAUAAYACAAAACEAtoM4kv4AAADhAQAAEwAAAAAAAAAAAAAAAAAAAAAAW0Nv&#10;bnRlbnRfVHlwZXNdLnhtbFBLAQItABQABgAIAAAAIQA4/SH/1gAAAJQBAAALAAAAAAAAAAAAAAAA&#10;AC8BAABfcmVscy8ucmVsc1BLAQItABQABgAIAAAAIQApbfiZqAIAACwFAAAOAAAAAAAAAAAAAAAA&#10;AC4CAABkcnMvZTJvRG9jLnhtbFBLAQItABQABgAIAAAAIQCF67Ur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 w:rsidR="0030793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A7CB33" wp14:editId="4E2B3F8A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247015</wp:posOffset>
                      </wp:positionV>
                      <wp:extent cx="190500" cy="45719"/>
                      <wp:effectExtent l="19050" t="19050" r="38100" b="31115"/>
                      <wp:wrapNone/>
                      <wp:docPr id="23" name="Стрелка вправо с вырезом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1B18DE" id="Стрелка вправо с вырезом 23" o:spid="_x0000_s1026" type="#_x0000_t94" style="position:absolute;margin-left:62.35pt;margin-top:19.45pt;width:15pt;height:3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ifeqAIAACwFAAAOAAAAZHJzL2Uyb0RvYy54bWysVM1u1DAQviPxDpbvNJtlC+2q2WrpahFS&#10;1Va0qOdZx0ksObaxvZstJ+DKU/AGFRJCAlReIftGjJ30F06Ii+PJzHwz882M9/bXtSQrbp3QKqPp&#10;1oASrpjOhSoz+uZs/mSHEudB5SC14hm94I7uTx4/2mvMmA91pWXOLUEQ5caNyWjlvRkniWMVr8Ft&#10;acMVKgtta/Ao2jLJLTSIXstkOBg8Sxptc2M1487h31mnpJOIXxSc+eOicNwTmVHMzcfTxnMRzmSy&#10;B+PSgqkE69OAf8iiBqEw6A3UDDyQpRV/QNWCWe104beYrhNdFILxWANWkw4eVHNageGxFiTHmRua&#10;3P+DZUerE0tEntHhU0oU1Nij9vPm4+Z9+7X90X5vL0n7pf2F4iV+r8jmA8qbT1H9rb1qfxL0QxIb&#10;48aIdWpObC85vAZG1oWtwxdrJetI/MUN8XztCcOf6e5ge4DtYagabT9PdwNkcutrrPMvua5JuGRU&#10;aY/zkb8WZeWn1uomUg+rQ+c7v2v7ENdpKfK5kDIKtlwcSEtWgPMwmu+kL2Z9qHtmUpEGGdkexaQA&#10;57KQ4DG/2iBTTpWUgCxx4Jm3MfY9b/eXIDF4BTnvQmO1CN0l25vHgu/hhCpm4KrOJap6F6kCHo/z&#10;3RcdGtBRHm4LnV9gX63uBt4ZNheIdgjOn4DFCUeycWv9MR6F1Fis7m+UVNq++9v/YI+Dh1pKGtwY&#10;JOLtEiynRL5SOJK76WgUViwK2MUhCvauZnFXo5b1gcYmpPg+GBavwd7L62thdX2Oyz0NUVEFimHs&#10;jvJeOPDdJuPzwPh0Gs1wrQz4Q3VqWAAPPAUez9bnYE0/Px7n7khfbxeMH0xOZxs8lZ4uvS5EHKtb&#10;XrFVQcCVjE3rn4+w83flaHX7yE1+AwAA//8DAFBLAwQUAAYACAAAACEAZYVXXNsAAAAJAQAADwAA&#10;AGRycy9kb3ducmV2LnhtbEyPwU7DMAyG70i8Q2QkbixdGVtXmk4IiRNcKLtwyxqvKSRO1WRbeXvc&#10;Exx/+9Pvz9Vu8k6ccYx9IAXLRQYCqQ2mp07B/uPlrgARkyajXSBU8IMRdvX1VaVLEy70jucmdYJL&#10;KJZagU1pKKWMrUWv4yIMSLw7htHrxHHspBn1hcu9k3mWraXXPfEFqwd8tth+NyevoPjC49unI1eg&#10;bYLZ5+Z12myVur2Znh5BJJzSHwyzPqtDzU6HcCITheOcrzaMKrgvtiBm4GEeHBSs1kuQdSX/f1D/&#10;AgAA//8DAFBLAQItABQABgAIAAAAIQC2gziS/gAAAOEBAAATAAAAAAAAAAAAAAAAAAAAAABbQ29u&#10;dGVudF9UeXBlc10ueG1sUEsBAi0AFAAGAAgAAAAhADj9If/WAAAAlAEAAAsAAAAAAAAAAAAAAAAA&#10;LwEAAF9yZWxzLy5yZWxzUEsBAi0AFAAGAAgAAAAhAF82J96oAgAALAUAAA4AAAAAAAAAAAAAAAAA&#10;LgIAAGRycy9lMm9Eb2MueG1sUEsBAi0AFAAGAAgAAAAhAGWFV1z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 w:rsidR="0030793D">
              <w:rPr>
                <w:rFonts w:ascii="Times New Roman" w:hAnsi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(с блоками):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</w:t>
            </w:r>
            <w:r w:rsidR="00E1296B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1296B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="00E1296B">
              <w:rPr>
                <w:rFonts w:ascii="Times New Roman" w:hAnsi="Times New Roman"/>
                <w:sz w:val="24"/>
                <w:szCs w:val="24"/>
              </w:rPr>
              <w:t xml:space="preserve"> ИТИ – 5 раз каждое ката.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на ладонях (с узкой постановкой рук, образуя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15 сек. по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15 сек. по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15 секунд затем возврат в И.П. «Кошка лезет под забор» - 5 подходов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- 90 секунд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4510A7" w:rsidRPr="00866B77" w:rsidRDefault="004510A7" w:rsidP="004510A7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82E35" w:rsidRPr="00866B77" w:rsidRDefault="004510A7" w:rsidP="00482E3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</w:t>
            </w:r>
            <w:r w:rsidR="00482E35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482E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Теоретическая часть</w:t>
            </w:r>
            <w:r w:rsidR="00482E35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«Понятие допинг и его влияние на организм»:</w:t>
            </w:r>
          </w:p>
          <w:p w:rsidR="004510A7" w:rsidRDefault="00482E35" w:rsidP="00482E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57E62">
              <w:rPr>
                <w:rFonts w:ascii="Times New Roman" w:hAnsi="Times New Roman"/>
                <w:sz w:val="24"/>
                <w:szCs w:val="24"/>
              </w:rPr>
              <w:t>https://youtu.be/oWfOqQkM5JM</w:t>
            </w:r>
            <w:r w:rsidR="004510A7"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00" w:type="dxa"/>
          </w:tcPr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E1296B" w:rsidRDefault="00E1296B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510A7" w:rsidRDefault="004510A7" w:rsidP="004510A7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30793D" w:rsidTr="001B63AE">
        <w:tc>
          <w:tcPr>
            <w:tcW w:w="54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.04.2020 г.</w:t>
            </w:r>
          </w:p>
        </w:tc>
        <w:tc>
          <w:tcPr>
            <w:tcW w:w="5285" w:type="dxa"/>
          </w:tcPr>
          <w:p w:rsidR="0030793D" w:rsidRPr="00345F74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Pr="001B63AE" w:rsidRDefault="0030793D" w:rsidP="0030793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8,7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на каждый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№3</w:t>
            </w:r>
            <w:r>
              <w:rPr>
                <w:rFonts w:ascii="Times New Roman" w:hAnsi="Times New Roman"/>
                <w:sz w:val="24"/>
                <w:szCs w:val="24"/>
              </w:rPr>
              <w:t>, №</w:t>
            </w:r>
            <w:r w:rsidR="00BB0260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30793D" w:rsidRDefault="00FE64C2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44EEC16F" wp14:editId="167FA860">
                      <wp:simplePos x="0" y="0"/>
                      <wp:positionH relativeFrom="column">
                        <wp:posOffset>2818130</wp:posOffset>
                      </wp:positionH>
                      <wp:positionV relativeFrom="paragraph">
                        <wp:posOffset>249555</wp:posOffset>
                      </wp:positionV>
                      <wp:extent cx="190500" cy="45719"/>
                      <wp:effectExtent l="19050" t="19050" r="38100" b="31115"/>
                      <wp:wrapNone/>
                      <wp:docPr id="24" name="Стрелка вправо с вырезом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9F1C3F" id="Стрелка вправо с вырезом 24" o:spid="_x0000_s1026" type="#_x0000_t94" style="position:absolute;margin-left:221.9pt;margin-top:19.65pt;width:15pt;height:3.6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rSqAIAACwFAAAOAAAAZHJzL2Uyb0RvYy54bWysVM1u1DAQviPxDpbvNJvVFtpVs9XS1SKk&#10;qq1oUc9ex0ksOR5jezdbTsCVp+ANKiSEBKi8QvaNGDvpLz0hLo4nM/PNzDcz3ttf14qshHUSdEbT&#10;rQElQnPIpS4z+vZs/myHEueZzpkCLTJ6IRzdnzx9steYsRhCBSoXliCIduPGZLTy3oyTxPFK1Mxt&#10;gREalQXYmnkUbZnkljWIXqtkOBg8TxqwubHAhXP4d9Yp6STiF4Xg/rgonPBEZRRz8/G08VyEM5ns&#10;sXFpmakk79Ng/5BFzaTGoDdQM+YZWVr5F1QtuQUHhd/iUCdQFJKLWANWkw4eVHNaMSNiLUiOMzc0&#10;uf8Hy49WJ5bIPKPDESWa1dij9svm0+ZD+6392f5oL0n7tf2N4iV+r8jmI8qbz1H9vb1qfxH0QxIb&#10;48aIdWpObC85vAZG1oWtwxdrJetI/MUN8WLtCcef6e5ge4Dt4agabb9IdwNkcutrrPOvBNQkXDKq&#10;weN85G9kWfmptdBE6tnq0PnO79o+xHWgZD6XSkXBlosDZcmK4TyM5jvpy1kf6p6Z0qRBRrZHMSmG&#10;c1ko5jG/2iBTTpeUMFXiwHNvY+x73u6RIDF4xXLRhcZqEbpLtjePBd/DCVXMmKs6l6jqXZQOeCLO&#10;d190aEBHebgtIL/AvlroBt4ZPpeIdsicP2EWJxzJxq31x3gUCrBY6G+UVGDfP/Y/2OPgoZaSBjcG&#10;iXi3ZFZQol5rHMnddDQKKxYF7OIQBXtXs7ir0cv6ALAJKb4PhsdrsPfq+lpYqM9xuachKqqY5hi7&#10;o7wXDny3yfg8cDGdRjNcK8P8oT41PIAHngKPZ+tzZk0/Px7n7giut4uNH0xOZxs8NUyXHgoZx+qW&#10;V2xVEHAlY9P65yPs/F05Wt0+cpM/AAAA//8DAFBLAwQUAAYACAAAACEAYPmN59wAAAAJAQAADwAA&#10;AGRycy9kb3ducmV2LnhtbEyPMU/DMBCFdyT+g3VIbNShCW0a4lQIiQkWQhc2N77GAfscxW4b/j3X&#10;Cba7d0/vfVdvZ+/ECac4BFJwv8hAIHXBDNQr2H283JUgYtJktAuECn4wwra5vqp1ZcKZ3vHUpl5w&#10;CMVKK7ApjZWUsbPodVyEEYlvhzB5nXidemkmfeZw7+Qyy1bS64G4weoRny123+3RKyi/8PD26ciV&#10;aNtgdkvzOq83St3ezE+PIBLO6c8MF3xGh4aZ9uFIJgqnoChyRk8K8k0Ogg3F+iLseVg9gGxq+f+D&#10;5hcAAP//AwBQSwECLQAUAAYACAAAACEAtoM4kv4AAADhAQAAEwAAAAAAAAAAAAAAAAAAAAAAW0Nv&#10;bnRlbnRfVHlwZXNdLnhtbFBLAQItABQABgAIAAAAIQA4/SH/1gAAAJQBAAALAAAAAAAAAAAAAAAA&#10;AC8BAABfcmVscy8ucmVsc1BLAQItABQABgAIAAAAIQBcsErSqAIAACwFAAAOAAAAAAAAAAAAAAAA&#10;AC4CAABkcnMvZTJvRG9jLnhtbFBLAQItABQABgAIAAAAIQBg+Y3n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 w:rsidR="0030793D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803B7B3" wp14:editId="11AAF717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247015</wp:posOffset>
                      </wp:positionV>
                      <wp:extent cx="190500" cy="45719"/>
                      <wp:effectExtent l="19050" t="19050" r="38100" b="31115"/>
                      <wp:wrapNone/>
                      <wp:docPr id="26" name="Стрелка вправо с вырезом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985EF2" id="Стрелка вправо с вырезом 26" o:spid="_x0000_s1026" type="#_x0000_t94" style="position:absolute;margin-left:62.35pt;margin-top:19.45pt;width:15pt;height:3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vRdqAIAACwFAAAOAAAAZHJzL2Uyb0RvYy54bWysVM1u1DAQviPxDpbvNJvVtrSrZqulq0VI&#10;ValoUc9ex04iObYZezdbTsCVp+ANKiSEBKi8QvaNGDvpLz0hLo4nM/PNzDcz3j9Y14qsBLjK6Iym&#10;WwNKhOYmr3SR0bdn82e7lDjPdM6U0SKjF8LRg8nTJ/uNHYuhKY3KBRAE0W7c2IyW3ttxkjheipq5&#10;LWOFRqU0UDOPIhRJDqxB9Folw8FgJ2kM5BYMF87h31mnpJOIL6Xg/rWUTniiMoq5+XhCPBfhTCb7&#10;bFwAs2XF+zTYP2RRs0pj0BuoGfOMLKH6C6quOBhnpN/ipk6MlBUXsQasJh08qOa0ZFbEWpAcZ29o&#10;cv8Plh+vToBUeUaHO5RoVmOP2i+bT5sP7bf2Z/ujvSTt1/Y3ipf4vSKbjyhvPkf19/aq/UXQD0ls&#10;rBsj1qk9gV5yeA2MrCXU4Yu1knUk/uKGeLH2hOPPdG+wPcD2cFSNtp+newEyufW14PxLYWoSLhnV&#10;xuN85G+qovRTANNE6tnqyPnO79o+xHVGVfm8UioKUCwOFZAVw3kYzXfTF7M+1D0zpUmDjGyPYlIM&#10;51Iq5jG/2iJTTheUMFXgwHMPMfY9b/dIkBi8ZLnoQmO1CN0l25vHgu/hhCpmzJWdS1T1LkoHPBHn&#10;uy86NKCjPNwWJr/AvoLpBt5ZPq8Q7Yg5f8IAJxzJxq31r/GQymCxpr9RUhp4/9j/YI+Dh1pKGtwY&#10;JOLdkoGgRL3SOJJ76WgUViwK2MUhCnBXs7ir0cv60GATUnwfLI/XYO/V9VWCqc9xuachKqqY5hi7&#10;o7wXDn23yfg8cDGdRjNcK8v8kT61PIAHngKPZ+tzBrafH49zd2yut4uNH0xOZxs8tZkuvZFVHKtb&#10;XrFVQcCVjE3rn4+w83flaHX7yE3+AAAA//8DAFBLAwQUAAYACAAAACEAZYVXXNsAAAAJAQAADwAA&#10;AGRycy9kb3ducmV2LnhtbEyPwU7DMAyG70i8Q2QkbixdGVtXmk4IiRNcKLtwyxqvKSRO1WRbeXvc&#10;Exx/+9Pvz9Vu8k6ccYx9IAXLRQYCqQ2mp07B/uPlrgARkyajXSBU8IMRdvX1VaVLEy70jucmdYJL&#10;KJZagU1pKKWMrUWv4yIMSLw7htHrxHHspBn1hcu9k3mWraXXPfEFqwd8tth+NyevoPjC49unI1eg&#10;bYLZ5+Z12myVur2Znh5BJJzSHwyzPqtDzU6HcCITheOcrzaMKrgvtiBm4GEeHBSs1kuQdSX/f1D/&#10;AgAA//8DAFBLAQItABQABgAIAAAAIQC2gziS/gAAAOEBAAATAAAAAAAAAAAAAAAAAAAAAABbQ29u&#10;dGVudF9UeXBlc10ueG1sUEsBAi0AFAAGAAgAAAAhADj9If/WAAAAlAEAAAsAAAAAAAAAAAAAAAAA&#10;LwEAAF9yZWxzLy5yZWxzUEsBAi0AFAAGAAgAAAAhALAG9F2oAgAALAUAAA4AAAAAAAAAAAAAAAAA&#10;LgIAAGRycy9lMm9Eb2MueG1sUEsBAi0AFAAGAAgAAAAhAGWFV1z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 w:rsidR="0030793D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(с блоками):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09265E05" wp14:editId="1FF199F8">
                      <wp:simplePos x="0" y="0"/>
                      <wp:positionH relativeFrom="column">
                        <wp:posOffset>2527935</wp:posOffset>
                      </wp:positionH>
                      <wp:positionV relativeFrom="paragraph">
                        <wp:posOffset>71755</wp:posOffset>
                      </wp:positionV>
                      <wp:extent cx="190500" cy="45719"/>
                      <wp:effectExtent l="19050" t="19050" r="38100" b="31115"/>
                      <wp:wrapNone/>
                      <wp:docPr id="25" name="Стрелка вправо с вырезом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52955B" id="Стрелка вправо с вырезом 25" o:spid="_x0000_s1026" type="#_x0000_t94" style="position:absolute;margin-left:199.05pt;margin-top:5.65pt;width:15pt;height:3.6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5WVpwIAACwFAAAOAAAAZHJzL2Uyb0RvYy54bWysVM1u1DAQviPxDpbvNJvVFtpVs9XS1SKk&#10;qq1oUc9ex0ksOR5jezdbTsCVp+ANKiSEBKi8QvaNGDvpLz0hLo4nM/PNzDcz3ttf14qshHUSdEbT&#10;rQElQnPIpS4z+vZs/myHEueZzpkCLTJ6IRzdnzx9steYsRhCBSoXliCIduPGZLTy3oyTxPFK1Mxt&#10;gREalQXYmnkUbZnkljWIXqtkOBg8TxqwubHAhXP4d9Yp6STiF4Xg/rgonPBEZRRz8/G08VyEM5ns&#10;sXFpmakk79Ng/5BFzaTGoDdQM+YZWVr5F1QtuQUHhd/iUCdQFJKLWANWkw4eVHNaMSNiLUiOMzc0&#10;uf8Hy49WJ5bIPKPDbUo0q7FH7ZfNp82H9lv7s/3RXpL2a/sbxUv8XpHNR5Q3n6P6e3vV/iLohyQ2&#10;xo0R69Sc2F5yeA2MrAtbhy/WStaR+Isb4sXaE44/093B9gDbw1E12n6R7gbI5NbXWOdfCahJuGRU&#10;g8f5yN/IsvJTa6GJ1LPVofOd37V9iOtAyXwulYqCLRcHypIVw3kYzXfSl7M+1D0zpUkTGBnFpBjO&#10;ZaGYx/xqg0w5XVLCVIkDz72Nse95u0eCxOAVy0UXGqtF6C7Z3jwWfA8nVDFjrupcoqp3UTrgiTjf&#10;fdGhAR3l4baA/AL7aqEbeGf4XCLaIXP+hFmccCQbt9Yf41EowGKhv1FSgX3/2P9gj4OHWkoa3Bgk&#10;4t2SWUGJeq1xJHfT0SisWBSwi0MU7F3N4q5GL+sDwCak+D4YHq/B3qvra2GhPsflnoaoqGKaY+yO&#10;8l448N0m4/PAxXQazXCtDPOH+tTwAB54Cjyerc+ZNf38eJy7I7jeLjZ+MDmdbfDUMF16KGQcq1te&#10;sVVBwJWMTeufj7Dzd+VodfvITf4AAAD//wMAUEsDBBQABgAIAAAAIQDXO52t2wAAAAkBAAAPAAAA&#10;ZHJzL2Rvd25yZXYueG1sTI/NTsMwEITvSLyDtUjcqJOUnzTEqRASJ7gQeuHmxts4rb2OYrcNb8/2&#10;BMed+TQ7U69n78QJpzgEUpAvMhBIXTAD9Qo2X293JYiYNBntAqGCH4ywbq6val2ZcKZPPLWpFxxC&#10;sdIKbEpjJWXsLHodF2FEYm8XJq8Tn1MvzaTPHO6dLLLsUXo9EH+wesRXi92hPXoF5R53H9+OXIm2&#10;DWZTmPf5aaXU7c388gwi4Zz+YLjU5+rQcKdtOJKJwilYrsqcUTbyJQgG7ouLsGWhfADZ1PL/guYX&#10;AAD//wMAUEsBAi0AFAAGAAgAAAAhALaDOJL+AAAA4QEAABMAAAAAAAAAAAAAAAAAAAAAAFtDb250&#10;ZW50X1R5cGVzXS54bWxQSwECLQAUAAYACAAAACEAOP0h/9YAAACUAQAACwAAAAAAAAAAAAAAAAAv&#10;AQAAX3JlbHMvLnJlbHNQSwECLQAUAAYACAAAACEAKuuVlacCAAAsBQAADgAAAAAAAAAAAAAAAAAu&#10;AgAAZHJzL2Uyb0RvYy54bWxQSwECLQAUAAYACAAAACEA1zudrdsAAAAJAQAADwAAAAAAAAAAAAAA&#10;AAABBQAAZHJzL2Rvd25yZXYueG1sUEsFBgAAAAAEAAQA8wAAAAkGAAAAAA==&#10;" adj="19008" fillcolor="#4f81bd" strokecolor="#385d8a" strokeweight="2pt"/>
                  </w:pict>
                </mc:Fallback>
              </mc:AlternateContent>
            </w:r>
            <w:r w:rsidR="0030793D">
              <w:rPr>
                <w:rFonts w:ascii="Times New Roman" w:hAnsi="Times New Roman"/>
                <w:sz w:val="24"/>
                <w:szCs w:val="24"/>
              </w:rPr>
              <w:t xml:space="preserve">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. То же самое </w:t>
            </w:r>
            <w:r w:rsidR="0030793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повторить </w:t>
            </w:r>
            <w:proofErr w:type="spellStart"/>
            <w:r w:rsidR="0030793D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30793D"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ИТИ – 5 раз каждое ката.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Pr="00866B77" w:rsidRDefault="0030793D" w:rsidP="0030793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с 1,5 л бутылкой (или другим утяжелителем).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подъемы на стул с 1,5 л. бутылкой (или др. утяжелителем)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20-25 повторений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BB0260">
              <w:rPr>
                <w:rFonts w:ascii="Times New Roman" w:hAnsi="Times New Roman"/>
                <w:sz w:val="24"/>
                <w:szCs w:val="24"/>
                <w:u w:val="single"/>
              </w:rPr>
              <w:t>Упражнения на укрепление мышц спины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15 сек. по 5 подходов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15 сек. по 5 подходов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15 секунд затем возврат в И.П. «Кошка лезет под забор» - 5 подходов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- 90 секунд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Pr="00866B77" w:rsidRDefault="0030793D" w:rsidP="0030793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30793D" w:rsidRPr="00866B77" w:rsidRDefault="0030793D" w:rsidP="0030793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0793D" w:rsidRPr="00866B77" w:rsidRDefault="0030793D" w:rsidP="0030793D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 w:rsidR="00482E3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Исторический обзор проблемы допинга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»: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  </w:t>
            </w:r>
            <w:r w:rsidR="00482E35" w:rsidRPr="00482E35">
              <w:rPr>
                <w:rFonts w:ascii="Times New Roman" w:hAnsi="Times New Roman"/>
                <w:sz w:val="24"/>
                <w:szCs w:val="24"/>
              </w:rPr>
              <w:t>https://youtu.be/HpJ39Paxh1Q</w:t>
            </w:r>
          </w:p>
        </w:tc>
        <w:tc>
          <w:tcPr>
            <w:tcW w:w="1300" w:type="dxa"/>
          </w:tcPr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30793D" w:rsidRDefault="0030793D" w:rsidP="0030793D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90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мин.</w:t>
            </w:r>
          </w:p>
        </w:tc>
      </w:tr>
    </w:tbl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A1BC8" w:rsidRDefault="001A1BC8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82E35" w:rsidRDefault="00482E35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82E35" w:rsidRDefault="00482E35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482E35" w:rsidRDefault="00482E35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F80D20" w:rsidRDefault="00F80D20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8025A7">
        <w:rPr>
          <w:rFonts w:ascii="Times New Roman" w:hAnsi="Times New Roman"/>
          <w:sz w:val="24"/>
          <w:szCs w:val="24"/>
        </w:rPr>
        <w:lastRenderedPageBreak/>
        <w:t>План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самостоятельной работы тренировочной группы по Киокусинкай</w:t>
      </w:r>
    </w:p>
    <w:p w:rsidR="001E4341" w:rsidRDefault="001E4341" w:rsidP="001E4341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Этап (период) обучения: ТГ 1 г.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Тренер: Жуковская М.С.</w:t>
      </w:r>
    </w:p>
    <w:p w:rsidR="001E4341" w:rsidRDefault="001E4341" w:rsidP="001E4341">
      <w:pPr>
        <w:pStyle w:val="a6"/>
        <w:rPr>
          <w:rFonts w:ascii="Times New Roman" w:hAnsi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40"/>
        <w:gridCol w:w="1455"/>
        <w:gridCol w:w="5285"/>
        <w:gridCol w:w="1300"/>
      </w:tblGrid>
      <w:tr w:rsidR="001E4341" w:rsidTr="00BB0260">
        <w:tc>
          <w:tcPr>
            <w:tcW w:w="54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455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5285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  <w:tc>
          <w:tcPr>
            <w:tcW w:w="1300" w:type="dxa"/>
          </w:tcPr>
          <w:p w:rsidR="001E4341" w:rsidRDefault="001E4341" w:rsidP="00F80D20">
            <w:pPr>
              <w:pStyle w:val="a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Дозировка</w:t>
            </w:r>
          </w:p>
        </w:tc>
      </w:tr>
      <w:tr w:rsidR="00BB0260" w:rsidTr="00BB0260">
        <w:tc>
          <w:tcPr>
            <w:tcW w:w="540" w:type="dxa"/>
          </w:tcPr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455" w:type="dxa"/>
          </w:tcPr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.04.2020г.</w:t>
            </w:r>
          </w:p>
        </w:tc>
        <w:tc>
          <w:tcPr>
            <w:tcW w:w="5285" w:type="dxa"/>
          </w:tcPr>
          <w:p w:rsidR="00BB0260" w:rsidRPr="00345F74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Pr="001B63AE" w:rsidRDefault="00BB0260" w:rsidP="00BB026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8,7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№1-№3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BB0260" w:rsidRDefault="00FE64C2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E90F838" wp14:editId="2A8F664C">
                      <wp:simplePos x="0" y="0"/>
                      <wp:positionH relativeFrom="column">
                        <wp:posOffset>2553335</wp:posOffset>
                      </wp:positionH>
                      <wp:positionV relativeFrom="paragraph">
                        <wp:posOffset>433705</wp:posOffset>
                      </wp:positionV>
                      <wp:extent cx="190500" cy="45719"/>
                      <wp:effectExtent l="19050" t="19050" r="38100" b="31115"/>
                      <wp:wrapNone/>
                      <wp:docPr id="28" name="Стрелка вправо с вырезом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262B77" id="Стрелка вправо с вырезом 28" o:spid="_x0000_s1026" type="#_x0000_t94" style="position:absolute;margin-left:201.05pt;margin-top:34.15pt;width:15pt;height:3.6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i9FqAIAACwFAAAOAAAAZHJzL2Uyb0RvYy54bWysVM1uEzEQviPxDpbvdLNRCm3UpAqNgpCq&#10;tqJFPTteb3Ylr21sJ5tyAq48BW9QISEkQOUVNm/EZ+/2l54QF69nZ+abmW9mvLe/riRZCetKrUY0&#10;3epRIhTXWakWI/r2bPZshxLnmcqY1EqM6IVwdH/89MlebYairwstM2EJQJQb1mZEC+/NMEkcL0TF&#10;3JY2QkGZa1sxD9EuksyyGuiVTPq93vOk1jYzVnPhHP5OWyUdR/w8F9wf57kTnsgRRW4+njae83Am&#10;4z02XFhmipJ3abB/yKJipULQG6gp84wsbfkXVFVyq53O/RbXVaLzvOQi1oBq0t6Dak4LZkSsBeQ4&#10;c0OT+3+w/Gh1YkmZjWgfnVKsQo+aL5tPmw/Nt+Zn86O5JM3X5jfES3yvyOYj5M3nqP7eXDW/CPxA&#10;Ym3cEFin5sR2ksM1MLLObRW+qJWsI/EXN8SLtSccP9Pd3nYP7eFQDbZfpLsBMrn1Ndb5V0JXJFxG&#10;VGmP+cjelIvCT6zVdaSerQ6db/2u7UNcp2WZzUopo2AX8wNpyYphHgaznfTltAt1z0wqUoOR7UFM&#10;imEuc8k88qsMmHJqQQmTCww89zbGvuftHgkSgxcsE21oVAvoNtnOPBZ8DydUMWWuaF2iqnORKuCJ&#10;ON9d0aEBLeXhNtfZBfpqdTvwzvBZCbRD5vwJs5hwkI2t9cc4cqlRrO5ulBTavn/sf7DH4EFLSY2N&#10;ARHvlswKSuRrhZHcTQeDsGJRQBf7EOxdzfyuRi2rA40mpHgfDI/XYO/l9TW3ujrHck9CVKiY4ojd&#10;Ut4JB77dZDwPXEwm0QxrZZg/VKeGB/DAU+DxbH3OrOnmx2PujvT1drHhg8lpbYOn0pOl13kZx+qW&#10;V7QqCFjJ2LTu+Qg7f1eOVreP3PgPAAAA//8DAFBLAwQUAAYACAAAACEAis7+uNwAAAAJAQAADwAA&#10;AGRycy9kb3ducmV2LnhtbEyPTU/DMAyG70j8h8hI3Fi67quUuhNC4gQXyi7cssZrColTNdlW/j3Z&#10;iR1tP3r9vNV2clacaAy9Z4T5LANB3Hrdc4ew+3x9KECEqFgr65kQfinAtr69qVSp/Zk/6NTETqQQ&#10;DqVCMDEOpZShNeRUmPmBON0OfnQqpnHspB7VOYU7K/MsW0unek4fjBroxVD70xwdQvFNh/cvy7Yg&#10;03i9y/XbtHlEvL+bnp9ARJriPwwX/aQOdXLa+yPrICzCMsvnCUVYFwsQCVguLos9wma1AllX8rpB&#10;/QcAAP//AwBQSwECLQAUAAYACAAAACEAtoM4kv4AAADhAQAAEwAAAAAAAAAAAAAAAAAAAAAAW0Nv&#10;bnRlbnRfVHlwZXNdLnhtbFBLAQItABQABgAIAAAAIQA4/SH/1gAAAJQBAAALAAAAAAAAAAAAAAAA&#10;AC8BAABfcmVscy8ucmVsc1BLAQItABQABgAIAAAAIQC2Ci9FqAIAACwFAAAOAAAAAAAAAAAAAAAA&#10;AC4CAABkcnMvZTJvRG9jLnhtbFBLAQItABQABgAIAAAAIQCKzv64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 w:rsidR="00BB026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1FFC9EB" wp14:editId="1CF1E822">
                      <wp:simplePos x="0" y="0"/>
                      <wp:positionH relativeFrom="column">
                        <wp:posOffset>2780030</wp:posOffset>
                      </wp:positionH>
                      <wp:positionV relativeFrom="paragraph">
                        <wp:posOffset>265430</wp:posOffset>
                      </wp:positionV>
                      <wp:extent cx="190500" cy="45719"/>
                      <wp:effectExtent l="19050" t="19050" r="38100" b="31115"/>
                      <wp:wrapNone/>
                      <wp:docPr id="27" name="Стрелка вправо с вырезом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70B98" id="Стрелка вправо с вырезом 27" o:spid="_x0000_s1026" type="#_x0000_t94" style="position:absolute;margin-left:218.9pt;margin-top:20.9pt;width:15pt;height:3.6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SsaqAIAACwFAAAOAAAAZHJzL2Uyb0RvYy54bWysVM1u1DAQviPxDpbvNJvVlrarZqulq0VI&#10;ValoUc+zjp1EcmxjezdbTsCVp+ANKiSEBKi8QvaNGDvpLz0hLo4nM/PNzDcz3j9Y15KsuHWVVhlN&#10;twaUcMV0Xqkio2/P5s92KXEeVA5SK57RC+7oweTpk/3GjPlQl1rm3BIEUW7cmIyW3ptxkjhW8hrc&#10;ljZcoVJoW4NH0RZJbqFB9Fomw8HgedJomxurGXcO/846JZ1EfCE486+FcNwTmVHMzcfTxnMRzmSy&#10;D+PCgikr1qcB/5BFDZXCoDdQM/BAlrb6C6qumNVOC7/FdJ1oISrGYw1YTTp4UM1pCYbHWpAcZ25o&#10;cv8Plh2vTiyp8owOdyhRUGOP2i+bT5sP7bf2Z/ujvSTt1/Y3ipf4vSKbjyhvPkf19/aq/UXQD0ls&#10;jBsj1qk5sb3k8BoYWQtbhy/WStaR+Isb4vnaE4Y/073B9gDbw1A12t5J9wJkcutrrPMvua5JuGRU&#10;aY/zkb+pitJPrdVNpB5WR853ftf2Ia7TssrnlZRRsMXiUFqyApyH0Xw3fTHrQ90zk4o0yMj2KCYF&#10;OJdCgsf8aoNMOVVQArLAgWfextj3vN0jQWLwEnLehcZqEbpLtjePBd/DCVXMwJWdS1T1LlIFPB7n&#10;uy86NKCjPNwWOr/AvlrdDbwzbF4h2hE4fwIWJxzJxq31r/EQUmOxur9RUmr7/rH/wR4HD7WUNLgx&#10;SMS7JVhOiXylcCT30tEorFgUsItDFOxdzeKuRi3rQ41NSPF9MCxeg72X11dhdX2Oyz0NUVEFimHs&#10;jvJeOPTdJuPzwPh0Gs1wrQz4I3VqWAAPPAUez9bnYE0/Px7n7lhfbxeMH0xOZxs8lZ4uvRZVHKtb&#10;XrFVQcCVjE3rn4+w83flaHX7yE3+AAAA//8DAFBLAwQUAAYACAAAACEAYtwwWdsAAAAJAQAADwAA&#10;AGRycy9kb3ducmV2LnhtbEyPQW/CMAyF75P4D5GRdhspDEEpTdE0aaftssKFW2hM0y1xqiZA9+9n&#10;TtvJz/bT8+dyN3onrjjELpCC+SwDgdQE01Gr4LB/e8pBxKTJaBcIFfxghF01eSh1YcKNPvFap1Zw&#10;CMVCK7Ap9YWUsbHodZyFHol35zB4nbgdWmkGfeNw7+Qiy1bS6474gtU9vlpsvuuLV5B/4fnj6Mjl&#10;aOtgDgvzPq43Sj1Ox5ctiIRj+jPDHZ/RoWKmU7iQicIpWD6vGT2xmHNlw3J1H5xYbDKQVSn/f1D9&#10;AgAA//8DAFBLAQItABQABgAIAAAAIQC2gziS/gAAAOEBAAATAAAAAAAAAAAAAAAAAAAAAABbQ29u&#10;dGVudF9UeXBlc10ueG1sUEsBAi0AFAAGAAgAAAAhADj9If/WAAAAlAEAAAsAAAAAAAAAAAAAAAAA&#10;LwEAAF9yZWxzLy5yZWxzUEsBAi0AFAAGAAgAAAAhAMZdKxqoAgAALAUAAA4AAAAAAAAAAAAAAAAA&#10;LgIAAGRycy9lMm9Eb2MueG1sUEsBAi0AFAAGAAgAAAAhAGLcMFnbAAAACQEAAA8AAAAAAAAAAAAA&#10;AAAAAgUAAGRycy9kb3ducmV2LnhtbFBLBQYAAAAABAAEAPMAAAAKBgAAAAA=&#10;" adj="19008" fillcolor="#4f81bd" strokecolor="#385d8a" strokeweight="2pt"/>
                  </w:pict>
                </mc:Fallback>
              </mc:AlternateContent>
            </w:r>
            <w:r w:rsidR="00BB0260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76316D4" wp14:editId="7F6F7883">
                      <wp:simplePos x="0" y="0"/>
                      <wp:positionH relativeFrom="column">
                        <wp:posOffset>791845</wp:posOffset>
                      </wp:positionH>
                      <wp:positionV relativeFrom="paragraph">
                        <wp:posOffset>247015</wp:posOffset>
                      </wp:positionV>
                      <wp:extent cx="190500" cy="45719"/>
                      <wp:effectExtent l="19050" t="19050" r="38100" b="31115"/>
                      <wp:wrapNone/>
                      <wp:docPr id="29" name="Стрелка вправо с вырезом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1654EC" id="Стрелка вправо с вырезом 29" o:spid="_x0000_s1026" type="#_x0000_t94" style="position:absolute;margin-left:62.35pt;margin-top:19.45pt;width:15pt;height:3.6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fACpQIAACwFAAAOAAAAZHJzL2Uyb0RvYy54bWysVN1u0zAUvkfiHSzfszRVB1u1diqripCm&#10;MbGhXbuO00RybGO7TccVcMtT8AYTEkICNF4hfSM+O9n/rhA3jk/O/3e+4739dSXJSlhXajWi6VaP&#10;EqG4zkq1GNF3p7NnO5Q4z1TGpFZiRM+Fo/vjp0/2ajMUfV1omQlLEES5YW1GtPDeDJPE8UJUzG1p&#10;IxSUubYV8xDtIsksqxG9kkm/13ue1NpmxmounMPfaauk4xg/zwX3b/LcCU/kiKI2H08bz3k4k/Ee&#10;Gy4sM0XJuzLYP1RRsVIh6XWoKfOMLG35IFRVcqudzv0W11Wi87zkIvaAbtLevW5OCmZE7AXgOHMN&#10;k/t/YfnR6tiSMhvR/i4lilWYUfN183nzsfne/Gp+Nhek+db8gXiB7yXZfIK8+RLVP5rL5jeBH0Cs&#10;jRsi1ok5tp3kcA2IrHNbhS96JesI/Pk18GLtCcfPdLe33cN4OFSD7RdpDJnc+Brr/CuhKxIuI6q0&#10;Bz+yt+Wi8BNrdR2hZ6tD55Ecflf2Ia/TssxmpZRRsIv5gbRkxcCHwWwnfTkN1cPljplUpAYi24NY&#10;FAMvc8k86qsMkHJqQQmTCxCeextz3/F2jySJyQuWiTY1ukXoLnNr/rCK0MWUuaJ1iSk6F6lCPBH5&#10;3TUdBtBCHm5znZ1jrla3hHeGz0pEO2TOHzMLhgNsbK1/gyOXGs3q7kZJoe2Hx/4HexAPWkpqbAyA&#10;eL9kVlAiXytQcjcdDMKKRQFT7EOwtzXz2xq1rA40hpDifTA8XoO9l1fX3OrqDMs9CVmhYoojdwt5&#10;Jxz4dpPxPHAxmUQzrJVh/lCdGB6CB5wCjqfrM2ZNxx8P3h3pq+1iw3vMaW2Dp9KTpdd5GWl1gytG&#10;FQSsZBxa93yEnb8tR6ubR278FwAA//8DAFBLAwQUAAYACAAAACEAZYVXXNsAAAAJAQAADwAAAGRy&#10;cy9kb3ducmV2LnhtbEyPwU7DMAyG70i8Q2QkbixdGVtXmk4IiRNcKLtwyxqvKSRO1WRbeXvcExx/&#10;+9Pvz9Vu8k6ccYx9IAXLRQYCqQ2mp07B/uPlrgARkyajXSBU8IMRdvX1VaVLEy70jucmdYJLKJZa&#10;gU1pKKWMrUWv4yIMSLw7htHrxHHspBn1hcu9k3mWraXXPfEFqwd8tth+NyevoPjC49unI1egbYLZ&#10;5+Z12myVur2Znh5BJJzSHwyzPqtDzU6HcCITheOcrzaMKrgvtiBm4GEeHBSs1kuQdSX/f1D/AgAA&#10;//8DAFBLAQItABQABgAIAAAAIQC2gziS/gAAAOEBAAATAAAAAAAAAAAAAAAAAAAAAABbQ29udGVu&#10;dF9UeXBlc10ueG1sUEsBAi0AFAAGAAgAAAAhADj9If/WAAAAlAEAAAsAAAAAAAAAAAAAAAAALwEA&#10;AF9yZWxzLy5yZWxzUEsBAi0AFAAGAAgAAAAhAMBR8AKlAgAALAUAAA4AAAAAAAAAAAAAAAAALgIA&#10;AGRycy9lMm9Eb2MueG1sUEsBAi0AFAAGAAgAAAAhAGWFV1zbAAAACQEAAA8AAAAAAAAAAAAAAAAA&#10;/wQAAGRycy9kb3ducmV2LnhtbFBLBQYAAAAABAAEAPMAAAAHBgAAAAA=&#10;" adj="19008" fillcolor="#4f81bd" strokecolor="#385d8a" strokeweight="2pt"/>
                  </w:pict>
                </mc:Fallback>
              </mc:AlternateContent>
            </w:r>
            <w:proofErr w:type="gramStart"/>
            <w:r w:rsidR="00BB0260"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(с блоками): миги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       миги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. То же самое повторить </w:t>
            </w:r>
            <w:proofErr w:type="spellStart"/>
            <w:r w:rsidR="00BB0260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BB0260"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ИТИ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 – 5 раз каждое ката.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Pr="00866B77" w:rsidRDefault="00BB0260" w:rsidP="00BB026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►И.П. лежа на животе руки в упоре, локти назад, ноги выпрямлены – прогиб в спине «Кобра» 20 сек. по 5 подходов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20 сек. по 5 подходов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20 секунд затем возврат в И.П. «Кошка лезет под забор» - 5 подходов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- 120 секунд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Pr="00866B77" w:rsidRDefault="00BB0260" w:rsidP="00BB026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BB0260" w:rsidRPr="00866B77" w:rsidRDefault="00BB0260" w:rsidP="00BB026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82E35" w:rsidRPr="00866B77" w:rsidRDefault="00482E35" w:rsidP="00482E35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Понятие допинга, зачем его употребляют</w:t>
            </w:r>
            <w:r w:rsidR="003C00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спортсмены в России и </w:t>
            </w:r>
            <w:proofErr w:type="spellStart"/>
            <w:r w:rsidR="003C00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зарубежом</w:t>
            </w:r>
            <w:proofErr w:type="spellEnd"/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»:</w:t>
            </w:r>
          </w:p>
          <w:p w:rsidR="00BB0260" w:rsidRDefault="00482E35" w:rsidP="00482E35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482E35">
              <w:rPr>
                <w:rFonts w:ascii="Times New Roman" w:hAnsi="Times New Roman"/>
                <w:sz w:val="24"/>
                <w:szCs w:val="24"/>
              </w:rPr>
              <w:t>https://youtu.be/HpJ39Paxh1Q</w:t>
            </w:r>
          </w:p>
        </w:tc>
        <w:tc>
          <w:tcPr>
            <w:tcW w:w="1300" w:type="dxa"/>
          </w:tcPr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BB0260" w:rsidRDefault="00BB0260" w:rsidP="00BB02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FE64C2" w:rsidTr="00BB0260">
        <w:tc>
          <w:tcPr>
            <w:tcW w:w="540" w:type="dxa"/>
          </w:tcPr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55" w:type="dxa"/>
          </w:tcPr>
          <w:p w:rsidR="00FE64C2" w:rsidRDefault="00FE64C2" w:rsidP="00445A39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>.04.2020г.</w:t>
            </w:r>
          </w:p>
        </w:tc>
        <w:tc>
          <w:tcPr>
            <w:tcW w:w="5285" w:type="dxa"/>
          </w:tcPr>
          <w:p w:rsidR="00FE64C2" w:rsidRPr="00345F74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1B63AE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7,6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№3-№4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3C9A1A9B" wp14:editId="7EFB82C6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594360</wp:posOffset>
                      </wp:positionV>
                      <wp:extent cx="190500" cy="45719"/>
                      <wp:effectExtent l="19050" t="19050" r="38100" b="31115"/>
                      <wp:wrapNone/>
                      <wp:docPr id="33" name="Стрелка вправо с вырезом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3C90B9" id="Стрелка вправо с вырезом 33" o:spid="_x0000_s1026" type="#_x0000_t94" style="position:absolute;margin-left:161.4pt;margin-top:46.8pt;width:15pt;height:3.6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QZnqgIAACwFAAAOAAAAZHJzL2Uyb0RvYy54bWysVM1uEzEQviPxDpbvdLNpCm3UTRUaBSFV&#10;bUSLena83h/Ja5uxk005AVeegjeokBASoPIKmzdi7N2kP/SEuHg9OzPfzHwz48OjVSXJUoAttUpo&#10;vNOjRCiu01LlCX17MX22T4l1TKVMaiUSeiUsPRo9fXJYm6Ho60LLVABBEGWHtUlo4ZwZRpHlhaiY&#10;3dFGKFRmGirmUIQ8SoHViF7JqN/rPY9qDakBzYW1+HfSKuko4GeZ4O4sy6xwRCYUc3PhhHDO/RmN&#10;DtkwB2aKkndpsH/IomKlwqBbqAlzjCyg/AuqKjloqzO3w3UV6SwruQg1YDVx70E15wUzItSC5Fiz&#10;pcn+P1h+upwBKdOE7u5SoliFPWq+rD+tPzTfmp/Nj+aaNF+b3yhe4/eGrD+ivP4c1N+bm+YXQT8k&#10;sTZ2iFjnZgadZPHqGVllUPkv1kpWgfirLfFi5QjHn/FBb6+H7eGoGuy9iA88ZHTra8C6V0JXxF8S&#10;qrTD+UjflHnhxgC6DtSz5Yl1rd/G3se1WpbptJQyCJDPjyWQJcN5GEz345eTLtQ9M6lIndD+3iAk&#10;xXAuM8kc5lcZZMqqnBImcxx47iDEvudtHwkSghcsFW1orBah22Q781DwPRxfxYTZonUJqs5FKo8n&#10;wnx3RfsGtJT721ynV9hX0O3AW8OnJaKdMOtmDHDCkWzcWneGRyY1Fqu7GyWFhveP/ff2OHiopaTG&#10;jUEi3i0YCErka4UjeRAPBn7FgoBd7KMAdzXzuxq1qI41NiHG98HwcPX2Tm6uGejqEpd77KOiiimO&#10;sVvKO+HYtZuMzwMX43Eww7UyzJ2oc8M9uOfJ83ixumRguvlxOHenerNdbPhgclpb76n0eOF0Voax&#10;uuUVW+UFXMnQtO758Dt/Vw5Wt4/c6A8AAAD//wMAUEsDBBQABgAIAAAAIQBOgjSH3AAAAAoBAAAP&#10;AAAAZHJzL2Rvd25yZXYueG1sTI/BTsMwDIbvSLxDZCRuLKUVoytNJ4TEaVzoduGWNV5TSJyqybbu&#10;7fFOcLT96ff31+vZO3HCKQ6BFDwuMhBIXTAD9Qp22/eHEkRMmox2gVDBBSOsm9ubWlcmnOkTT23q&#10;BYdQrLQCm9JYSRk7i17HRRiR+HYIk9eJx6mXZtJnDvdO5lm2lF4PxB+sHvHNYvfTHr2C8hsPH1+O&#10;XIm2DWaXm838vFLq/m5+fQGRcE5/MFz1WR0adtqHI5konIIiz1k9KVgVSxAMFE/XxZ7JLCtBNrX8&#10;X6H5BQAA//8DAFBLAQItABQABgAIAAAAIQC2gziS/gAAAOEBAAATAAAAAAAAAAAAAAAAAAAAAABb&#10;Q29udGVudF9UeXBlc10ueG1sUEsBAi0AFAAGAAgAAAAhADj9If/WAAAAlAEAAAsAAAAAAAAAAAAA&#10;AAAALwEAAF9yZWxzLy5yZWxzUEsBAi0AFAAGAAgAAAAhAA09BmeqAgAALAUAAA4AAAAAAAAAAAAA&#10;AAAALgIAAGRycy9lMm9Eb2MueG1sUEsBAi0AFAAGAAgAAAAhAE6CNIfcAAAACgEAAA8AAAAAAAAA&#10;AAAAAAAABAUAAGRycy9kb3ducmV2LnhtbFBLBQYAAAAABAAEAPMAAAAN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47B3ECCF" wp14:editId="5C908B14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426085</wp:posOffset>
                      </wp:positionV>
                      <wp:extent cx="190500" cy="45719"/>
                      <wp:effectExtent l="19050" t="19050" r="38100" b="31115"/>
                      <wp:wrapNone/>
                      <wp:docPr id="34" name="Стрелка вправо с вырезом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D6F563" id="Стрелка вправо с вырезом 34" o:spid="_x0000_s1026" type="#_x0000_t94" style="position:absolute;margin-left:122.55pt;margin-top:33.55pt;width:15pt;height:3.6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2trqQIAACwFAAAOAAAAZHJzL2Uyb0RvYy54bWysVM1u1DAQviPxDpbvNJtlC+2q2WrpahFS&#10;1Va0qGev4ySWHNuMvZstJ+DKU/AGFRJCAlReIftGjJ30F06Ii+PJzHwz882M9/bXtSIrAU4andF0&#10;a0CJ0NzkUpcZfXM2f7JDifNM50wZLTJ6IRzdnzx+tNfYsRiayqhcAEEQ7caNzWjlvR0nieOVqJnb&#10;MlZoVBYGauZRhDLJgTWIXqtkOBg8SxoDuQXDhXP4d9Yp6STiF4Xg/rgonPBEZRRz8/GEeC7CmUz2&#10;2LgEZivJ+zTYP2RRM6kx6A3UjHlGliD/gKolB+NM4be4qRNTFJKLWANWkw4eVHNaMStiLUiOszc0&#10;uf8Hy49WJ0BkntGnI0o0q7FH7efNx8379mv7o/3eXpL2S/sLxUv8XpHNB5Q3n6L6W3vV/iTohyQ2&#10;1o0R69SeQC85vAZG1gXU4Yu1knUk/uKGeLH2hOPPdHewPcD2cFSNtp+nuwEyufW14PxLYWoSLhnV&#10;xuN85K9lWfkpgGki9Wx16Hznd20f4jqjZD6XSkUBysWBArJiOA+j+U76YtaHumemNGkyOtwexaQY&#10;zmWhmMf8aotMOV1SwlSJA889xNj3vN1fgsTgFctFFxqrRegu2d48FnwPJ1QxY67qXKKqd1E64Ik4&#10;333RoQEd5eG2MPkF9hVMN/DO8rlEtEPm/AkDnHAkG7fWH+NRKIPFmv5GSWXg3d/+B3scPNRS0uDG&#10;IBFvlwwEJeqVxpHcTUejsGJRwC4OUYC7msVdjV7WBwabkOL7YHm8Bnuvrq8FmPocl3saoqKKaY6x&#10;O8p74cB3m4zPAxfTaTTDtbLMH+pTywN44CnweLY+Z2D7+fE4d0fmervY+MHkdLbBU5vp0ptCxrG6&#10;5RVbFQRcydi0/vkIO39Xjla3j9zkNwAAAP//AwBQSwMEFAAGAAgAAAAhANPOVNfcAAAACQEAAA8A&#10;AABkcnMvZG93bnJldi54bWxMj8FOwzAMhu9IvENkJG4sXRlrKU0nhMQJLpRduGWN1xQSp2qyrbw9&#10;3omdLNuffn+uN7N34ohTHAIpWC4yEEhdMAP1Crafr3cliJg0Ge0CoYJfjLBprq9qXZlwog88tqkX&#10;HEKx0gpsSmMlZewseh0XYUTi3T5MXidup16aSZ843DuZZ9laej0QX7B6xBeL3U978ArKb9y/fzly&#10;Jdo2mG1u3ubiUanbm/n5CUTCOf3DcNZndWjYaRcOZKJwCvLVw5JRBeuCKwN5cR7sFBSre5BNLS8/&#10;aP4AAAD//wMAUEsBAi0AFAAGAAgAAAAhALaDOJL+AAAA4QEAABMAAAAAAAAAAAAAAAAAAAAAAFtD&#10;b250ZW50X1R5cGVzXS54bWxQSwECLQAUAAYACAAAACEAOP0h/9YAAACUAQAACwAAAAAAAAAAAAAA&#10;AAAvAQAAX3JlbHMvLnJlbHNQSwECLQAUAAYACAAAACEADrtra6kCAAAsBQAADgAAAAAAAAAAAAAA&#10;AAAuAgAAZHJzL2Uyb0RvYy54bWxQSwECLQAUAAYACAAAACEA085U19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30345BDA" wp14:editId="63B48F03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251460</wp:posOffset>
                      </wp:positionV>
                      <wp:extent cx="190500" cy="45719"/>
                      <wp:effectExtent l="19050" t="19050" r="38100" b="31115"/>
                      <wp:wrapNone/>
                      <wp:docPr id="35" name="Стрелка вправо с вырезом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E0F83" id="Стрелка вправо с вырезом 35" o:spid="_x0000_s1026" type="#_x0000_t94" style="position:absolute;margin-left:162.85pt;margin-top:19.8pt;width:15pt;height:3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LQsqQIAACwFAAAOAAAAZHJzL2Uyb0RvYy54bWysVM1uEzEQviPxDpbvdLMhgTbqpgqNgpCq&#10;tqJFPTte74/ktc3YyaacKFeegjeokBASoPIKmzdi7N2kP/SEuHg9OzPfzHwz4/2DVSXJUoAttUpo&#10;vNOjRCiu01LlCX13Pnu2S4l1TKVMaiUSeiksPRg/fbJfm5Ho60LLVABBEGVHtUlo4ZwZRZHlhaiY&#10;3dFGKFRmGirmUIQ8SoHViF7JqN/rvYhqDakBzYW1+HfaKuk44GeZ4O4ky6xwRCYUc3PhhHDO/RmN&#10;99koB2aKkndpsH/IomKlwqBbqClzjCyg/AuqKjloqzO3w3UV6SwruQg1YDVx70E1ZwUzItSC5Fiz&#10;pcn+P1h+vDwFUqYJfT6kRLEKe9R8WX9af2y+NT+bH801ab42v1G8xu8NWV+hvP4c1N+bm+YXQT8k&#10;sTZ2hFhn5hQ6yeLVM7LKoPJfrJWsAvGXW+LFyhGOP+O93rCH7eGoGgxfxnseMrr1NWDda6Er4i8J&#10;VdrhfKRvy7xwEwBdB+rZ8si61m9j7+NaLct0VkoZBMjnhxLIkuE8DGa78atpF+qemVSkTmh/OAhJ&#10;MZzLTDKH+VUGmbIqp4TJHAeeOwix73nbR4KE4AVLRRsaq0XoNtnOPBR8D8dXMWW2aF2CqnORyuOJ&#10;MN9d0b4BLeX+NtfpJfYVdDvw1vBZiWhHzLpTBjjhSDZurTvBI5Mai9XdjZJCw4fH/nt7HDzUUlLj&#10;xiAR7xcMBCXyjcKR3IsHA79iQcAu9lGAu5r5XY1aVIcamxDj+2B4uHp7JzfXDHR1gcs98VFRxRTH&#10;2C3lnXDo2k3G54GLySSY4VoZ5o7UmeEe3PPkeTxfXTAw3fw4nLtjvdkuNnowOa2t91R6snA6K8NY&#10;3fKKrfICrmRoWvd8+J2/Kwer20du/AcAAP//AwBQSwMEFAAGAAgAAAAhAGuY5CbcAAAACQEAAA8A&#10;AABkcnMvZG93bnJldi54bWxMjz1PwzAQhnck/oN1SGzUIaVpGuJUCIkJFkIXNje+xgH7HMVuG/49&#10;1wm2+3j03nP1dvZOnHCKQyAF94sMBFIXzEC9gt3Hy10JIiZNRrtAqOAHI2yb66taVyac6R1PbeoF&#10;h1CstAKb0lhJGTuLXsdFGJF4dwiT14nbqZdm0mcO907mWVZIrwfiC1aP+Gyx+26PXkH5hYe3T0eu&#10;RNsGs8vN67zeKHV7Mz89gkg4pz8YLvqsDg077cORTBROwTJfrRnlYlOAYGC5ugz2Ch6KEmRTy/8f&#10;NL8AAAD//wMAUEsBAi0AFAAGAAgAAAAhALaDOJL+AAAA4QEAABMAAAAAAAAAAAAAAAAAAAAAAFtD&#10;b250ZW50X1R5cGVzXS54bWxQSwECLQAUAAYACAAAACEAOP0h/9YAAACUAQAACwAAAAAAAAAAAAAA&#10;AAAvAQAAX3JlbHMvLnJlbHNQSwECLQAUAAYACAAAACEAeOC0LKkCAAAsBQAADgAAAAAAAAAAAAAA&#10;AAAuAgAAZHJzL2Uyb0RvYy54bWxQSwECLQAUAAYACAAAACEAa5jkJt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гякуцуки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Ката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ИТИ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Тайкиеку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САН – 5 раз каждое ката.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20 сек. по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20 сек. по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20 секунд затем возврат в И.П. «Кошка лезет под забор» - 5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кулаках - 120 секунд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 w:rsid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Запрещенные субстанции в спорте. Запрещенный список РУСАДА</w:t>
            </w: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:</w:t>
            </w:r>
          </w:p>
          <w:p w:rsidR="00FE64C2" w:rsidRDefault="00FE64C2" w:rsidP="004A65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4A6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" w:history="1">
              <w:r w:rsidR="004A6560" w:rsidRPr="004A6560">
                <w:rPr>
                  <w:rFonts w:ascii="Times New Roman" w:hAnsi="Times New Roman"/>
                  <w:sz w:val="24"/>
                  <w:szCs w:val="24"/>
                </w:rPr>
                <w:t>https://rusada.ru/substances/prohibited-list/</w:t>
              </w:r>
            </w:hyperlink>
          </w:p>
        </w:tc>
        <w:tc>
          <w:tcPr>
            <w:tcW w:w="1300" w:type="dxa"/>
          </w:tcPr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FE64C2" w:rsidTr="00BB0260">
        <w:tc>
          <w:tcPr>
            <w:tcW w:w="540" w:type="dxa"/>
          </w:tcPr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455" w:type="dxa"/>
          </w:tcPr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  <w:r w:rsidR="00445A39">
              <w:rPr>
                <w:rFonts w:ascii="Times New Roman" w:hAnsi="Times New Roman"/>
                <w:sz w:val="24"/>
                <w:szCs w:val="24"/>
              </w:rPr>
              <w:t>.04.2020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5285" w:type="dxa"/>
          </w:tcPr>
          <w:p w:rsidR="00FE64C2" w:rsidRPr="00345F74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1B63AE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-ката на 6</w:t>
            </w:r>
            <w:r w:rsidR="00AE49EA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 w:rsidR="00AE49EA"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 w:rsidR="00AE49EA">
              <w:rPr>
                <w:rFonts w:ascii="Times New Roman" w:hAnsi="Times New Roman"/>
                <w:sz w:val="24"/>
                <w:szCs w:val="24"/>
              </w:rPr>
              <w:t xml:space="preserve"> №4-№5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A15DA7E" wp14:editId="336C0870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594360</wp:posOffset>
                      </wp:positionV>
                      <wp:extent cx="190500" cy="45719"/>
                      <wp:effectExtent l="19050" t="19050" r="38100" b="31115"/>
                      <wp:wrapNone/>
                      <wp:docPr id="36" name="Стрелка вправо с вырезом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C0266" id="Стрелка вправо с вырезом 36" o:spid="_x0000_s1026" type="#_x0000_t94" style="position:absolute;margin-left:161.4pt;margin-top:46.8pt;width:15pt;height:3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dXkqgIAACwFAAAOAAAAZHJzL2Uyb0RvYy54bWysVM1uEzEQviPxDpbvdLMhLW3UTRUaBSFV&#10;bUSLena83h/Ja5uxk005AVeegjeokBASoPIKmzdi7N2kP/SEuHg9OzPfzHwz48OjVSXJUoAttUpo&#10;vNOjRCiu01LlCX17MX22T4l1TKVMaiUSeiUsPRo9fXJYm6Ho60LLVABBEGWHtUlo4ZwZRpHlhaiY&#10;3dFGKFRmGirmUIQ8SoHViF7JqN/r7UW1htSA5sJa/DtplXQU8LNMcHeWZVY4IhOKublwQjjn/oxG&#10;h2yYAzNFybs02D9kUbFSYdAt1IQ5RhZQ/gVVlRy01Znb4bqKdJaVXIQasJq496Ca84IZEWpBcqzZ&#10;0mT/Hyw/Xc6AlGlCn+9RoliFPWq+rD+tPzTfmp/Nj+aaNF+b3yhe4/eGrD+ivP4c1N+bm+YXQT8k&#10;sTZ2iFjnZgadZPHqGVllUPkv1kpWgfirLfFi5QjHn/FBb7eH7eGoGuy+iA88ZHTra8C6V0JXxF8S&#10;qrTD+UjflHnhxgC6DtSz5Yl1rd/G3se1WpbptJQyCJDPjyWQJcN5GEz345eTLtQ9M6lIndD+7iAk&#10;xXAuM8kc5lcZZMqqnBImcxx47iDEvudtHwkSghcsFW1orBah22Q781DwPRxfxYTZonUJqs5FKo8n&#10;wnx3RfsGtJT721ynV9hX0O3AW8OnJaKdMOtmDHDCkWzcWneGRyY1Fqu7GyWFhveP/ff2OHiopaTG&#10;jUEi3i0YCErka4UjeRAPBn7FgoBd7KMAdzXzuxq1qI41NiHG98HwcPX2Tm6uGejqEpd77KOiiimO&#10;sVvKO+HYtZuMzwMX43Eww7UyzJ2oc8M9uOfJ83ixumRguvlxOHenerNdbPhgclpb76n0eOF0Voax&#10;uuUVW+UFXMnQtO758Dt/Vw5Wt4/c6A8AAAD//wMAUEsDBBQABgAIAAAAIQBOgjSH3AAAAAoBAAAP&#10;AAAAZHJzL2Rvd25yZXYueG1sTI/BTsMwDIbvSLxDZCRuLKUVoytNJ4TEaVzoduGWNV5TSJyqybbu&#10;7fFOcLT96ff31+vZO3HCKQ6BFDwuMhBIXTAD9Qp22/eHEkRMmox2gVDBBSOsm9ubWlcmnOkTT23q&#10;BYdQrLQCm9JYSRk7i17HRRiR+HYIk9eJx6mXZtJnDvdO5lm2lF4PxB+sHvHNYvfTHr2C8hsPH1+O&#10;XIm2DWaXm838vFLq/m5+fQGRcE5/MFz1WR0adtqHI5konIIiz1k9KVgVSxAMFE/XxZ7JLCtBNrX8&#10;X6H5BQAA//8DAFBLAQItABQABgAIAAAAIQC2gziS/gAAAOEBAAATAAAAAAAAAAAAAAAAAAAAAABb&#10;Q29udGVudF9UeXBlc10ueG1sUEsBAi0AFAAGAAgAAAAhADj9If/WAAAAlAEAAAsAAAAAAAAAAAAA&#10;AAAALwEAAF9yZWxzLy5yZWxzUEsBAi0AFAAGAAgAAAAhAOIN1eSqAgAALAUAAA4AAAAAAAAAAAAA&#10;AAAALgIAAGRycy9lMm9Eb2MueG1sUEsBAi0AFAAGAAgAAAAhAE6CNIfcAAAACgEAAA8AAAAAAAAA&#10;AAAAAAAABAUAAGRycy9kb3ducmV2LnhtbFBLBQYAAAAABAAEAPMAAAAN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528C837C" wp14:editId="739CFADE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426085</wp:posOffset>
                      </wp:positionV>
                      <wp:extent cx="190500" cy="45719"/>
                      <wp:effectExtent l="19050" t="19050" r="38100" b="31115"/>
                      <wp:wrapNone/>
                      <wp:docPr id="37" name="Стрелка вправо с вырезом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63C79" id="Стрелка вправо с вырезом 37" o:spid="_x0000_s1026" type="#_x0000_t94" style="position:absolute;margin-left:122.55pt;margin-top:33.55pt;width:15pt;height:3.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gqjqgIAACwFAAAOAAAAZHJzL2Uyb0RvYy54bWysVM1uEzEQviPxDpbvdLMhpW3UTRUaBSFV&#10;bUSLena83h/Ja5uxk005AVeegjeokBASoPIKmzdi7N2kP/SEuHg9OzPfzHwz48OjVSXJUoAttUpo&#10;vNOjRCiu01LlCX17MX22T4l1TKVMaiUSeiUsPRo9fXJYm6Ho60LLVABBEGWHtUlo4ZwZRpHlhaiY&#10;3dFGKFRmGirmUIQ8SoHViF7JqN/rvYhqDakBzYW1+HfSKuko4GeZ4O4sy6xwRCYUc3PhhHDO/RmN&#10;DtkwB2aKkndpsH/IomKlwqBbqAlzjCyg/AuqKjloqzO3w3UV6SwruQg1YDVx70E15wUzItSC5Fiz&#10;pcn+P1h+upwBKdOEPt+jRLEKe9R8WX9af2i+NT+bH801ab42v1G8xu8NWX9Eef05qL83N80vgn5I&#10;Ym3sELHOzQw6yeLVM7LKoPJfrJWsAvFXW+LFyhGOP+OD3m4P28NRNdjdiw88ZHTra8C6V0JXxF8S&#10;qrTD+UjflHnhxgC6DtSz5Yl1rd/G3se1WpbptJQyCJDPjyWQJcN5GEz345eTLtQ9M6lIndD+7iAk&#10;xXAuM8kc5lcZZMqqnBImcxx47iDEvudtHwkSghcsFW1orBah22Q781DwPRxfxYTZonUJqs5FKo8n&#10;wnx3RfsGtJT721ynV9hX0O3AW8OnJaKdMOtmDHDCkWzcWneGRyY1Fqu7GyWFhveP/ff2OHiopaTG&#10;jUEi3i0YCErka4UjeRAPBn7FgoBd7KMAdzXzuxq1qI41NiHG98HwcPX2Tm6uGejqEpd77KOiiimO&#10;sVvKO+HYtZuMzwMX43Eww7UyzJ2oc8M9uOfJ83ixumRguvlxOHenerNdbPhgclpb76n0eOF0Voax&#10;uuUVW+UFXMnQtO758Dt/Vw5Wt4/c6A8AAAD//wMAUEsDBBQABgAIAAAAIQDTzlTX3AAAAAkBAAAP&#10;AAAAZHJzL2Rvd25yZXYueG1sTI/BTsMwDIbvSLxDZCRuLF0ZaylNJ4TECS6UXbhljdcUEqdqsq28&#10;Pd6JnSzbn35/rjezd+KIUxwCKVguMhBIXTAD9Qq2n693JYiYNBntAqGCX4ywaa6val2ZcKIPPLap&#10;FxxCsdIKbEpjJWXsLHodF2FE4t0+TF4nbqdemkmfONw7mWfZWno9EF+wesQXi91Pe/AKym/cv385&#10;ciXaNphtbt7m4lGp25v5+QlEwjn9w3DWZ3Vo2GkXDmSicAry1cOSUQXrgisDeXEe7BQUq3uQTS0v&#10;P2j+AAAA//8DAFBLAQItABQABgAIAAAAIQC2gziS/gAAAOEBAAATAAAAAAAAAAAAAAAAAAAAAABb&#10;Q29udGVudF9UeXBlc10ueG1sUEsBAi0AFAAGAAgAAAAhADj9If/WAAAAlAEAAAsAAAAAAAAAAAAA&#10;AAAALwEAAF9yZWxzLy5yZWxzUEsBAi0AFAAGAAgAAAAhAJRWCqOqAgAALAUAAA4AAAAAAAAAAAAA&#10;AAAALgIAAGRycy9lMm9Eb2MueG1sUEsBAi0AFAAGAAgAAAAhANPOVNfcAAAACQEAAA8AAAAAAAAA&#10;AAAAAAAABAUAAGRycy9kb3ducmV2LnhtbFBLBQYAAAAABAAEAPMAAAAN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68511A25" wp14:editId="0A64F54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251460</wp:posOffset>
                      </wp:positionV>
                      <wp:extent cx="190500" cy="45719"/>
                      <wp:effectExtent l="19050" t="19050" r="38100" b="31115"/>
                      <wp:wrapNone/>
                      <wp:docPr id="38" name="Стрелка вправо с вырезом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50323F" id="Стрелка вправо с вырезом 38" o:spid="_x0000_s1026" type="#_x0000_t94" style="position:absolute;margin-left:162.85pt;margin-top:19.8pt;width:15pt;height:3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Q78qAIAACwFAAAOAAAAZHJzL2Uyb0RvYy54bWysVM1u1DAQviPxDpbvNJtlC+2q2WrpahFS&#10;1Va0qGev4ySWHI+xvZstJ+DKU/AGFRJCAlReIftGjJ30F06Ii+PJzHwz882M9/bXtSIrYZ0EndF0&#10;a0CJ0BxyqcuMvjmbP9mhxHmmc6ZAi4xeCEf3J48f7TVmLIZQgcqFJQii3bgxGa28N+MkcbwSNXNb&#10;YIRGZQG2Zh5FWya5ZQ2i1yoZDgbPkgZsbixw4Rz+nXVKOon4RSG4Py4KJzxRGcXcfDxtPBfhTCZ7&#10;bFxaZirJ+zTYP2RRM6kx6A3UjHlGllb+AVVLbsFB4bc41AkUheQi1oDVpIMH1ZxWzIhYC5LjzA1N&#10;7v/B8qPViSUyz+hT7JRmNfao/bz5uHnffm1/tN/bS9J+aX+heInfK7L5gPLmU1R/a6/anwT9kMTG&#10;uDFinZoT20sOr4GRdWHr8MVayToSf3FDvFh7wvFnujvYHmB7OKpG28/T3QCZ3Poa6/xLATUJl4xq&#10;8Dgf+WtZVn5qLTSRerY6dL7zu7YPcR0omc+lUlGw5eJAWbJiOA+j+U76YtaHumemNGkyOtwexaQY&#10;zmWhmMf8aoNMOV1SwlSJA8+9jbHvebu/BInBK5aLLjRWi9Bdsr15LPgeTqhixlzVuURV76J0wBNx&#10;vvuiQwM6ysNtAfkF9tVCN/DO8LlEtEPm/AmzOOFINm6tP8ajUIDFQn+jpAL77m//gz0OHmopaXBj&#10;kIi3S2YFJeqVxpHcTUejsGJRwC4OUbB3NYu7Gr2sDwCbkOL7YHi8Bnuvrq+Fhfocl3saoqKKaY6x&#10;O8p74cB3m4zPAxfTaTTDtTLMH+pTwwN44CnweLY+Z9b08+Nx7o7gervY+MHkdLbBU8N06aGQcaxu&#10;ecVWBQFXMjatfz7Czt+Vo9XtIzf5DQAA//8DAFBLAwQUAAYACAAAACEAa5jkJtwAAAAJAQAADwAA&#10;AGRycy9kb3ducmV2LnhtbEyPPU/DMBCGdyT+g3VIbNQhpWka4lQIiQkWQhc2N77GAfscxW4b/j3X&#10;Cbb7ePTec/V29k6ccIpDIAX3iwwEUhfMQL2C3cfLXQkiJk1Gu0Co4AcjbJvrq1pXJpzpHU9t6gWH&#10;UKy0ApvSWEkZO4tex0UYkXh3CJPXidupl2bSZw73TuZZVkivB+ILVo/4bLH7bo9eQfmFh7dPR65E&#10;2wazy83rvN4odXszPz2CSDinPxgu+qwODTvtw5FMFE7BMl+tGeViU4BgYLm6DPYKHooSZFPL/x80&#10;vwAAAP//AwBQSwECLQAUAAYACAAAACEAtoM4kv4AAADhAQAAEwAAAAAAAAAAAAAAAAAAAAAAW0Nv&#10;bnRlbnRfVHlwZXNdLnhtbFBLAQItABQABgAIAAAAIQA4/SH/1gAAAJQBAAALAAAAAAAAAAAAAAAA&#10;AC8BAABfcmVscy8ucmVsc1BLAQItABQABgAIAAAAIQDkAQ78qAIAACwFAAAOAAAAAAAAAAAAAAAA&#10;AC4CAABkcnMvZTJvRG9jLnhtbFBLAQItABQABgAIAAAAIQBrmOQm3AAAAAk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гякуцуки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 w:rsidR="00AE49EA"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 w:rsidR="00AE49E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E49EA"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 w:rsidR="00AE49EA">
              <w:rPr>
                <w:rFonts w:ascii="Times New Roman" w:hAnsi="Times New Roman"/>
                <w:sz w:val="24"/>
                <w:szCs w:val="24"/>
              </w:rPr>
              <w:t xml:space="preserve"> ИТИ, 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5 раз каждое ката.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►на кулаках «кузнечиком» (с постановкой рук на ширине плеч)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20 сек. по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20 сек. по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20 секунд затем возврат в И.П. «Кошка лезет под забор» - 5 подходов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</w:t>
            </w:r>
            <w:proofErr w:type="spellStart"/>
            <w:r w:rsidR="00AE49EA">
              <w:rPr>
                <w:rFonts w:ascii="Times New Roman" w:hAnsi="Times New Roman"/>
                <w:sz w:val="24"/>
                <w:szCs w:val="24"/>
              </w:rPr>
              <w:t>пальцах</w:t>
            </w:r>
            <w:r>
              <w:rPr>
                <w:rFonts w:ascii="Times New Roman" w:hAnsi="Times New Roman"/>
                <w:sz w:val="24"/>
                <w:szCs w:val="24"/>
              </w:rPr>
              <w:t>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E49E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 секунд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FE64C2" w:rsidRPr="00866B77" w:rsidRDefault="00FE64C2" w:rsidP="00FE64C2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E64C2" w:rsidRDefault="004A6560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«Понятие режима дня». Задание составить личный режим дня.</w:t>
            </w:r>
            <w:r>
              <w:t xml:space="preserve"> </w:t>
            </w:r>
            <w:r w:rsidRPr="00BB4141">
              <w:rPr>
                <w:rFonts w:ascii="Times New Roman" w:hAnsi="Times New Roman"/>
                <w:sz w:val="24"/>
                <w:szCs w:val="24"/>
              </w:rPr>
              <w:t>https://youtu.be/kOpov60CXnw</w:t>
            </w:r>
          </w:p>
        </w:tc>
        <w:tc>
          <w:tcPr>
            <w:tcW w:w="1300" w:type="dxa"/>
          </w:tcPr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FE64C2" w:rsidRDefault="00FE64C2" w:rsidP="00FE64C2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E49EA" w:rsidTr="00BB0260">
        <w:tc>
          <w:tcPr>
            <w:tcW w:w="54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455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.04.2020 г.</w:t>
            </w:r>
          </w:p>
        </w:tc>
        <w:tc>
          <w:tcPr>
            <w:tcW w:w="5285" w:type="dxa"/>
          </w:tcPr>
          <w:p w:rsidR="00AE49EA" w:rsidRPr="00345F74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1B63AE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6-5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№5-№6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7862686" wp14:editId="7080E5CE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594360</wp:posOffset>
                      </wp:positionV>
                      <wp:extent cx="190500" cy="45719"/>
                      <wp:effectExtent l="19050" t="19050" r="38100" b="31115"/>
                      <wp:wrapNone/>
                      <wp:docPr id="39" name="Стрелка вправо с вырезом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CAD4FD" id="Стрелка вправо с вырезом 39" o:spid="_x0000_s1026" type="#_x0000_t94" style="position:absolute;margin-left:161.4pt;margin-top:46.8pt;width:15pt;height:3.6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tG7pwIAACwFAAAOAAAAZHJzL2Uyb0RvYy54bWysVN1u0zAUvkfiHSzfs7Slg61aOpVVRUjT&#10;NrGhXbuO00RybGO7S8cVcMtT8AYTEkICNF4hfSM+O9n/rhA3jk/O/3e+453dVSXJmbCu1Cql/Y0e&#10;JUJxnZVqkdJ3J7NnW5Q4z1TGpFYipefC0d3x0yc7tRmJgS60zIQlCKLcqDYpLbw3oyRxvBAVcxva&#10;CAVlrm3FPES7SDLLakSvZDLo9V4ktbaZsZoL5/B32irpOMbPc8H9YZ474YlMKWrz8bTxnIczGe+w&#10;0cIyU5S8K4P9QxUVKxWSXoeaMs/I0pYPQlUlt9rp3G9wXSU6z0suYg/opt+7181xwYyIvQAcZ65h&#10;cv8vLD84O7KkzFL6fJsSxSrMqPm6/rz+2HxvfjU/mwvSfGv+QLzA95KsP0Fef4nqH81l85vADyDW&#10;xo0Q69gc2U5yuAZEVrmtwhe9klUE/vwaeLHyhONnf7u32cN4OFTDzZf9GDK58TXW+ddCVyRcUqq0&#10;Bz+yt+Wi8BNrdR2hZ2f7ziM5/K7sQ16nZZnNSimjYBfzPWnJGQMfhrOt/qtpqB4ud8ykInVKB5vD&#10;WBQDL3PJPOqrDJByakEJkwsQnnsbc9/xdo8kickLlok2NbpF6C5za/6witDFlLmidYkpOhepQjwR&#10;+d01HQbQQh5uc52dY65Wt4R3hs9KRNtnzh8xC4YDbGytP8SRS41mdXejpND2w2P/gz2IBy0lNTYG&#10;QLxfMisokW8UKLndHw7DikUBUxxAsLc189sataz2NIbQx/tgeLwGey+vrrnV1SmWexKyQsUUR+4W&#10;8k7Y8+0m43ngYjKJZlgrw/y+OjY8BA84BRxPVqfMmo4/Hrw70FfbxUb3mNPaBk+lJ0uv8zLS6gZX&#10;jCoIWMk4tO75CDt/W45WN4/c+C8AAAD//wMAUEsDBBQABgAIAAAAIQBOgjSH3AAAAAoBAAAPAAAA&#10;ZHJzL2Rvd25yZXYueG1sTI/BTsMwDIbvSLxDZCRuLKUVoytNJ4TEaVzoduGWNV5TSJyqybbu7fFO&#10;cLT96ff31+vZO3HCKQ6BFDwuMhBIXTAD9Qp22/eHEkRMmox2gVDBBSOsm9ubWlcmnOkTT23qBYdQ&#10;rLQCm9JYSRk7i17HRRiR+HYIk9eJx6mXZtJnDvdO5lm2lF4PxB+sHvHNYvfTHr2C8hsPH1+OXIm2&#10;DWaXm838vFLq/m5+fQGRcE5/MFz1WR0adtqHI5konIIiz1k9KVgVSxAMFE/XxZ7JLCtBNrX8X6H5&#10;BQAA//8DAFBLAQItABQABgAIAAAAIQC2gziS/gAAAOEBAAATAAAAAAAAAAAAAAAAAAAAAABbQ29u&#10;dGVudF9UeXBlc10ueG1sUEsBAi0AFAAGAAgAAAAhADj9If/WAAAAlAEAAAsAAAAAAAAAAAAAAAAA&#10;LwEAAF9yZWxzLy5yZWxzUEsBAi0AFAAGAAgAAAAhAJJa0bunAgAALAUAAA4AAAAAAAAAAAAAAAAA&#10;LgIAAGRycy9lMm9Eb2MueG1sUEsBAi0AFAAGAAgAAAAhAE6CNIfcAAAACgEAAA8AAAAAAAAAAAAA&#10;AAAAAQUAAGRycy9kb3ducmV2LnhtbFBLBQYAAAAABAAEAPMAAAAKBgAAAAA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1BFCFBCF" wp14:editId="5355044C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426085</wp:posOffset>
                      </wp:positionV>
                      <wp:extent cx="190500" cy="45719"/>
                      <wp:effectExtent l="19050" t="19050" r="38100" b="31115"/>
                      <wp:wrapNone/>
                      <wp:docPr id="40" name="Стрелка вправо с вырезом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C89933" id="Стрелка вправо с вырезом 40" o:spid="_x0000_s1026" type="#_x0000_t94" style="position:absolute;margin-left:122.55pt;margin-top:33.55pt;width:15pt;height:3.6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GI2pQIAACwFAAAOAAAAZHJzL2Uyb0RvYy54bWysVM1u1DAQviPxDpbvNJvVFtpVs9XS1SKk&#10;qq1oUc9ex0ksOR5jezdbTsCVp+ANKiSEBKi8QvaNGDvpLz0hLo4n8//NN97bX9eKrIR1EnRG060B&#10;JUJzyKUuM/r2bP5shxLnmc6ZAi0yeiEc3Z88fbLXmLEYQgUqF5ZgEO3Gjclo5b0ZJ4njlaiZ2wIj&#10;NCoLsDXzKNoyyS1rMHqtkuFg8DxpwObGAhfO4d9Zp6STGL8oBPfHReGEJyqjWJuPp43nIpzJZI+N&#10;S8tMJXlfBvuHKmomNSa9CTVjnpGllX+FqiW34KDwWxzqBIpCchF7wG7SwYNuTitmROwFwXHmBib3&#10;/8Lyo9WJJTLP6Ajh0azGGbVfNp82H9pv7c/2R3tJ2q/tbxQv8XtFNh9R3nyO6u/tVfuLoB+C2Bg3&#10;xlin5sT2ksNrQGRd2Dp8sVeyjsBf3AAv1p5w/JnuDrYHmJ+jarT9It0NIZNbX2OdfyWgJuGSUQ0e&#10;+ZG/kWXlp9ZCE6Fnq0PnO79r+5DXgZL5XCoVBVsuDpQlK4Z8GM130pezPtU9M6VJk9Hh9igWxZCX&#10;hWIe66sNIuV0SQlTJRKeextz3/N2jySJySuWiy41douhu2J789jwvTihixlzVecSVb2L0iGeiPzu&#10;mw4D6CAPtwXkFzhXCx3hneFzidEOmfMnzCLDEWzcWn+MR6EAm4X+RkkF9v1j/4M9Eg+1lDS4MQjE&#10;uyWzghL1WiMld9NR4JCPAk5xiIK9q1nc1ehlfQA4hBTfB8PjNdh7dX0tLNTnuNzTkBVVTHPM3UHe&#10;Cwe+22R8HriYTqMZrpVh/lCfGh6CB5wCjmfrc2ZNzx+PvDuC6+1i4wfM6WyDp4bp0kMhI61uccVR&#10;BQFXMg6tfz7Czt+Vo9XtIzf5AwAA//8DAFBLAwQUAAYACAAAACEA085U19wAAAAJAQAADwAAAGRy&#10;cy9kb3ducmV2LnhtbEyPwU7DMAyG70i8Q2QkbixdGWspTSeExAkulF24ZY3XFBKnarKtvD3eiZ0s&#10;259+f643s3fiiFMcAilYLjIQSF0wA/UKtp+vdyWImDQZ7QKhgl+MsGmur2pdmXCiDzy2qRccQrHS&#10;CmxKYyVl7Cx6HRdhROLdPkxeJ26nXppJnzjcO5ln2Vp6PRBfsHrEF4vdT3vwCspv3L9/OXIl2jaY&#10;bW7e5uJRqdub+fkJRMI5/cNw1md1aNhpFw5konAK8tXDklEF64IrA3lxHuwUFKt7kE0tLz9o/gAA&#10;AP//AwBQSwECLQAUAAYACAAAACEAtoM4kv4AAADhAQAAEwAAAAAAAAAAAAAAAAAAAAAAW0NvbnRl&#10;bnRfVHlwZXNdLnhtbFBLAQItABQABgAIAAAAIQA4/SH/1gAAAJQBAAALAAAAAAAAAAAAAAAAAC8B&#10;AABfcmVscy8ucmVsc1BLAQItABQABgAIAAAAIQCr7GI2pQIAACwFAAAOAAAAAAAAAAAAAAAAAC4C&#10;AABkcnMvZTJvRG9jLnhtbFBLAQItABQABgAIAAAAIQDTzlTX3AAAAAkBAAAPAAAAAAAAAAAAAAAA&#10;AP8EAABkcnMvZG93bnJldi54bWxQSwUGAAAAAAQABADzAAAACAYAAAAA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F92B81D" wp14:editId="3AAE2EF1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251460</wp:posOffset>
                      </wp:positionV>
                      <wp:extent cx="190500" cy="45719"/>
                      <wp:effectExtent l="19050" t="19050" r="38100" b="31115"/>
                      <wp:wrapNone/>
                      <wp:docPr id="41" name="Стрелка вправо с вырезом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BFCAF" id="Стрелка вправо с вырезом 41" o:spid="_x0000_s1026" type="#_x0000_t94" style="position:absolute;margin-left:162.85pt;margin-top:19.8pt;width:15pt;height:3.6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71xpgIAACwFAAAOAAAAZHJzL2Uyb0RvYy54bWysVM1u1DAQviPxDpbvNJvVFtpVs9XS1SKk&#10;qq1oUc9ex0ksOR5jezdbTsCVp+ANKiSEBKi8QvaNGDvpLz0hLo4n8//NN97bX9eKrIR1EnRG060B&#10;JUJzyKUuM/r2bP5shxLnmc6ZAi0yeiEc3Z88fbLXmLEYQgUqF5ZgEO3Gjclo5b0ZJ4njlaiZ2wIj&#10;NCoLsDXzKNoyyS1rMHqtkuFg8DxpwObGAhfO4d9Zp6STGL8oBPfHReGEJyqjWJuPp43nIpzJZI+N&#10;S8tMJXlfBvuHKmomNSa9CTVjnpGllX+FqiW34KDwWxzqBIpCchF7wG7SwYNuTitmROwFwXHmBib3&#10;/8Lyo9WJJTLP6CilRLMaZ9R+2XzafGi/tT/bH+0lab+2v1G8xO8V2XxEefM5qr+3V+0vgn4IYmPc&#10;GGOdmhPbSw6vAZF1YevwxV7JOgJ/cQO8WHvC8We6O9ge4Hg4qkbbL9LdEDK59TXW+VcCahIuGdXg&#10;kR/5G1lWfmotNBF6tjp0vvO7tg95HSiZz6VSUbDl4kBZsmLIh9F8J30561PdM1OaNBkdbo9iUQx5&#10;WSjmsb7aIFJOl5QwVSLhubcx9z1v90iSmLxiuehSY7cYuiu2N48N34sTupgxV3UuUdW7KB3iicjv&#10;vukwgA7ycFtAfoFztdAR3hk+lxjtkDl/wiwyHMHGrfXHeBQKsFnob5RUYN8/9j/YI/FQS0mDG4NA&#10;vFsyKyhRrzVScjcdjcKKRQGnOETB3tUs7mr0sj4AHAKyDquL12Dv1fW1sFCf43JPQ1ZUMc0xdwd5&#10;Lxz4bpPxeeBiOo1muFaG+UN9angIHnAKOJ6tz5k1PX888u4IrreLjR8wp7MNnhqmSw+FjLS6xRVH&#10;FQRcyTi0/vkIO39Xjla3j9zkDwAAAP//AwBQSwMEFAAGAAgAAAAhAGuY5CbcAAAACQEAAA8AAABk&#10;cnMvZG93bnJldi54bWxMjz1PwzAQhnck/oN1SGzUIaVpGuJUCIkJFkIXNje+xgH7HMVuG/491wm2&#10;+3j03nP1dvZOnHCKQyAF94sMBFIXzEC9gt3Hy10JIiZNRrtAqOAHI2yb66taVyac6R1PbeoFh1Cs&#10;tAKb0lhJGTuLXsdFGJF4dwiT14nbqZdm0mcO907mWVZIrwfiC1aP+Gyx+26PXkH5hYe3T0euRNsG&#10;s8vN67zeKHV7Mz89gkg4pz8YLvqsDg077cORTBROwTJfrRnlYlOAYGC5ugz2Ch6KEmRTy/8fNL8A&#10;AAD//wMAUEsBAi0AFAAGAAgAAAAhALaDOJL+AAAA4QEAABMAAAAAAAAAAAAAAAAAAAAAAFtDb250&#10;ZW50X1R5cGVzXS54bWxQSwECLQAUAAYACAAAACEAOP0h/9YAAACUAQAACwAAAAAAAAAAAAAAAAAv&#10;AQAAX3JlbHMvLnJlbHNQSwECLQAUAAYACAAAACEA3be9caYCAAAsBQAADgAAAAAAAAAAAAAAAAAu&#10;AgAAZHJzL2Uyb0RvYy54bWxQSwECLQAUAAYACAAAACEAa5jkJtwAAAAJAQAADwAAAAAAAAAAAAAA&#10;AAAABQAAZHJzL2Rvd25yZXYueG1sUEsFBgAAAAAEAAQA8wAAAAkGAAAAAA==&#10;" adj="19008" fillcolor="#4f81bd" strokecolor="#385d8a" strokeweight="2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гякуцуки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НИ – 5 раз каждое ката.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 руки в упоре, локти назад, ноги выпрямлены – прогиб в спине «Кобра» 20 сек. по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20 сек. по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20 секунд затем возврат в И.П. «Кошка лезет под забор» - 5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Планка в упоре лежа на пальцах - 60 секунд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 w:rsid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Запрещенные методы</w:t>
            </w:r>
            <w:r w:rsidR="004A6560"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="004A6560" w:rsidRPr="004A6560">
              <w:rPr>
                <w:u w:val="single"/>
              </w:rPr>
              <w:t xml:space="preserve"> </w:t>
            </w:r>
            <w:r w:rsidR="004A6560"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</w:t>
            </w:r>
            <w:r w:rsidR="004A6560"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анипуляции с кровью и ее компонентами;</w:t>
            </w:r>
            <w:r w:rsidR="004A6560"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4A6560"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химические и физические манипуляции; генный допинг</w:t>
            </w:r>
            <w:r w:rsidR="004A6560"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»: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="004A6560" w:rsidRPr="004A6560">
              <w:rPr>
                <w:rFonts w:ascii="Times New Roman" w:hAnsi="Times New Roman"/>
                <w:sz w:val="24"/>
                <w:szCs w:val="24"/>
              </w:rPr>
              <w:t>https://youtu.be/GyIWjX0JMSE</w:t>
            </w:r>
          </w:p>
        </w:tc>
        <w:tc>
          <w:tcPr>
            <w:tcW w:w="130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E49EA" w:rsidTr="00BB0260">
        <w:tc>
          <w:tcPr>
            <w:tcW w:w="54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455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.04.2020г.</w:t>
            </w:r>
          </w:p>
        </w:tc>
        <w:tc>
          <w:tcPr>
            <w:tcW w:w="5285" w:type="dxa"/>
          </w:tcPr>
          <w:p w:rsidR="00AE49EA" w:rsidRPr="00345F74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1B63AE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-ката на 8-5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пвт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45A39">
              <w:rPr>
                <w:rFonts w:ascii="Times New Roman" w:hAnsi="Times New Roman"/>
                <w:sz w:val="24"/>
                <w:szCs w:val="24"/>
              </w:rPr>
              <w:t>6-№7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(варианты миги/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)–5р./сторону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8CE450C" wp14:editId="2C3BAF68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594360</wp:posOffset>
                      </wp:positionV>
                      <wp:extent cx="190500" cy="45719"/>
                      <wp:effectExtent l="19050" t="19050" r="38100" b="31115"/>
                      <wp:wrapNone/>
                      <wp:docPr id="42" name="Стрелка вправо с вырезом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9ED98" id="Стрелка вправо с вырезом 42" o:spid="_x0000_s1026" type="#_x0000_t94" style="position:absolute;margin-left:161.4pt;margin-top:46.8pt;width:15pt;height:3.6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ty5qAIAACwFAAAOAAAAZHJzL2Uyb0RvYy54bWysVM1u1DAQviPxDpbvNJvVFtpVs9XS1SKk&#10;qq1oUc9ex0ksObYZezdbTsCVp+ANKiSEBKi8QvaNGDvpLz0hLo4nM/PNzDcz3ttf14qsBDhpdEbT&#10;rQElQnOTS11m9O3Z/NkOJc4znTNltMjohXB0f/L0yV5jx2JoKqNyAQRBtBs3NqOV93acJI5XomZu&#10;y1ihUVkYqJlHEcokB9Ygeq2S4WDwPGkM5BYMF87h31mnpJOIXxSC++OicMITlVHMzccT4rkIZzLZ&#10;Y+MSmK0k79Ng/5BFzaTGoDdQM+YZWYL8C6qWHIwzhd/ipk5MUUguYg1YTTp4UM1pxayItSA5zt7Q&#10;5P4fLD9anQCReUZHQ0o0q7FH7ZfNp82H9lv7s/3RXpL2a/sbxUv8XpHNR5Q3n6P6e3vV/iLohyQ2&#10;1o0R69SeQC85vAZG1gXU4Yu1knUk/uKGeLH2hOPPdHewPcD2cFSNtl+kuwEyufW14PwrYWoSLhnV&#10;xuN85G9kWfkpgGki9Wx16Hznd20f4jqjZD6XSkUBysWBArJiOA+j+U76ctaHumemNGkyOtwexaQY&#10;zmWhmMf8aotMOV1SwlSJA889xNj3vN0jQWLwiuWiC43VInSXbG8eC76HE6qYMVd1LlHVuygd8ESc&#10;777o0ICO8nBbmPwC+wqmG3hn+Vwi2iFz/oQBTjiSjVvrj/EolMFiTX+jpDLw/rH/wR4HD7WUNLgx&#10;SMS7JQNBiXqtcSR309EorFgUsItDFOCuZnFXo5f1gcEmpPg+WB6vwd6r62sBpj7H5Z6GqKhimmPs&#10;jvJeOPDdJuPzwMV0Gs1wrSzzh/rU8gAeeAo8nq3PGdh+fjzO3ZG53i42fjA5nW3w1Ga69KaQcaxu&#10;ecVWBQFXMjatfz7Czt+Vo9XtIzf5AwAA//8DAFBLAwQUAAYACAAAACEAToI0h9wAAAAKAQAADwAA&#10;AGRycy9kb3ducmV2LnhtbEyPwU7DMAyG70i8Q2QkbiylFaMrTSeExGlc6HbhljVeU0icqsm27u3x&#10;TnC0/en399fr2TtxwikOgRQ8LjIQSF0wA/UKdtv3hxJETJqMdoFQwQUjrJvbm1pXJpzpE09t6gWH&#10;UKy0ApvSWEkZO4tex0UYkfh2CJPXicepl2bSZw73TuZZtpReD8QfrB7xzWL30x69gvIbDx9fjlyJ&#10;tg1ml5vN/LxS6v5ufn0BkXBOfzBc9VkdGnbahyOZKJyCIs9ZPSlYFUsQDBRP18WeySwrQTa1/F+h&#10;+QUAAP//AwBQSwECLQAUAAYACAAAACEAtoM4kv4AAADhAQAAEwAAAAAAAAAAAAAAAAAAAAAAW0Nv&#10;bnRlbnRfVHlwZXNdLnhtbFBLAQItABQABgAIAAAAIQA4/SH/1gAAAJQBAAALAAAAAAAAAAAAAAAA&#10;AC8BAABfcmVscy8ucmVsc1BLAQItABQABgAIAAAAIQBHWty5qAIAACwFAAAOAAAAAAAAAAAAAAAA&#10;AC4CAABkcnMvZTJvRG9jLnhtbFBLAQItABQABgAIAAAAIQBOgjSH3AAAAAoBAAAPAAAAAAAAAAAA&#10;AAAAAAIFAABkcnMvZG93bnJldi54bWxQSwUGAAAAAAQABADzAAAACwYAAAAA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8C4FEA7" wp14:editId="086A064B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426085</wp:posOffset>
                      </wp:positionV>
                      <wp:extent cx="190500" cy="45719"/>
                      <wp:effectExtent l="19050" t="19050" r="38100" b="31115"/>
                      <wp:wrapNone/>
                      <wp:docPr id="43" name="Стрелка вправо с вырезом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C25D56" id="Стрелка вправо с вырезом 43" o:spid="_x0000_s1026" type="#_x0000_t94" style="position:absolute;margin-left:122.55pt;margin-top:33.55pt;width:15pt;height: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QP+qQIAACwFAAAOAAAAZHJzL2Uyb0RvYy54bWysVM1u1DAQviPxDpbvNJtlC+2q2WrpahFS&#10;1Va0qGev4ySWHNuMvZstJ+DKU/AGFRJCAlReIftGjJ30F06Ii+PJzHwz882M9/bXtSIrAU4andF0&#10;a0CJ0NzkUpcZfXM2f7JDifNM50wZLTJ6IRzdnzx+tNfYsRiayqhcAEEQ7caNzWjlvR0nieOVqJnb&#10;MlZoVBYGauZRhDLJgTWIXqtkOBg8SxoDuQXDhXP4d9Yp6STiF4Xg/rgonPBEZRRz8/GEeC7CmUz2&#10;2LgEZivJ+zTYP2RRM6kx6A3UjHlGliD/gKolB+NM4be4qRNTFJKLWANWkw4eVHNaMStiLUiOszc0&#10;uf8Hy49WJ0BkntHRU0o0q7FH7efNx8379mv7o/3eXpL2S/sLxUv8XpHNB5Q3n6L6W3vV/iTohyQ2&#10;1o0R69SeQC85vAZG1gXU4Yu1knUk/uKGeLH2hOPPdHewPcD2cFSNtp+nuwEyufW14PxLYWoSLhnV&#10;xuN85K9lWfkpgGki9Wx16Hznd20f4jqjZD6XSkUBysWBArJiOA+j+U76YtaHumemNGkyOtwexaQY&#10;zmWhmMf8aotMOV1SwlSJA889xNj3vN1fgsTgFctFFxqrRegu2d48FnwPJ1QxY67qXKKqd1E64Ik4&#10;333RoQEd5eG2MPkF9hVMN/DO8rlEtEPm/AkDnHAkG7fWH+NRKIPFmv5GSWXg3d/+B3scPNRS0uDG&#10;IBFvlwwEJeqVxpHcTUejsGJRwC4OUYC7msVdjV7WBwabkOL7YHm8Bnuvrq8FmPocl3saoqKKaY6x&#10;O8p74cB3m4zPAxfTaTTDtbLMH+pTywN44CnweLY+Z2D7+fE4d0fmervY+MHkdLbBU5vp0ptCxrG6&#10;5RVbFQRcydi0/vkIO39Xjla3j9zkNwAAAP//AwBQSwMEFAAGAAgAAAAhANPOVNfcAAAACQEAAA8A&#10;AABkcnMvZG93bnJldi54bWxMj8FOwzAMhu9IvENkJG4sXRlrKU0nhMQJLpRduGWN1xQSp2qyrbw9&#10;3omdLNuffn+uN7N34ohTHAIpWC4yEEhdMAP1Crafr3cliJg0Ge0CoYJfjLBprq9qXZlwog88tqkX&#10;HEKx0gpsSmMlZewseh0XYUTi3T5MXidup16aSZ843DuZZ9laej0QX7B6xBeL3U978ArKb9y/fzly&#10;Jdo2mG1u3ubiUanbm/n5CUTCOf3DcNZndWjYaRcOZKJwCvLVw5JRBeuCKwN5cR7sFBSre5BNLS8/&#10;aP4AAAD//wMAUEsBAi0AFAAGAAgAAAAhALaDOJL+AAAA4QEAABMAAAAAAAAAAAAAAAAAAAAAAFtD&#10;b250ZW50X1R5cGVzXS54bWxQSwECLQAUAAYACAAAACEAOP0h/9YAAACUAQAACwAAAAAAAAAAAAAA&#10;AAAvAQAAX3JlbHMvLnJlbHNQSwECLQAUAAYACAAAACEAMQED/qkCAAAsBQAADgAAAAAAAAAAAAAA&#10;AAAuAgAAZHJzL2Uyb0RvYy54bWxQSwECLQAUAAYACAAAACEA085U19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66801282" wp14:editId="5A52E5F5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251460</wp:posOffset>
                      </wp:positionV>
                      <wp:extent cx="190500" cy="45719"/>
                      <wp:effectExtent l="19050" t="19050" r="38100" b="31115"/>
                      <wp:wrapNone/>
                      <wp:docPr id="44" name="Стрелка вправо с вырезом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5E39D1" id="Стрелка вправо с вырезом 44" o:spid="_x0000_s1026" type="#_x0000_t94" style="position:absolute;margin-left:162.85pt;margin-top:19.8pt;width:15pt;height:3.6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27yqQIAACwFAAAOAAAAZHJzL2Uyb0RvYy54bWysVM1uEzEQviPxDpbvdLPRFtoomyo0CkKq&#10;2ooW9ex4vT+S12NsJ5tyAq48BW9QISEkQOUVNm/E2LtNf+gJcfF6dma+mflmxuODdS3JShhbgUpp&#10;vDOgRCgOWaWKlL49nz/bo8Q6pjImQYmUXgpLDyZPn4wbPRJDKEFmwhAEUXbU6JSWzulRFFleiprZ&#10;HdBCoTIHUzOHoimizLAG0WsZDQeD51EDJtMGuLAW/846JZ0E/DwX3J3kuRWOyJRibi6cJpwLf0aT&#10;MRsVhumy4n0a7B+yqFmlMOgWasYcI0tT/QVVV9yAhdztcKgjyPOKi1ADVhMPHlRzVjItQi1IjtVb&#10;muz/g+XHq1NDqiylSUKJYjX2qP2y+bT50H5rf7Y/2ivSfm1/o3iF32uy+Yjy5nNQf2+v218E/ZDE&#10;RtsRYp3pU9NLFq+ekXVuav/FWsk6EH+5JV6sHeH4M94f7A6wPRxVye6LeN9DRre+2lj3SkBN/CWl&#10;ChzOR/amKko3NQaaQD1bHVnX+d3Y+7gWZJXNKymDYIrFoTRkxXAekvle/HLWh7pnJhVpUjrcTUJS&#10;DOcyl8xhfrVGpqwqKGGywIHnzoTY97ztI0FC8JJloguN1SJ0l2xvHgq+h+OrmDFbdi5B1btI5fFE&#10;mO++aN+AjnJ/W0B2iX010A281XxeIdoRs+6UGZxwJBu31p3gkUvAYqG/UVKCef/Yf2+Pg4daShrc&#10;GCTi3ZIZQYl8rXAk9+Mk8SsWBOziEAVzV7O4q1HL+hCwCTG+D5qHq7d38uaaG6gvcLmnPiqqmOIY&#10;u6O8Fw5dt8n4PHAxnQYzXCvN3JE609yDe548j+frC2Z0Pz8O5+4YbraLjR5MTmfrPRVMlw7yKozV&#10;La/YKi/gSoam9c+H3/m7crC6feQmfwAAAP//AwBQSwMEFAAGAAgAAAAhAGuY5CbcAAAACQEAAA8A&#10;AABkcnMvZG93bnJldi54bWxMjz1PwzAQhnck/oN1SGzUIaVpGuJUCIkJFkIXNje+xgH7HMVuG/49&#10;1wm2+3j03nP1dvZOnHCKQyAF94sMBFIXzEC9gt3Hy10JIiZNRrtAqOAHI2yb66taVyac6R1PbeoF&#10;h1CstAKb0lhJGTuLXsdFGJF4dwiT14nbqZdm0mcO907mWVZIrwfiC1aP+Gyx+26PXkH5hYe3T0eu&#10;RNsGs8vN67zeKHV7Mz89gkg4pz8YLvqsDg077cORTBROwTJfrRnlYlOAYGC5ugz2Ch6KEmRTy/8f&#10;NL8AAAD//wMAUEsBAi0AFAAGAAgAAAAhALaDOJL+AAAA4QEAABMAAAAAAAAAAAAAAAAAAAAAAFtD&#10;b250ZW50X1R5cGVzXS54bWxQSwECLQAUAAYACAAAACEAOP0h/9YAAACUAQAACwAAAAAAAAAAAAAA&#10;AAAvAQAAX3JlbHMvLnJlbHNQSwECLQAUAAYACAAAACEAModu8qkCAAAsBQAADgAAAAAAAAAAAAAA&#10;AAAuAgAAZHJzL2Uyb0RvYy54bWxQSwECLQAUAAYACAAAACEAa5jkJt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гякуцуки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САН –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раз каждое ката.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 подхода по 25-30 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►И.П. лежа на животе руки в упоре, локти назад, ноги выпрямлены – прогиб в спине «Кобра» 20 сек. по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лежа на животе, руки вперед выпрямлены, ноги выпрямлены – Прогиб в спине и подъем ног вверх «Лодочка» 20 сек. по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фиксацией в 20 секунд затем возврат в И.П. «Кошка лезет под забор» - 5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пальцах - 60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секунд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3C0030" w:rsidRDefault="00AE49EA" w:rsidP="003C003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</w:t>
            </w:r>
            <w:r w:rsidR="003C00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«Антидопинговый онлайн-курс для спортсмена от РУСАДА»</w:t>
            </w:r>
          </w:p>
          <w:p w:rsidR="00AE49EA" w:rsidRDefault="003C0030" w:rsidP="003C003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3C0030">
              <w:rPr>
                <w:rFonts w:ascii="Times New Roman" w:hAnsi="Times New Roman"/>
                <w:sz w:val="24"/>
                <w:szCs w:val="24"/>
              </w:rPr>
              <w:t>- https://youtu.be/Cvn9y9Tj_tE</w:t>
            </w:r>
          </w:p>
        </w:tc>
        <w:tc>
          <w:tcPr>
            <w:tcW w:w="130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90 мин.</w:t>
            </w:r>
          </w:p>
        </w:tc>
      </w:tr>
      <w:tr w:rsidR="00AE49EA" w:rsidTr="00BB0260">
        <w:tc>
          <w:tcPr>
            <w:tcW w:w="54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455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</w:t>
            </w:r>
            <w:r>
              <w:rPr>
                <w:rFonts w:ascii="Times New Roman" w:hAnsi="Times New Roman"/>
                <w:sz w:val="24"/>
                <w:szCs w:val="24"/>
              </w:rPr>
              <w:t>.04.2020 г</w:t>
            </w:r>
          </w:p>
        </w:tc>
        <w:tc>
          <w:tcPr>
            <w:tcW w:w="5285" w:type="dxa"/>
          </w:tcPr>
          <w:p w:rsidR="00AE49EA" w:rsidRPr="00345F74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1.Комплекс ОРУ.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1B63AE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63AE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2. Комплекс СФП: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Рэнраку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45A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-№</w:t>
            </w:r>
            <w:r w:rsidR="00445A39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(варианты миги/</w:t>
            </w:r>
            <w:proofErr w:type="spellStart"/>
            <w:r w:rsidR="00445A39"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 w:rsidR="00445A39">
              <w:rPr>
                <w:rFonts w:ascii="Times New Roman" w:hAnsi="Times New Roman"/>
                <w:sz w:val="24"/>
                <w:szCs w:val="24"/>
              </w:rPr>
              <w:t xml:space="preserve">)–3 </w:t>
            </w:r>
            <w:r>
              <w:rPr>
                <w:rFonts w:ascii="Times New Roman" w:hAnsi="Times New Roman"/>
                <w:sz w:val="24"/>
                <w:szCs w:val="24"/>
              </w:rPr>
              <w:t>р./сторону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165701A3" wp14:editId="22E68F9A">
                      <wp:simplePos x="0" y="0"/>
                      <wp:positionH relativeFrom="column">
                        <wp:posOffset>2049780</wp:posOffset>
                      </wp:positionH>
                      <wp:positionV relativeFrom="paragraph">
                        <wp:posOffset>594360</wp:posOffset>
                      </wp:positionV>
                      <wp:extent cx="190500" cy="45719"/>
                      <wp:effectExtent l="19050" t="19050" r="38100" b="31115"/>
                      <wp:wrapNone/>
                      <wp:docPr id="45" name="Стрелка вправо с вырезом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FF3A20" id="Стрелка вправо с вырезом 45" o:spid="_x0000_s1026" type="#_x0000_t94" style="position:absolute;margin-left:161.4pt;margin-top:46.8pt;width:15pt;height:3.6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LG1qQIAACwFAAAOAAAAZHJzL2Uyb0RvYy54bWysVM1uEzEQviPxDpbvdLNRAm3UTRUaBSFV&#10;bUSLep54vT+S1za2k005AVeegjeokBASoPIKmzdi7N0mbekJcfF6dma+mflmxodH60qQFTe2VDKh&#10;8V6PEi6ZSkuZJ/TtxezZPiXWgUxBKMkTesUtPRo/fXJY6xHvq0KJlBuCINKOap3Qwjk9iiLLCl6B&#10;3VOaS1RmylTgUDR5lBqoEb0SUb/Xex7VyqTaKMatxb/TVknHAT/LOHNnWWa5IyKhmJsLpwnnwp/R&#10;+BBGuQFdlKxLA/4hiwpKiUG3UFNwQJam/AuqKplRVmVuj6kqUllWMh5qwGri3oNqzgvQPNSC5Fi9&#10;pcn+P1h2upobUqYJHQwpkVBhj5ovm0+bD8235mfzo7kmzdfmN4rX+L0hm48obz4H9ffmpvlF0A9J&#10;rLUdIda5nptOsnj1jKwzU/kv1krWgfirLfF87QjDn/FBb9jD9jBUDYYv4gMPGe18tbHuFVcV8ZeE&#10;SuVwPtI3ZV64iTGqDtTD6sS61u/W3se1SpTprBQiCCZfHAtDVoDzMJjtxy+nXah7ZkKSOqH94SAk&#10;BTiXmQCH+VUambIypwREjgPPnAmx73nbR4KE4AWkvA2N1SJ0m2xnHgq+h+OrmIItWpeg6lyE9Hg8&#10;zHdXtG9AS7m/LVR6hX01qh14q9msRLQTsG4OBiccycatdWd4ZEJhsaq7UVIo8/6x/94eBw+1lNS4&#10;MUjEuyUYTol4LXEkD+LBwK9YELCLfRTMXc3irkYuq2OFTYjxfdAsXL29E7fXzKjqEpd74qOiCiTD&#10;2C3lnXDs2k3G54HxySSY4VppcCfyXDMP7nnyPF6sL8Hobn4czt2put0uGD2YnNbWe0o1WTqVlWGs&#10;drxiq7yAKxma1j0ffufvysFq98iN/wAAAP//AwBQSwMEFAAGAAgAAAAhAE6CNIfcAAAACgEAAA8A&#10;AABkcnMvZG93bnJldi54bWxMj8FOwzAMhu9IvENkJG4spRWjK00nhMRpXOh24ZY1XlNInKrJtu7t&#10;8U5wtP3p9/fX69k7ccIpDoEUPC4yEEhdMAP1Cnbb94cSREyajHaBUMEFI6yb25taVyac6RNPbeoF&#10;h1CstAKb0lhJGTuLXsdFGJH4dgiT14nHqZdm0mcO907mWbaUXg/EH6we8c1i99MevYLyGw8fX45c&#10;ibYNZpebzfy8Uur+bn59AZFwTn8wXPVZHRp22ocjmSicgiLPWT0pWBVLEAwUT9fFnsksK0E2tfxf&#10;ofkFAAD//wMAUEsBAi0AFAAGAAgAAAAhALaDOJL+AAAA4QEAABMAAAAAAAAAAAAAAAAAAAAAAFtD&#10;b250ZW50X1R5cGVzXS54bWxQSwECLQAUAAYACAAAACEAOP0h/9YAAACUAQAACwAAAAAAAAAAAAAA&#10;AAAvAQAAX3JlbHMvLnJlbHNQSwECLQAUAAYACAAAACEARNyxtakCAAAsBQAADgAAAAAAAAAAAAAA&#10;AAAuAgAAZHJzL2Uyb0RvYy54bWxQSwECLQAUAAYACAAAACEAToI0h9wAAAAK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021FC211" wp14:editId="1764C5B8">
                      <wp:simplePos x="0" y="0"/>
                      <wp:positionH relativeFrom="column">
                        <wp:posOffset>1556385</wp:posOffset>
                      </wp:positionH>
                      <wp:positionV relativeFrom="paragraph">
                        <wp:posOffset>426085</wp:posOffset>
                      </wp:positionV>
                      <wp:extent cx="190500" cy="45719"/>
                      <wp:effectExtent l="19050" t="19050" r="38100" b="31115"/>
                      <wp:wrapNone/>
                      <wp:docPr id="46" name="Стрелка вправо с вырезом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4D96CD" id="Стрелка вправо с вырезом 46" o:spid="_x0000_s1026" type="#_x0000_t94" style="position:absolute;margin-left:122.55pt;margin-top:33.55pt;width:15pt;height:3.6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dB9qQIAACwFAAAOAAAAZHJzL2Uyb0RvYy54bWysVM1u1DAQviPxDpbvNJvVtrSrZqulq0VI&#10;ValoUc9ex04iOR5jezdbTsCVp+ANKiSEBKi8QvaNGDvpLz0hLo4nM/PNzDcz3j9Y14qshHUV6Iym&#10;WwNKhOaQV7rI6Nuz+bNdSpxnOmcKtMjohXD0YPL0yX5jxmIIJahcWIIg2o0bk9HSezNOEsdLUTO3&#10;BUZoVEqwNfMo2iLJLWsQvVbJcDDYSRqwubHAhXP4d9Yp6STiSym4fy2lE56ojGJuPp42notwJpN9&#10;Ni4sM2XF+zTYP2RRs0pj0BuoGfOMLG31F1RdcQsOpN/iUCcgZcVFrAGrSQcPqjktmRGxFiTHmRua&#10;3P+D5cerE0uqPKOjHUo0q7FH7ZfNp82H9lv7s/3RXpL2a/sbxUv8XpHNR5Q3n6P6e3vV/iLohyQ2&#10;xo0R69Sc2F5yeA2MrKWtwxdrJetI/MUN8WLtCcef6d5ge4Dt4agabT9P9wJkcutrrPMvBdQkXDKq&#10;weN85G+qovRTa6GJ1LPVkfOd37V9iOtAVfm8UioKtlgcKktWDOdhNN9NX8z6UPfMlCZNRofbo5gU&#10;w7mUinnMrzbIlNMFJUwVOPDc2xj7nrd7JEgMXrJcdKGxWoTuku3NY8H3cEIVM+bKziWqehelA56I&#10;890XHRrQUR5uC8gvsK8WuoF3hs8rRDtizp8wixOOZOPW+td4SAVYLPQ3Skqw7x/7H+xx8FBLSYMb&#10;g0S8WzIrKFGvNI7kXjoahRWLAnZxiIK9q1nc1ehlfQjYhBTfB8PjNdh7dX2VFupzXO5piIoqpjnG&#10;7ijvhUPfbTI+D1xMp9EM18owf6RPDQ/ggafA49n6nFnTz4/HuTuG6+1i4weT09kGTw3TpQdZxbG6&#10;5RVbFQRcydi0/vkIO39Xjla3j9zkDwAAAP//AwBQSwMEFAAGAAgAAAAhANPOVNfcAAAACQEAAA8A&#10;AABkcnMvZG93bnJldi54bWxMj8FOwzAMhu9IvENkJG4sXRlrKU0nhMQJLpRduGWN1xQSp2qyrbw9&#10;3omdLNuffn+uN7N34ohTHAIpWC4yEEhdMAP1Crafr3cliJg0Ge0CoYJfjLBprq9qXZlwog88tqkX&#10;HEKx0gpsSmMlZewseh0XYUTi3T5MXidup16aSZ843DuZZ9laej0QX7B6xBeL3U978ArKb9y/fzly&#10;Jdo2mG1u3ubiUanbm/n5CUTCOf3DcNZndWjYaRcOZKJwCvLVw5JRBeuCKwN5cR7sFBSre5BNLS8/&#10;aP4AAAD//wMAUEsBAi0AFAAGAAgAAAAhALaDOJL+AAAA4QEAABMAAAAAAAAAAAAAAAAAAAAAAFtD&#10;b250ZW50X1R5cGVzXS54bWxQSwECLQAUAAYACAAAACEAOP0h/9YAAACUAQAACwAAAAAAAAAAAAAA&#10;AAAvAQAAX3JlbHMvLnJlbHNQSwECLQAUAAYACAAAACEA3jHQfakCAAAsBQAADgAAAAAAAAAAAAAA&#10;AAAuAgAAZHJzL2Uyb0RvYy54bWxQSwECLQAUAAYACAAAACEA085U19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1001D886" wp14:editId="31DC4B65">
                      <wp:simplePos x="0" y="0"/>
                      <wp:positionH relativeFrom="column">
                        <wp:posOffset>2068195</wp:posOffset>
                      </wp:positionH>
                      <wp:positionV relativeFrom="paragraph">
                        <wp:posOffset>251460</wp:posOffset>
                      </wp:positionV>
                      <wp:extent cx="190500" cy="45719"/>
                      <wp:effectExtent l="19050" t="19050" r="38100" b="31115"/>
                      <wp:wrapNone/>
                      <wp:docPr id="47" name="Стрелка вправо с вырезом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45719"/>
                              </a:xfrm>
                              <a:prstGeom prst="notchedRight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F8D4F2" id="Стрелка вправо с вырезом 47" o:spid="_x0000_s1026" type="#_x0000_t94" style="position:absolute;margin-left:162.85pt;margin-top:19.8pt;width:15pt;height: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86qQIAACwFAAAOAAAAZHJzL2Uyb0RvYy54bWysVM1u1DAQviPxDpbvNJvVlrarZqulq0VI&#10;ValoUc9ex04iOR5jezdbTsCVp+ANKiSEBKi8QvaNGDvpLz0hLo4nM/PNzDcz3j9Y14qshHUV6Iym&#10;WwNKhOaQV7rI6Nuz+bNdSpxnOmcKtMjohXD0YPL0yX5jxmIIJahcWIIg2o0bk9HSezNOEsdLUTO3&#10;BUZoVEqwNfMo2iLJLWsQvVbJcDB4njRgc2OBC+fw76xT0knEl1Jw/1pKJzxRGcXcfDxtPBfhTCb7&#10;bFxYZsqK92mwf8iiZpXGoDdQM+YZWdrqL6i64hYcSL/FoU5AyoqLWANWkw4eVHNaMiNiLUiOMzc0&#10;uf8Hy49XJ5ZUeUZHO5RoVmOP2i+bT5sP7bf2Z/ujvSTt1/Y3ipf4vSKbjyhvPkf19/aq/UXQD0ls&#10;jBsj1qk5sb3k8BoYWUtbhy/WStaR+Isb4sXaE44/073B9gDbw1E12t5J9wJkcutrrPMvBdQkXDKq&#10;weN85G+qovRTa6GJ1LPVkfOd37V9iOtAVfm8UioKtlgcKktWDOdhNN9NX8z6UPfMlCZNRofbo5gU&#10;w7mUinnMrzbIlNMFJUwVOPDc2xj7nrd7JEgMXrJcdKGxWoTuku3NY8H3cEIVM+bKziWqehelA56I&#10;890XHRrQUR5uC8gvsK8WuoF3hs8rRDtizp8wixOOZOPW+td4SAVYLPQ3Skqw7x/7H+xx8FBLSYMb&#10;g0S8WzIrKFGvNI7kXjoahRWLAnZxiIK9q1nc1ehlfQjYhBTfB8PjNdh7dX2VFupzXO5piIoqpjnG&#10;7ijvhUPfbTI+D1xMp9EM18owf6RPDQ/ggafA49n6nFnTz4/HuTuG6+1i4weT09kGTw3TpQdZxbG6&#10;5RVbFQRcydi0/vkIO39Xjla3j9zkDwAAAP//AwBQSwMEFAAGAAgAAAAhAGuY5CbcAAAACQEAAA8A&#10;AABkcnMvZG93bnJldi54bWxMjz1PwzAQhnck/oN1SGzUIaVpGuJUCIkJFkIXNje+xgH7HMVuG/49&#10;1wm2+3j03nP1dvZOnHCKQyAF94sMBFIXzEC9gt3Hy10JIiZNRrtAqOAHI2yb66taVyac6R1PbeoF&#10;h1CstAKb0lhJGTuLXsdFGJF4dwiT14nbqZdm0mcO907mWVZIrwfiC1aP+Gyx+26PXkH5hYe3T0eu&#10;RNsGs8vN67zeKHV7Mz89gkg4pz8YLvqsDg077cORTBROwTJfrRnlYlOAYGC5ugz2Ch6KEmRTy/8f&#10;NL8AAAD//wMAUEsBAi0AFAAGAAgAAAAhALaDOJL+AAAA4QEAABMAAAAAAAAAAAAAAAAAAAAAAFtD&#10;b250ZW50X1R5cGVzXS54bWxQSwECLQAUAAYACAAAACEAOP0h/9YAAACUAQAACwAAAAAAAAAAAAAA&#10;AAAvAQAAX3JlbHMvLnJlbHNQSwECLQAUAAYACAAAACEAqGoPOqkCAAAsBQAADgAAAAAAAAAAAAAA&#10;AAAuAgAAZHJzL2Uyb0RvYy54bWxQSwECLQAUAAYACAAAACEAa5jkJtwAAAAJAQAADwAAAAAAAAAA&#10;AAAAAAADBQAAZHJzL2Rvd25yZXYueG1sUEsFBgAAAAAEAAQA8wAAAAwGAAAAAA==&#10;" adj="19008" fillcolor="#4f81bd" strokecolor="#385d8a" strokeweight="2pt"/>
                  </w:pict>
                </mc:Fallback>
              </mc:AlternateConten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В)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Татиката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цуки):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дзенкуцу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маэ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гякуцуки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кокуцу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барай+гяку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       миги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тетцуи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ёко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ути+гяку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цуки. То же самое повторить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хидари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(левой). По 5 раз на сторону.       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Пинан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ИТИ - </w:t>
            </w:r>
            <w:r>
              <w:rPr>
                <w:rFonts w:ascii="Times New Roman" w:hAnsi="Times New Roman"/>
                <w:sz w:val="24"/>
                <w:szCs w:val="24"/>
              </w:rPr>
              <w:t>САН – 5 раз каждое ката.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3.Комплекс ОФП: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Отжимание</w:t>
            </w:r>
            <w:r>
              <w:rPr>
                <w:rFonts w:ascii="Times New Roman" w:hAnsi="Times New Roman"/>
                <w:sz w:val="24"/>
                <w:szCs w:val="24"/>
              </w:rPr>
              <w:t>.И.П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упор лежа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►на кулаках: с постановкой рук на ширине плеч (кулаки на полу ставим как на прямых ударах),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►на кулаках «кузнечиком» (с постановкой рук на ширине плеч)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узкой постановкой рук)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на ладонях (с узкой постановкой рук, образуя «треугольник»)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866B77">
              <w:rPr>
                <w:rFonts w:ascii="Times New Roman" w:hAnsi="Times New Roman"/>
                <w:sz w:val="24"/>
                <w:szCs w:val="24"/>
              </w:rPr>
              <w:t>* Для отжиманий: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по 25-30 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>Приседание</w:t>
            </w:r>
            <w:r w:rsidRPr="00FF5295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И.П. основная стойка (ноги на ширине плеч, носки врозь):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с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 бутылкой (или другим утяжелителем).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подъемы на стул с 2-3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л. бутылкой (или др. утяжелителем)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►выпрыгивание на месте без предмета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 w:rsidRPr="001B63AE">
              <w:rPr>
                <w:rFonts w:ascii="Times New Roman" w:hAnsi="Times New Roman"/>
                <w:sz w:val="24"/>
                <w:szCs w:val="24"/>
              </w:rPr>
              <w:t>Для приседания (выпрыгивания)/ подъема туловища (пресс):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подхода по 25-30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повторений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CE48DF">
              <w:rPr>
                <w:rFonts w:ascii="Times New Roman" w:hAnsi="Times New Roman"/>
                <w:sz w:val="24"/>
                <w:szCs w:val="24"/>
                <w:u w:val="single"/>
              </w:rPr>
              <w:t>Подъемы туловища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(пресс):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 И.П. лежа на спине с согнутыми ногами, руки в замке локтями доставать ноги - подъем туловища прямо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►И.П. лежа на спине с согнутыми ногами, руки в замке локтями доставать ноги - подъем туловища правым и левым боком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 И.П. сед руки в упоре сзади, ноги выпрямлены – подъем прямых ног 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Упражнения на укрепление мышц спины (Ссылка </w:t>
            </w:r>
            <w:r w:rsidRPr="00DF4A2C">
              <w:rPr>
                <w:rFonts w:ascii="Times New Roman" w:hAnsi="Times New Roman"/>
                <w:sz w:val="24"/>
                <w:szCs w:val="24"/>
              </w:rPr>
              <w:t>https://youtu.be/gtOQBL1KqpY</w:t>
            </w:r>
            <w:r>
              <w:rPr>
                <w:rFonts w:ascii="Times New Roman" w:hAnsi="Times New Roman"/>
                <w:sz w:val="24"/>
                <w:szCs w:val="24"/>
              </w:rPr>
              <w:t>):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 руки в упоре, локти назад, ноги выпрямлены – прогиб в спине «Кобра»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сек. по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►И.П. лежа на животе, руки вперед выпрямлены, ноги выпрямлены – Прогиб в спине и подъем ног вверх «Лодочка»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445A39">
              <w:rPr>
                <w:rFonts w:ascii="Times New Roman" w:hAnsi="Times New Roman"/>
                <w:sz w:val="24"/>
                <w:szCs w:val="24"/>
              </w:rPr>
              <w:t xml:space="preserve"> сек. по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►И.П. сед на согнутых ногах, корпус наклонен с вытянутыми руками, ладони (и локти) на полу – перекатываем в положение «Кобра» с фиксаци</w:t>
            </w:r>
            <w:r w:rsidR="00445A39">
              <w:rPr>
                <w:rFonts w:ascii="Times New Roman" w:hAnsi="Times New Roman"/>
                <w:sz w:val="24"/>
                <w:szCs w:val="24"/>
              </w:rPr>
              <w:t>ей в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 секунд затем возврат в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И.П. «Кошка лезет под забор» - 10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подходов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Планка в упоре лежа на кулаках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45A39">
              <w:rPr>
                <w:rFonts w:ascii="Times New Roman" w:hAnsi="Times New Roman"/>
                <w:sz w:val="24"/>
                <w:szCs w:val="24"/>
              </w:rPr>
              <w:t>4 минуты</w:t>
            </w: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4. Комплекс упражнений на растяжку</w:t>
            </w:r>
          </w:p>
          <w:p w:rsidR="00AE49EA" w:rsidRPr="00866B77" w:rsidRDefault="00AE49EA" w:rsidP="00AE49EA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4A6560" w:rsidRPr="004A6560" w:rsidRDefault="004A6560" w:rsidP="004A6560">
            <w:pPr>
              <w:pStyle w:val="a6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866B77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5. Теоретическая часть «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Запрещенные методы</w:t>
            </w:r>
            <w:r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.</w:t>
            </w:r>
            <w:r w:rsidRPr="004A6560">
              <w:rPr>
                <w:u w:val="single"/>
              </w:rPr>
              <w:t xml:space="preserve"> </w:t>
            </w:r>
            <w:r w:rsidRPr="004A656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Манипуляции с кровью и ее компонентами; химические и физические манипуляции; генный допинг»:</w:t>
            </w:r>
          </w:p>
          <w:p w:rsidR="00AE49EA" w:rsidRDefault="004A6560" w:rsidP="004A6560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 </w:t>
            </w:r>
            <w:r w:rsidRPr="004A6560">
              <w:rPr>
                <w:rFonts w:ascii="Times New Roman" w:hAnsi="Times New Roman"/>
                <w:sz w:val="24"/>
                <w:szCs w:val="24"/>
              </w:rPr>
              <w:t>https://youtu.be/GyIWjX0JMSE</w:t>
            </w:r>
          </w:p>
        </w:tc>
        <w:tc>
          <w:tcPr>
            <w:tcW w:w="1300" w:type="dxa"/>
          </w:tcPr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 мин.</w:t>
            </w: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45A39" w:rsidRDefault="00445A39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AE49EA">
              <w:rPr>
                <w:rFonts w:ascii="Times New Roman" w:hAnsi="Times New Roman"/>
                <w:sz w:val="24"/>
                <w:szCs w:val="24"/>
              </w:rPr>
              <w:t>0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 мин.</w:t>
            </w: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="00AE49EA">
              <w:rPr>
                <w:rFonts w:ascii="Times New Roman" w:hAnsi="Times New Roman"/>
                <w:sz w:val="24"/>
                <w:szCs w:val="24"/>
              </w:rPr>
              <w:t xml:space="preserve"> мин.</w:t>
            </w: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4A6560" w:rsidRDefault="004A6560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</w:p>
          <w:p w:rsidR="00AE49EA" w:rsidRDefault="00AE49EA" w:rsidP="00AE49EA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Итого 135 мин.</w:t>
            </w:r>
          </w:p>
        </w:tc>
      </w:tr>
    </w:tbl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84628B" w:rsidRDefault="0084628B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  <w:r>
        <w:rPr>
          <w:bCs/>
          <w:iCs/>
          <w:color w:val="000000"/>
          <w:sz w:val="27"/>
          <w:szCs w:val="27"/>
        </w:rPr>
        <w:t xml:space="preserve">Приложение </w:t>
      </w:r>
    </w:p>
    <w:p w:rsidR="007E1761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7E1761" w:rsidRDefault="0021596E" w:rsidP="0021596E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21596E">
        <w:rPr>
          <w:b/>
          <w:bCs/>
          <w:iCs/>
          <w:color w:val="000000"/>
          <w:u w:val="single"/>
        </w:rPr>
        <w:t>Комплекс общих развивающих упражнений</w:t>
      </w:r>
      <w:r>
        <w:rPr>
          <w:bCs/>
          <w:iCs/>
          <w:color w:val="000000"/>
          <w:sz w:val="27"/>
          <w:szCs w:val="27"/>
        </w:rPr>
        <w:t xml:space="preserve">: </w:t>
      </w:r>
      <w:r w:rsidRPr="0021596E">
        <w:rPr>
          <w:bCs/>
          <w:iCs/>
          <w:color w:val="000000"/>
          <w:sz w:val="27"/>
          <w:szCs w:val="27"/>
        </w:rPr>
        <w:t>ttps://youtu.be/kBpidXi33Hs</w:t>
      </w:r>
    </w:p>
    <w:p w:rsid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  <w:r w:rsidRPr="00BE3315">
        <w:rPr>
          <w:b/>
          <w:bCs/>
          <w:iCs/>
          <w:color w:val="000000"/>
          <w:sz w:val="27"/>
          <w:szCs w:val="27"/>
          <w:u w:val="single"/>
        </w:rPr>
        <w:t>Специальная физическая подготовка (СФП):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  <w:u w:val="single"/>
        </w:rPr>
      </w:pPr>
    </w:p>
    <w:p w:rsidR="003A78F0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BE3315">
        <w:rPr>
          <w:shd w:val="clear" w:color="auto" w:fill="FFFFFF"/>
        </w:rPr>
        <w:t>Источник: https://</w:t>
      </w:r>
      <w:hyperlink r:id="rId6" w:history="1">
        <w:r w:rsidRPr="00BE3315">
          <w:rPr>
            <w:rStyle w:val="ac"/>
            <w:color w:val="auto"/>
            <w:bdr w:val="none" w:sz="0" w:space="0" w:color="auto" w:frame="1"/>
            <w:shd w:val="clear" w:color="auto" w:fill="FFFFFF"/>
          </w:rPr>
          <w:t>oyama-do.ru/kihonyi/</w:t>
        </w:r>
      </w:hyperlink>
      <w:r w:rsidRPr="00BE3315">
        <w:rPr>
          <w:shd w:val="clear" w:color="auto" w:fill="FFFFFF"/>
        </w:rPr>
        <w:t xml:space="preserve"> | ДЮСК Каратэ </w:t>
      </w:r>
      <w:proofErr w:type="spellStart"/>
      <w:r w:rsidRPr="00BE3315">
        <w:rPr>
          <w:shd w:val="clear" w:color="auto" w:fill="FFFFFF"/>
        </w:rPr>
        <w:t>Кёкусинкай</w:t>
      </w:r>
      <w:proofErr w:type="spellEnd"/>
      <w:r w:rsidRPr="00BE3315">
        <w:rPr>
          <w:shd w:val="clear" w:color="auto" w:fill="FFFFFF"/>
        </w:rPr>
        <w:t xml:space="preserve"> ОЯМА ДО Сайт клуба каратэ </w:t>
      </w:r>
      <w:proofErr w:type="spellStart"/>
      <w:r w:rsidRPr="00BE3315">
        <w:rPr>
          <w:shd w:val="clear" w:color="auto" w:fill="FFFFFF"/>
        </w:rPr>
        <w:t>кёкусинкай</w:t>
      </w:r>
      <w:proofErr w:type="spellEnd"/>
      <w:r w:rsidRPr="00BE3315">
        <w:rPr>
          <w:shd w:val="clear" w:color="auto" w:fill="FFFFFF"/>
        </w:rPr>
        <w:t xml:space="preserve"> https://oyama-do.ru ©</w:t>
      </w:r>
    </w:p>
    <w:p w:rsidR="00BE3315" w:rsidRPr="00BE3315" w:rsidRDefault="00BE3315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</w:rPr>
      </w:pP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 xml:space="preserve">10 </w:t>
      </w:r>
      <w:proofErr w:type="spellStart"/>
      <w:r w:rsidRPr="009C147A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Pr="009C147A">
        <w:rPr>
          <w:b/>
          <w:bCs/>
          <w:iCs/>
          <w:color w:val="000000"/>
          <w:sz w:val="27"/>
          <w:szCs w:val="27"/>
        </w:rPr>
        <w:t xml:space="preserve"> (оранжевый пояс)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u w:val="single"/>
          <w:shd w:val="clear" w:color="auto" w:fill="FFFFFF"/>
        </w:rPr>
        <w:t>Стойки:</w:t>
      </w:r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йой-дати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фудо-дати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дзэнкуцу-дати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утихатидзи-дати</w:t>
      </w:r>
      <w:proofErr w:type="spellEnd"/>
      <w:r w:rsidRPr="009C147A">
        <w:rPr>
          <w:shd w:val="clear" w:color="auto" w:fill="FFFFFF"/>
        </w:rPr>
        <w:t xml:space="preserve">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9C147A">
        <w:rPr>
          <w:u w:val="single"/>
          <w:shd w:val="clear" w:color="auto" w:fill="FFFFFF"/>
        </w:rPr>
        <w:t>Кихон</w:t>
      </w:r>
      <w:proofErr w:type="spellEnd"/>
      <w:r w:rsidRPr="009C147A">
        <w:rPr>
          <w:shd w:val="clear" w:color="auto" w:fill="FFFFFF"/>
        </w:rPr>
        <w:t xml:space="preserve"> (выполняется в </w:t>
      </w:r>
      <w:proofErr w:type="spellStart"/>
      <w:r w:rsidRPr="009C147A">
        <w:rPr>
          <w:shd w:val="clear" w:color="auto" w:fill="FFFFFF"/>
        </w:rPr>
        <w:t>фудо-дати</w:t>
      </w:r>
      <w:proofErr w:type="spellEnd"/>
      <w:r w:rsidRPr="009C147A">
        <w:rPr>
          <w:shd w:val="clear" w:color="auto" w:fill="FFFFFF"/>
        </w:rPr>
        <w:t xml:space="preserve">).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1.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дзёдан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2.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тюдан</w:t>
      </w:r>
      <w:proofErr w:type="spellEnd"/>
      <w:r w:rsidRPr="009C147A">
        <w:rPr>
          <w:shd w:val="clear" w:color="auto" w:fill="FFFFFF"/>
        </w:rPr>
        <w:t xml:space="preserve">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3. </w:t>
      </w:r>
      <w:proofErr w:type="spellStart"/>
      <w:r w:rsidRPr="009C147A">
        <w:rPr>
          <w:shd w:val="clear" w:color="auto" w:fill="FFFFFF"/>
        </w:rPr>
        <w:t>сейкэн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моротэ</w:t>
      </w:r>
      <w:proofErr w:type="spellEnd"/>
      <w:r w:rsidRPr="009C147A">
        <w:rPr>
          <w:shd w:val="clear" w:color="auto" w:fill="FFFFFF"/>
        </w:rPr>
        <w:t xml:space="preserve">-цуки </w:t>
      </w:r>
      <w:proofErr w:type="spellStart"/>
      <w:r w:rsidRPr="009C147A">
        <w:rPr>
          <w:shd w:val="clear" w:color="auto" w:fill="FFFFFF"/>
        </w:rPr>
        <w:t>гэдан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4.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дзёдан</w:t>
      </w:r>
      <w:proofErr w:type="spellEnd"/>
      <w:r w:rsidRPr="009C147A">
        <w:rPr>
          <w:shd w:val="clear" w:color="auto" w:fill="FFFFFF"/>
        </w:rPr>
        <w:t xml:space="preserve">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5.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тюдан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lastRenderedPageBreak/>
        <w:t xml:space="preserve"> 6.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ой-цуки </w:t>
      </w:r>
      <w:proofErr w:type="spellStart"/>
      <w:r w:rsidRPr="009C147A">
        <w:rPr>
          <w:shd w:val="clear" w:color="auto" w:fill="FFFFFF"/>
        </w:rPr>
        <w:t>гэдан</w:t>
      </w:r>
      <w:proofErr w:type="spellEnd"/>
      <w:r w:rsidRPr="009C147A">
        <w:rPr>
          <w:shd w:val="clear" w:color="auto" w:fill="FFFFFF"/>
        </w:rPr>
        <w:t xml:space="preserve"> миги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7.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дзёдан-укэ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  <w:r w:rsidRPr="009C147A">
        <w:rPr>
          <w:shd w:val="clear" w:color="auto" w:fill="FFFFFF"/>
        </w:rPr>
        <w:t xml:space="preserve"> 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8. </w:t>
      </w:r>
      <w:proofErr w:type="spellStart"/>
      <w:r w:rsidRPr="009C147A">
        <w:rPr>
          <w:shd w:val="clear" w:color="auto" w:fill="FFFFFF"/>
        </w:rPr>
        <w:t>сэйкэн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маэ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гэдан-барай</w:t>
      </w:r>
      <w:proofErr w:type="spellEnd"/>
      <w:r w:rsidRPr="009C147A">
        <w:rPr>
          <w:shd w:val="clear" w:color="auto" w:fill="FFFFFF"/>
        </w:rPr>
        <w:t xml:space="preserve"> миги</w:t>
      </w:r>
    </w:p>
    <w:p w:rsidR="009C147A" w:rsidRPr="009C147A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 9. </w:t>
      </w:r>
      <w:proofErr w:type="spellStart"/>
      <w:r w:rsidRPr="009C147A">
        <w:rPr>
          <w:shd w:val="clear" w:color="auto" w:fill="FFFFFF"/>
        </w:rPr>
        <w:t>хидза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гаммэн-гэри</w:t>
      </w:r>
      <w:proofErr w:type="spellEnd"/>
      <w:r w:rsidRPr="009C147A">
        <w:rPr>
          <w:shd w:val="clear" w:color="auto" w:fill="FFFFFF"/>
        </w:rPr>
        <w:t xml:space="preserve"> </w:t>
      </w:r>
      <w:proofErr w:type="spellStart"/>
      <w:r w:rsidRPr="009C147A">
        <w:rPr>
          <w:shd w:val="clear" w:color="auto" w:fill="FFFFFF"/>
        </w:rPr>
        <w:t>хидари</w:t>
      </w:r>
      <w:proofErr w:type="spellEnd"/>
      <w:r w:rsidRPr="009C147A">
        <w:rPr>
          <w:shd w:val="clear" w:color="auto" w:fill="FFFFFF"/>
        </w:rPr>
        <w:t xml:space="preserve"> </w:t>
      </w:r>
    </w:p>
    <w:p w:rsidR="0084628B" w:rsidRDefault="00404011" w:rsidP="00BE3315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  <w:sz w:val="27"/>
          <w:szCs w:val="27"/>
        </w:rPr>
      </w:pPr>
      <w:r w:rsidRPr="009C147A">
        <w:rPr>
          <w:shd w:val="clear" w:color="auto" w:fill="FFFFFF"/>
        </w:rPr>
        <w:t xml:space="preserve">10. </w:t>
      </w:r>
      <w:proofErr w:type="spellStart"/>
      <w:r w:rsidRPr="009C147A">
        <w:rPr>
          <w:shd w:val="clear" w:color="auto" w:fill="FFFFFF"/>
        </w:rPr>
        <w:t>кин-гэри</w:t>
      </w:r>
      <w:proofErr w:type="spellEnd"/>
      <w:r w:rsidRPr="009C147A">
        <w:rPr>
          <w:shd w:val="clear" w:color="auto" w:fill="FFFFFF"/>
        </w:rPr>
        <w:t xml:space="preserve"> миги</w:t>
      </w:r>
      <w:r w:rsidRPr="009C147A">
        <w:br/>
      </w:r>
    </w:p>
    <w:p w:rsidR="0084628B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9C147A">
        <w:rPr>
          <w:b/>
          <w:bCs/>
          <w:iCs/>
          <w:color w:val="000000"/>
          <w:sz w:val="27"/>
          <w:szCs w:val="27"/>
        </w:rPr>
        <w:t xml:space="preserve">9 </w:t>
      </w:r>
      <w:proofErr w:type="spellStart"/>
      <w:r w:rsidRPr="009C147A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="003A78F0">
        <w:rPr>
          <w:b/>
          <w:bCs/>
          <w:iCs/>
          <w:color w:val="000000"/>
          <w:sz w:val="27"/>
          <w:szCs w:val="27"/>
        </w:rPr>
        <w:t xml:space="preserve"> (оранжевый пояс с синей насечкой)</w:t>
      </w:r>
    </w:p>
    <w:p w:rsidR="009C147A" w:rsidRPr="009C147A" w:rsidRDefault="009C147A" w:rsidP="009C147A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9C147A">
        <w:rPr>
          <w:shd w:val="clear" w:color="auto" w:fill="FFFFFF"/>
        </w:rPr>
        <w:t xml:space="preserve">При выполнении </w:t>
      </w:r>
      <w:proofErr w:type="spellStart"/>
      <w:r w:rsidRPr="009C147A">
        <w:rPr>
          <w:shd w:val="clear" w:color="auto" w:fill="FFFFFF"/>
        </w:rPr>
        <w:t>кихона</w:t>
      </w:r>
      <w:proofErr w:type="spellEnd"/>
      <w:r w:rsidRPr="009C147A">
        <w:rPr>
          <w:shd w:val="clear" w:color="auto" w:fill="FFFFFF"/>
        </w:rPr>
        <w:t xml:space="preserve"> выход в </w:t>
      </w:r>
      <w:proofErr w:type="spellStart"/>
      <w:r w:rsidRPr="009C147A">
        <w:rPr>
          <w:shd w:val="clear" w:color="auto" w:fill="FFFFFF"/>
        </w:rPr>
        <w:t>йой-дати</w:t>
      </w:r>
      <w:proofErr w:type="spellEnd"/>
      <w:r w:rsidRPr="009C147A">
        <w:rPr>
          <w:shd w:val="clear" w:color="auto" w:fill="FFFFFF"/>
        </w:rPr>
        <w:t xml:space="preserve">, </w:t>
      </w:r>
      <w:proofErr w:type="spellStart"/>
      <w:r w:rsidRPr="009C147A">
        <w:rPr>
          <w:shd w:val="clear" w:color="auto" w:fill="FFFFFF"/>
        </w:rPr>
        <w:t>сантин-дати</w:t>
      </w:r>
      <w:proofErr w:type="spellEnd"/>
      <w:r w:rsidRPr="009C147A">
        <w:rPr>
          <w:shd w:val="clear" w:color="auto" w:fill="FFFFFF"/>
        </w:rPr>
        <w:t xml:space="preserve"> и положение «</w:t>
      </w:r>
      <w:proofErr w:type="spellStart"/>
      <w:r w:rsidRPr="009C147A">
        <w:rPr>
          <w:shd w:val="clear" w:color="auto" w:fill="FFFFFF"/>
        </w:rPr>
        <w:t>кэри</w:t>
      </w:r>
      <w:proofErr w:type="spellEnd"/>
      <w:r w:rsidRPr="009C147A">
        <w:rPr>
          <w:shd w:val="clear" w:color="auto" w:fill="FFFFFF"/>
        </w:rPr>
        <w:t>-но-</w:t>
      </w:r>
      <w:proofErr w:type="spellStart"/>
      <w:r w:rsidRPr="009C147A">
        <w:rPr>
          <w:shd w:val="clear" w:color="auto" w:fill="FFFFFF"/>
        </w:rPr>
        <w:t>йой</w:t>
      </w:r>
      <w:proofErr w:type="spellEnd"/>
      <w:r w:rsidRPr="009C147A">
        <w:rPr>
          <w:shd w:val="clear" w:color="auto" w:fill="FFFFFF"/>
        </w:rPr>
        <w:t xml:space="preserve">», выполняются на 4 счета (последний счет — </w:t>
      </w:r>
      <w:proofErr w:type="spellStart"/>
      <w:r w:rsidRPr="009C147A">
        <w:rPr>
          <w:shd w:val="clear" w:color="auto" w:fill="FFFFFF"/>
        </w:rPr>
        <w:t>киай</w:t>
      </w:r>
      <w:proofErr w:type="spellEnd"/>
      <w:r w:rsidRPr="009C147A">
        <w:rPr>
          <w:shd w:val="clear" w:color="auto" w:fill="FFFFFF"/>
        </w:rPr>
        <w:t>). Все остальные стойки принимаются на один счет.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u w:val="single"/>
          <w:shd w:val="clear" w:color="auto" w:fill="FFFFFF"/>
        </w:rPr>
        <w:t>Стойки:</w:t>
      </w:r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сантин-дати</w:t>
      </w:r>
      <w:proofErr w:type="spellEnd"/>
      <w:r w:rsidRPr="00243A07">
        <w:rPr>
          <w:shd w:val="clear" w:color="auto" w:fill="FFFFFF"/>
        </w:rPr>
        <w:t xml:space="preserve">, </w:t>
      </w:r>
      <w:proofErr w:type="spellStart"/>
      <w:r w:rsidRPr="00243A07">
        <w:rPr>
          <w:shd w:val="clear" w:color="auto" w:fill="FFFFFF"/>
        </w:rPr>
        <w:t>кокуцу-дати</w:t>
      </w:r>
      <w:proofErr w:type="spellEnd"/>
      <w:r w:rsidRPr="00243A07">
        <w:rPr>
          <w:shd w:val="clear" w:color="auto" w:fill="FFFFFF"/>
        </w:rPr>
        <w:t xml:space="preserve">, </w:t>
      </w:r>
      <w:proofErr w:type="spellStart"/>
      <w:r w:rsidRPr="00243A07">
        <w:rPr>
          <w:shd w:val="clear" w:color="auto" w:fill="FFFFFF"/>
        </w:rPr>
        <w:t>мусути-дати</w:t>
      </w:r>
      <w:proofErr w:type="spellEnd"/>
      <w:r w:rsidRPr="00243A07">
        <w:rPr>
          <w:shd w:val="clear" w:color="auto" w:fill="FFFFFF"/>
        </w:rPr>
        <w:t xml:space="preserve">, </w:t>
      </w:r>
      <w:proofErr w:type="spellStart"/>
      <w:r w:rsidRPr="00243A07">
        <w:rPr>
          <w:shd w:val="clear" w:color="auto" w:fill="FFFFFF"/>
        </w:rPr>
        <w:t>дзию-камаэ</w:t>
      </w:r>
      <w:proofErr w:type="spellEnd"/>
      <w:r w:rsidRPr="00243A07">
        <w:rPr>
          <w:shd w:val="clear" w:color="auto" w:fill="FFFFFF"/>
        </w:rPr>
        <w:t xml:space="preserve">. </w:t>
      </w:r>
    </w:p>
    <w:p w:rsidR="00243A07" w:rsidRP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u w:val="single"/>
          <w:shd w:val="clear" w:color="auto" w:fill="FFFFFF"/>
        </w:rPr>
      </w:pPr>
      <w:proofErr w:type="spellStart"/>
      <w:r w:rsidRPr="00243A07">
        <w:rPr>
          <w:u w:val="single"/>
          <w:shd w:val="clear" w:color="auto" w:fill="FFFFFF"/>
        </w:rPr>
        <w:t>Кихон</w:t>
      </w:r>
      <w:proofErr w:type="spellEnd"/>
      <w:r w:rsidRPr="00243A07">
        <w:rPr>
          <w:u w:val="single"/>
          <w:shd w:val="clear" w:color="auto" w:fill="FFFFFF"/>
        </w:rPr>
        <w:t xml:space="preserve">: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1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аго-ути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2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цуки </w:t>
      </w:r>
      <w:proofErr w:type="spellStart"/>
      <w:r w:rsidRPr="00243A07">
        <w:rPr>
          <w:shd w:val="clear" w:color="auto" w:fill="FFFFFF"/>
        </w:rPr>
        <w:t>дзэдан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3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цукитюдан</w:t>
      </w:r>
      <w:proofErr w:type="spellEnd"/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 4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гяку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цукигэдан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5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ути-укэ</w:t>
      </w:r>
      <w:proofErr w:type="spellEnd"/>
      <w:r w:rsidRPr="00243A07">
        <w:rPr>
          <w:shd w:val="clear" w:color="auto" w:fill="FFFFFF"/>
        </w:rPr>
        <w:t xml:space="preserve"> </w:t>
      </w:r>
    </w:p>
    <w:p w:rsidR="00243A07" w:rsidRDefault="009C147A" w:rsidP="00243A07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43A07">
        <w:rPr>
          <w:shd w:val="clear" w:color="auto" w:fill="FFFFFF"/>
        </w:rPr>
        <w:t xml:space="preserve">6 </w:t>
      </w:r>
      <w:proofErr w:type="spellStart"/>
      <w:r w:rsidRPr="00243A07">
        <w:rPr>
          <w:shd w:val="clear" w:color="auto" w:fill="FFFFFF"/>
        </w:rPr>
        <w:t>сэйкэн</w:t>
      </w:r>
      <w:proofErr w:type="spellEnd"/>
      <w:r w:rsidRPr="00243A07">
        <w:rPr>
          <w:shd w:val="clear" w:color="auto" w:fill="FFFFFF"/>
        </w:rPr>
        <w:t xml:space="preserve"> </w:t>
      </w:r>
      <w:proofErr w:type="spellStart"/>
      <w:r w:rsidRPr="00243A07">
        <w:rPr>
          <w:shd w:val="clear" w:color="auto" w:fill="FFFFFF"/>
        </w:rPr>
        <w:t>сото-укэ</w:t>
      </w:r>
      <w:proofErr w:type="spellEnd"/>
      <w:r w:rsidRPr="00243A07">
        <w:rPr>
          <w:shd w:val="clear" w:color="auto" w:fill="FFFFFF"/>
        </w:rPr>
        <w:t xml:space="preserve"> </w:t>
      </w:r>
    </w:p>
    <w:p w:rsidR="009C147A" w:rsidRDefault="00243A07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>
        <w:rPr>
          <w:shd w:val="clear" w:color="auto" w:fill="FFFFFF"/>
        </w:rPr>
        <w:t xml:space="preserve">7 </w:t>
      </w:r>
      <w:proofErr w:type="spellStart"/>
      <w:r>
        <w:rPr>
          <w:shd w:val="clear" w:color="auto" w:fill="FFFFFF"/>
        </w:rPr>
        <w:t>маэ-гэри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тюдан</w:t>
      </w:r>
      <w:proofErr w:type="spellEnd"/>
      <w:r>
        <w:rPr>
          <w:shd w:val="clear" w:color="auto" w:fill="FFFFFF"/>
        </w:rPr>
        <w:t xml:space="preserve"> (с возврато</w:t>
      </w:r>
      <w:r w:rsidR="009C147A" w:rsidRPr="00243A07">
        <w:rPr>
          <w:shd w:val="clear" w:color="auto" w:fill="FFFFFF"/>
        </w:rPr>
        <w:t xml:space="preserve">м в правое </w:t>
      </w:r>
      <w:proofErr w:type="spellStart"/>
      <w:r w:rsidR="009C147A" w:rsidRPr="00243A07">
        <w:rPr>
          <w:shd w:val="clear" w:color="auto" w:fill="FFFFFF"/>
        </w:rPr>
        <w:t>Сантин-дати</w:t>
      </w:r>
      <w:proofErr w:type="spellEnd"/>
      <w:r w:rsidR="009C147A" w:rsidRPr="00243A07">
        <w:rPr>
          <w:shd w:val="clear" w:color="auto" w:fill="FFFFFF"/>
        </w:rPr>
        <w:t>)</w:t>
      </w:r>
      <w:r w:rsidRPr="00243A07">
        <w:t xml:space="preserve"> </w:t>
      </w:r>
      <w:r w:rsidR="009C147A" w:rsidRPr="00243A07">
        <w:br/>
      </w:r>
      <w:r w:rsidR="009C147A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b/>
          <w:bCs/>
          <w:iCs/>
          <w:color w:val="000000"/>
          <w:sz w:val="27"/>
          <w:szCs w:val="27"/>
        </w:rPr>
        <w:t xml:space="preserve">                                              8 </w:t>
      </w:r>
      <w:proofErr w:type="spellStart"/>
      <w:r w:rsidR="003A78F0">
        <w:rPr>
          <w:b/>
          <w:bCs/>
          <w:iCs/>
          <w:color w:val="000000"/>
          <w:sz w:val="27"/>
          <w:szCs w:val="27"/>
        </w:rPr>
        <w:t>кю</w:t>
      </w:r>
      <w:proofErr w:type="spellEnd"/>
      <w:r w:rsidR="003A78F0">
        <w:rPr>
          <w:b/>
          <w:bCs/>
          <w:iCs/>
          <w:color w:val="000000"/>
          <w:sz w:val="27"/>
          <w:szCs w:val="27"/>
        </w:rPr>
        <w:t xml:space="preserve"> (синий пояс)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Стойки — </w:t>
      </w:r>
      <w:proofErr w:type="spellStart"/>
      <w:r w:rsidRPr="003A78F0">
        <w:rPr>
          <w:shd w:val="clear" w:color="auto" w:fill="FFFFFF"/>
        </w:rPr>
        <w:t>киба-дати</w:t>
      </w:r>
      <w:proofErr w:type="spellEnd"/>
      <w:r w:rsidRPr="003A78F0">
        <w:rPr>
          <w:shd w:val="clear" w:color="auto" w:fill="FFFFFF"/>
        </w:rPr>
        <w:t xml:space="preserve"> (45, 90)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3A78F0">
        <w:rPr>
          <w:shd w:val="clear" w:color="auto" w:fill="FFFFFF"/>
        </w:rPr>
        <w:t>Кихон</w:t>
      </w:r>
      <w:proofErr w:type="spellEnd"/>
      <w:r w:rsidRPr="003A78F0">
        <w:rPr>
          <w:shd w:val="clear" w:color="auto" w:fill="FFFFFF"/>
        </w:rPr>
        <w:t xml:space="preserve">: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1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дзёдан</w:t>
      </w:r>
      <w:proofErr w:type="spellEnd"/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2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3 </w:t>
      </w:r>
      <w:proofErr w:type="spellStart"/>
      <w:r w:rsidRPr="003A78F0">
        <w:rPr>
          <w:shd w:val="clear" w:color="auto" w:fill="FFFFFF"/>
        </w:rPr>
        <w:t>татэ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гэдан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4 сита-цуки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5 с переходом в </w:t>
      </w:r>
      <w:proofErr w:type="spellStart"/>
      <w:r w:rsidRPr="003A78F0">
        <w:rPr>
          <w:shd w:val="clear" w:color="auto" w:fill="FFFFFF"/>
        </w:rPr>
        <w:t>Киба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дати</w:t>
      </w:r>
      <w:proofErr w:type="spellEnd"/>
      <w:r w:rsidRPr="003A78F0">
        <w:rPr>
          <w:shd w:val="clear" w:color="auto" w:fill="FFFFFF"/>
        </w:rPr>
        <w:t>-</w:t>
      </w:r>
      <w:proofErr w:type="spellStart"/>
      <w:r w:rsidRPr="003A78F0">
        <w:rPr>
          <w:shd w:val="clear" w:color="auto" w:fill="FFFFFF"/>
        </w:rPr>
        <w:t>дзюн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дзёдан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6 </w:t>
      </w:r>
      <w:proofErr w:type="spellStart"/>
      <w:r w:rsidRPr="003A78F0">
        <w:rPr>
          <w:shd w:val="clear" w:color="auto" w:fill="FFFFFF"/>
        </w:rPr>
        <w:t>дзюн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7 </w:t>
      </w:r>
      <w:proofErr w:type="spellStart"/>
      <w:r w:rsidRPr="003A78F0">
        <w:rPr>
          <w:shd w:val="clear" w:color="auto" w:fill="FFFFFF"/>
        </w:rPr>
        <w:t>дзюн</w:t>
      </w:r>
      <w:proofErr w:type="spellEnd"/>
      <w:r w:rsidRPr="003A78F0">
        <w:rPr>
          <w:shd w:val="clear" w:color="auto" w:fill="FFFFFF"/>
        </w:rPr>
        <w:t xml:space="preserve">-цуки </w:t>
      </w:r>
      <w:proofErr w:type="spellStart"/>
      <w:r w:rsidRPr="003A78F0">
        <w:rPr>
          <w:shd w:val="clear" w:color="auto" w:fill="FFFFFF"/>
        </w:rPr>
        <w:t>гэдан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8 </w:t>
      </w:r>
      <w:proofErr w:type="spellStart"/>
      <w:r w:rsidRPr="003A78F0">
        <w:rPr>
          <w:shd w:val="clear" w:color="auto" w:fill="FFFFFF"/>
        </w:rPr>
        <w:t>сэйкэн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моротэ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ути-укэ</w:t>
      </w:r>
      <w:proofErr w:type="spellEnd"/>
      <w:r w:rsidRPr="003A78F0">
        <w:rPr>
          <w:shd w:val="clear" w:color="auto" w:fill="FFFFFF"/>
        </w:rPr>
        <w:t xml:space="preserve"> </w:t>
      </w:r>
    </w:p>
    <w:p w:rsidR="003A78F0" w:rsidRP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3A78F0">
        <w:rPr>
          <w:shd w:val="clear" w:color="auto" w:fill="FFFFFF"/>
        </w:rPr>
        <w:t xml:space="preserve">9 </w:t>
      </w:r>
      <w:proofErr w:type="spellStart"/>
      <w:r w:rsidRPr="003A78F0">
        <w:rPr>
          <w:shd w:val="clear" w:color="auto" w:fill="FFFFFF"/>
        </w:rPr>
        <w:t>сэйкэн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тюдан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ути-укэ</w:t>
      </w:r>
      <w:proofErr w:type="spellEnd"/>
      <w:r w:rsidRPr="003A78F0">
        <w:rPr>
          <w:shd w:val="clear" w:color="auto" w:fill="FFFFFF"/>
        </w:rPr>
        <w:t xml:space="preserve"> / </w:t>
      </w:r>
      <w:proofErr w:type="spellStart"/>
      <w:r w:rsidRPr="003A78F0">
        <w:rPr>
          <w:shd w:val="clear" w:color="auto" w:fill="FFFFFF"/>
        </w:rPr>
        <w:t>гэдан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барай</w:t>
      </w:r>
      <w:proofErr w:type="spellEnd"/>
    </w:p>
    <w:p w:rsidR="003A78F0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b/>
          <w:bCs/>
          <w:iCs/>
          <w:color w:val="000000"/>
          <w:sz w:val="27"/>
          <w:szCs w:val="27"/>
        </w:rPr>
      </w:pPr>
      <w:r w:rsidRPr="003A78F0">
        <w:rPr>
          <w:shd w:val="clear" w:color="auto" w:fill="FFFFFF"/>
        </w:rPr>
        <w:t xml:space="preserve">10 </w:t>
      </w:r>
      <w:proofErr w:type="spellStart"/>
      <w:r w:rsidRPr="003A78F0">
        <w:rPr>
          <w:shd w:val="clear" w:color="auto" w:fill="FFFFFF"/>
        </w:rPr>
        <w:t>маэ-гэри</w:t>
      </w:r>
      <w:proofErr w:type="spellEnd"/>
      <w:r w:rsidRPr="003A78F0">
        <w:rPr>
          <w:shd w:val="clear" w:color="auto" w:fill="FFFFFF"/>
        </w:rPr>
        <w:t xml:space="preserve"> </w:t>
      </w:r>
      <w:proofErr w:type="spellStart"/>
      <w:r w:rsidRPr="003A78F0">
        <w:rPr>
          <w:shd w:val="clear" w:color="auto" w:fill="FFFFFF"/>
        </w:rPr>
        <w:t>дзёдан</w:t>
      </w:r>
      <w:proofErr w:type="spellEnd"/>
      <w:r w:rsidRPr="003A78F0">
        <w:rPr>
          <w:shd w:val="clear" w:color="auto" w:fill="FFFFFF"/>
        </w:rPr>
        <w:t xml:space="preserve"> (с возвратом в правое </w:t>
      </w:r>
      <w:proofErr w:type="spellStart"/>
      <w:r w:rsidRPr="003A78F0">
        <w:rPr>
          <w:shd w:val="clear" w:color="auto" w:fill="FFFFFF"/>
        </w:rPr>
        <w:t>сантин-дати</w:t>
      </w:r>
      <w:proofErr w:type="spellEnd"/>
      <w:r w:rsidRPr="003A78F0">
        <w:rPr>
          <w:shd w:val="clear" w:color="auto" w:fill="FFFFFF"/>
        </w:rPr>
        <w:t>)</w:t>
      </w:r>
      <w:r w:rsidRPr="003A78F0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rFonts w:ascii="Arial" w:hAnsi="Arial" w:cs="Arial"/>
          <w:color w:val="666666"/>
          <w:sz w:val="21"/>
          <w:szCs w:val="21"/>
        </w:rPr>
        <w:br/>
      </w:r>
      <w:r>
        <w:rPr>
          <w:b/>
          <w:bCs/>
          <w:iCs/>
          <w:color w:val="000000"/>
          <w:sz w:val="27"/>
          <w:szCs w:val="27"/>
        </w:rPr>
        <w:t xml:space="preserve">                            7 </w:t>
      </w:r>
      <w:proofErr w:type="spellStart"/>
      <w:r>
        <w:rPr>
          <w:b/>
          <w:bCs/>
          <w:iCs/>
          <w:color w:val="000000"/>
          <w:sz w:val="27"/>
          <w:szCs w:val="27"/>
        </w:rPr>
        <w:t>кю</w:t>
      </w:r>
      <w:proofErr w:type="spellEnd"/>
      <w:r>
        <w:rPr>
          <w:b/>
          <w:bCs/>
          <w:iCs/>
          <w:color w:val="000000"/>
          <w:sz w:val="27"/>
          <w:szCs w:val="27"/>
        </w:rPr>
        <w:t xml:space="preserve"> (синий пояс с желтой насечкой)</w:t>
      </w:r>
    </w:p>
    <w:p w:rsidR="003A78F0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Стойки: </w:t>
      </w:r>
      <w:proofErr w:type="spellStart"/>
      <w:r w:rsidRPr="002E6FD8">
        <w:rPr>
          <w:shd w:val="clear" w:color="auto" w:fill="FFFFFF"/>
        </w:rPr>
        <w:t>нэкэаси-дати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2E6FD8">
        <w:rPr>
          <w:shd w:val="clear" w:color="auto" w:fill="FFFFFF"/>
        </w:rPr>
        <w:t>Кихон</w:t>
      </w:r>
      <w:proofErr w:type="spellEnd"/>
      <w:r w:rsidRPr="002E6FD8">
        <w:rPr>
          <w:shd w:val="clear" w:color="auto" w:fill="FFFFFF"/>
        </w:rPr>
        <w:t xml:space="preserve">: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ороси </w:t>
      </w:r>
      <w:proofErr w:type="spellStart"/>
      <w:r w:rsidRPr="002E6FD8">
        <w:rPr>
          <w:shd w:val="clear" w:color="auto" w:fill="FFFFFF"/>
        </w:rPr>
        <w:t>гаммэн-ути</w:t>
      </w:r>
      <w:proofErr w:type="spellEnd"/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2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комеками-ути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3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хидзо-ути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4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дзёдан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5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тюдан</w:t>
      </w:r>
      <w:proofErr w:type="spellEnd"/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6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маэ-ёко-ути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гэдан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7 с </w:t>
      </w:r>
      <w:proofErr w:type="spellStart"/>
      <w:r w:rsidRPr="002E6FD8">
        <w:rPr>
          <w:shd w:val="clear" w:color="auto" w:fill="FFFFFF"/>
        </w:rPr>
        <w:t>отшагом</w:t>
      </w:r>
      <w:proofErr w:type="spellEnd"/>
      <w:r w:rsidRPr="002E6FD8">
        <w:rPr>
          <w:shd w:val="clear" w:color="auto" w:fill="FFFFFF"/>
        </w:rPr>
        <w:t xml:space="preserve"> правой ногой в </w:t>
      </w:r>
      <w:proofErr w:type="spellStart"/>
      <w:r w:rsidRPr="002E6FD8">
        <w:rPr>
          <w:shd w:val="clear" w:color="auto" w:fill="FFFFFF"/>
        </w:rPr>
        <w:t>Киба-дати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дзёдан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8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тюдан</w:t>
      </w:r>
      <w:proofErr w:type="spellEnd"/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9 </w:t>
      </w:r>
      <w:proofErr w:type="spellStart"/>
      <w:r w:rsidRPr="002E6FD8">
        <w:rPr>
          <w:shd w:val="clear" w:color="auto" w:fill="FFFFFF"/>
        </w:rPr>
        <w:t>тэтцуи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ёко-ути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гэдан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10 с выходом в правое </w:t>
      </w:r>
      <w:proofErr w:type="spellStart"/>
      <w:r w:rsidRPr="002E6FD8">
        <w:rPr>
          <w:shd w:val="clear" w:color="auto" w:fill="FFFFFF"/>
        </w:rPr>
        <w:t>кокуцу-дати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маваси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гэдан-барап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11 </w:t>
      </w:r>
      <w:proofErr w:type="spellStart"/>
      <w:r w:rsidRPr="002E6FD8">
        <w:rPr>
          <w:shd w:val="clear" w:color="auto" w:fill="FFFFFF"/>
        </w:rPr>
        <w:t>сюто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маваси-укэ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12 </w:t>
      </w:r>
      <w:proofErr w:type="spellStart"/>
      <w:r w:rsidRPr="002E6FD8">
        <w:rPr>
          <w:shd w:val="clear" w:color="auto" w:fill="FFFFFF"/>
        </w:rPr>
        <w:t>маэ-кэагэ</w:t>
      </w:r>
      <w:proofErr w:type="spellEnd"/>
      <w:r w:rsidRPr="002E6FD8">
        <w:rPr>
          <w:shd w:val="clear" w:color="auto" w:fill="FFFFFF"/>
        </w:rPr>
        <w:t xml:space="preserve"> (с переходом в </w:t>
      </w:r>
      <w:proofErr w:type="spellStart"/>
      <w:r w:rsidR="002E6FD8" w:rsidRPr="002E6FD8">
        <w:rPr>
          <w:shd w:val="clear" w:color="auto" w:fill="FFFFFF"/>
        </w:rPr>
        <w:t>фудо</w:t>
      </w:r>
      <w:r w:rsidRPr="002E6FD8">
        <w:rPr>
          <w:shd w:val="clear" w:color="auto" w:fill="FFFFFF"/>
        </w:rPr>
        <w:t>-дати</w:t>
      </w:r>
      <w:proofErr w:type="spellEnd"/>
      <w:r w:rsidRPr="002E6FD8">
        <w:rPr>
          <w:shd w:val="clear" w:color="auto" w:fill="FFFFFF"/>
        </w:rPr>
        <w:t>)</w:t>
      </w:r>
    </w:p>
    <w:p w:rsidR="002E6FD8" w:rsidRP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t xml:space="preserve"> 13 </w:t>
      </w:r>
      <w:proofErr w:type="spellStart"/>
      <w:r w:rsidRPr="002E6FD8">
        <w:rPr>
          <w:shd w:val="clear" w:color="auto" w:fill="FFFFFF"/>
        </w:rPr>
        <w:t>тэйсоку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маваси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сото-кэагэ</w:t>
      </w:r>
      <w:proofErr w:type="spellEnd"/>
      <w:r w:rsidRPr="002E6FD8">
        <w:rPr>
          <w:shd w:val="clear" w:color="auto" w:fill="FFFFFF"/>
        </w:rPr>
        <w:t xml:space="preserve"> </w:t>
      </w:r>
    </w:p>
    <w:p w:rsidR="002E6FD8" w:rsidRDefault="003A78F0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2E6FD8">
        <w:rPr>
          <w:shd w:val="clear" w:color="auto" w:fill="FFFFFF"/>
        </w:rPr>
        <w:lastRenderedPageBreak/>
        <w:t xml:space="preserve">15 </w:t>
      </w:r>
      <w:proofErr w:type="spellStart"/>
      <w:r w:rsidRPr="002E6FD8">
        <w:rPr>
          <w:shd w:val="clear" w:color="auto" w:fill="FFFFFF"/>
        </w:rPr>
        <w:t>сокуто</w:t>
      </w:r>
      <w:proofErr w:type="spellEnd"/>
      <w:r w:rsidRPr="002E6FD8">
        <w:rPr>
          <w:shd w:val="clear" w:color="auto" w:fill="FFFFFF"/>
        </w:rPr>
        <w:t xml:space="preserve"> </w:t>
      </w:r>
      <w:proofErr w:type="spellStart"/>
      <w:r w:rsidRPr="002E6FD8">
        <w:rPr>
          <w:shd w:val="clear" w:color="auto" w:fill="FFFFFF"/>
        </w:rPr>
        <w:t>ёко-кэагэ</w:t>
      </w:r>
      <w:proofErr w:type="spellEnd"/>
      <w:r w:rsidRPr="002E6FD8">
        <w:rPr>
          <w:shd w:val="clear" w:color="auto" w:fill="FFFFFF"/>
        </w:rPr>
        <w:t xml:space="preserve"> (с возвратом в правое </w:t>
      </w:r>
      <w:proofErr w:type="spellStart"/>
      <w:r w:rsidRPr="002E6FD8">
        <w:rPr>
          <w:shd w:val="clear" w:color="auto" w:fill="FFFFFF"/>
        </w:rPr>
        <w:t>сантин-дати</w:t>
      </w:r>
      <w:proofErr w:type="spellEnd"/>
      <w:r w:rsidRPr="002E6FD8">
        <w:rPr>
          <w:shd w:val="clear" w:color="auto" w:fill="FFFFFF"/>
        </w:rPr>
        <w:t>)</w:t>
      </w:r>
    </w:p>
    <w:p w:rsidR="002E6FD8" w:rsidRDefault="002E6FD8" w:rsidP="003A78F0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</w:p>
    <w:p w:rsidR="00F56E82" w:rsidRDefault="002E6FD8" w:rsidP="002E6FD8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b/>
          <w:color w:val="666666"/>
          <w:sz w:val="21"/>
          <w:szCs w:val="21"/>
        </w:rPr>
      </w:pPr>
      <w:r w:rsidRPr="002E6FD8">
        <w:rPr>
          <w:b/>
          <w:shd w:val="clear" w:color="auto" w:fill="FFFFFF"/>
        </w:rPr>
        <w:t xml:space="preserve">6 </w:t>
      </w:r>
      <w:proofErr w:type="spellStart"/>
      <w:r w:rsidRPr="002E6FD8">
        <w:rPr>
          <w:b/>
          <w:shd w:val="clear" w:color="auto" w:fill="FFFFFF"/>
        </w:rPr>
        <w:t>кю</w:t>
      </w:r>
      <w:proofErr w:type="spellEnd"/>
      <w:r w:rsidRPr="002E6FD8">
        <w:rPr>
          <w:rFonts w:ascii="Arial" w:hAnsi="Arial" w:cs="Arial"/>
          <w:b/>
          <w:sz w:val="21"/>
          <w:szCs w:val="21"/>
        </w:rPr>
        <w:t xml:space="preserve"> </w:t>
      </w:r>
      <w:r w:rsidRPr="002E6FD8">
        <w:rPr>
          <w:b/>
        </w:rPr>
        <w:t>(желтый пояс)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Стойки: </w:t>
      </w:r>
      <w:proofErr w:type="spellStart"/>
      <w:r w:rsidRPr="00F56E82">
        <w:rPr>
          <w:shd w:val="clear" w:color="auto" w:fill="FFFFFF"/>
        </w:rPr>
        <w:t>цуруаси-дати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proofErr w:type="spellStart"/>
      <w:r w:rsidRPr="00F56E82">
        <w:rPr>
          <w:shd w:val="clear" w:color="auto" w:fill="FFFFFF"/>
        </w:rPr>
        <w:t>Кихон</w:t>
      </w:r>
      <w:proofErr w:type="spellEnd"/>
      <w:r w:rsidRPr="00F56E82">
        <w:rPr>
          <w:shd w:val="clear" w:color="auto" w:fill="FFFFFF"/>
        </w:rPr>
        <w:t xml:space="preserve">: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сёмэн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гаммэн-ути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 2 с </w:t>
      </w:r>
      <w:proofErr w:type="spellStart"/>
      <w:r w:rsidRPr="00F56E82">
        <w:rPr>
          <w:shd w:val="clear" w:color="auto" w:fill="FFFFFF"/>
        </w:rPr>
        <w:t>отшагом</w:t>
      </w:r>
      <w:proofErr w:type="spellEnd"/>
      <w:r w:rsidRPr="00F56E82">
        <w:rPr>
          <w:shd w:val="clear" w:color="auto" w:fill="FFFFFF"/>
        </w:rPr>
        <w:t xml:space="preserve"> левой ногой в </w:t>
      </w:r>
      <w:proofErr w:type="spellStart"/>
      <w:r w:rsidRPr="00F56E82">
        <w:rPr>
          <w:shd w:val="clear" w:color="auto" w:fill="FFFFFF"/>
        </w:rPr>
        <w:t>Киба-дати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саю-ути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3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хидзо-ути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4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гаммэн</w:t>
      </w:r>
      <w:proofErr w:type="spellEnd"/>
      <w:r w:rsidRPr="00F56E82">
        <w:rPr>
          <w:shd w:val="clear" w:color="auto" w:fill="FFFFFF"/>
        </w:rPr>
        <w:t xml:space="preserve"> ороси-</w:t>
      </w:r>
      <w:proofErr w:type="spellStart"/>
      <w:r w:rsidRPr="00F56E82">
        <w:rPr>
          <w:shd w:val="clear" w:color="auto" w:fill="FFFFFF"/>
        </w:rPr>
        <w:t>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5 </w:t>
      </w:r>
      <w:proofErr w:type="spellStart"/>
      <w:r w:rsidRPr="00F56E82">
        <w:rPr>
          <w:shd w:val="clear" w:color="auto" w:fill="FFFFFF"/>
        </w:rPr>
        <w:t>уракэн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ути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6 </w:t>
      </w:r>
      <w:proofErr w:type="spellStart"/>
      <w:r w:rsidRPr="00F56E82">
        <w:rPr>
          <w:shd w:val="clear" w:color="auto" w:fill="FFFFFF"/>
        </w:rPr>
        <w:t>нихон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7 </w:t>
      </w:r>
      <w:proofErr w:type="spellStart"/>
      <w:r w:rsidRPr="00F56E82">
        <w:rPr>
          <w:shd w:val="clear" w:color="auto" w:fill="FFFFFF"/>
        </w:rPr>
        <w:t>ёхон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дзёдан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8 </w:t>
      </w:r>
      <w:proofErr w:type="spellStart"/>
      <w:r w:rsidRPr="00F56E82">
        <w:rPr>
          <w:shd w:val="clear" w:color="auto" w:fill="FFFFFF"/>
        </w:rPr>
        <w:t>ёхон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нукитэ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тюдан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9 </w:t>
      </w:r>
      <w:proofErr w:type="spellStart"/>
      <w:r w:rsidRPr="00F56E82">
        <w:rPr>
          <w:shd w:val="clear" w:color="auto" w:fill="FFFFFF"/>
        </w:rPr>
        <w:t>дзюдзи-укэ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дзёдан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10 </w:t>
      </w:r>
      <w:proofErr w:type="spellStart"/>
      <w:r w:rsidRPr="00F56E82">
        <w:rPr>
          <w:shd w:val="clear" w:color="auto" w:fill="FFFFFF"/>
        </w:rPr>
        <w:t>дзюдзи-укэ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гэдан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11 </w:t>
      </w:r>
      <w:proofErr w:type="spellStart"/>
      <w:r w:rsidRPr="00F56E82">
        <w:rPr>
          <w:shd w:val="clear" w:color="auto" w:fill="FFFFFF"/>
        </w:rPr>
        <w:t>гэдан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маваси-гэри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хайоку</w:t>
      </w:r>
      <w:proofErr w:type="spellEnd"/>
      <w:r w:rsidRPr="00F56E82">
        <w:rPr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12 </w:t>
      </w:r>
      <w:proofErr w:type="spellStart"/>
      <w:r w:rsidRPr="00F56E82">
        <w:rPr>
          <w:shd w:val="clear" w:color="auto" w:fill="FFFFFF"/>
        </w:rPr>
        <w:t>гэдан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маваси-гэри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тюсоку</w:t>
      </w:r>
      <w:proofErr w:type="spellEnd"/>
    </w:p>
    <w:p w:rsidR="00F56E82" w:rsidRPr="00F56E82" w:rsidRDefault="00F56E82" w:rsidP="00F56E82">
      <w:pPr>
        <w:pStyle w:val="a8"/>
        <w:shd w:val="clear" w:color="auto" w:fill="FFFFFF"/>
        <w:spacing w:before="0" w:beforeAutospacing="0" w:after="0" w:afterAutospacing="0" w:line="294" w:lineRule="atLeast"/>
        <w:rPr>
          <w:shd w:val="clear" w:color="auto" w:fill="FFFFFF"/>
        </w:rPr>
      </w:pPr>
      <w:r w:rsidRPr="00F56E82">
        <w:rPr>
          <w:shd w:val="clear" w:color="auto" w:fill="FFFFFF"/>
        </w:rPr>
        <w:t xml:space="preserve">13 </w:t>
      </w:r>
      <w:proofErr w:type="spellStart"/>
      <w:r w:rsidRPr="00F56E82">
        <w:rPr>
          <w:shd w:val="clear" w:color="auto" w:fill="FFFFFF"/>
        </w:rPr>
        <w:t>кансэцу-гэри</w:t>
      </w:r>
      <w:proofErr w:type="spellEnd"/>
      <w:r w:rsidRPr="00F56E82">
        <w:rPr>
          <w:shd w:val="clear" w:color="auto" w:fill="FFFFFF"/>
        </w:rPr>
        <w:t xml:space="preserve"> (</w:t>
      </w:r>
      <w:proofErr w:type="spellStart"/>
      <w:r w:rsidRPr="00F56E82">
        <w:rPr>
          <w:shd w:val="clear" w:color="auto" w:fill="FFFFFF"/>
        </w:rPr>
        <w:t>сокуто</w:t>
      </w:r>
      <w:proofErr w:type="spellEnd"/>
      <w:r w:rsidRPr="00F56E82">
        <w:rPr>
          <w:shd w:val="clear" w:color="auto" w:fill="FFFFFF"/>
        </w:rPr>
        <w:t xml:space="preserve">) 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666666"/>
          <w:sz w:val="21"/>
          <w:szCs w:val="21"/>
        </w:rPr>
      </w:pPr>
      <w:r w:rsidRPr="00F56E82">
        <w:rPr>
          <w:shd w:val="clear" w:color="auto" w:fill="FFFFFF"/>
        </w:rPr>
        <w:t xml:space="preserve">14 </w:t>
      </w:r>
      <w:proofErr w:type="spellStart"/>
      <w:r w:rsidRPr="00F56E82">
        <w:rPr>
          <w:shd w:val="clear" w:color="auto" w:fill="FFFFFF"/>
        </w:rPr>
        <w:t>тюдан</w:t>
      </w:r>
      <w:proofErr w:type="spellEnd"/>
      <w:r w:rsidRPr="00F56E82">
        <w:rPr>
          <w:shd w:val="clear" w:color="auto" w:fill="FFFFFF"/>
        </w:rPr>
        <w:t xml:space="preserve"> </w:t>
      </w:r>
      <w:proofErr w:type="spellStart"/>
      <w:r w:rsidRPr="00F56E82">
        <w:rPr>
          <w:shd w:val="clear" w:color="auto" w:fill="FFFFFF"/>
        </w:rPr>
        <w:t>ёко-гэри</w:t>
      </w:r>
      <w:proofErr w:type="spellEnd"/>
      <w:r w:rsidRPr="00F56E82">
        <w:rPr>
          <w:shd w:val="clear" w:color="auto" w:fill="FFFFFF"/>
        </w:rPr>
        <w:t xml:space="preserve"> (</w:t>
      </w:r>
      <w:proofErr w:type="spellStart"/>
      <w:r w:rsidRPr="00F56E82">
        <w:rPr>
          <w:shd w:val="clear" w:color="auto" w:fill="FFFFFF"/>
        </w:rPr>
        <w:t>сокуто</w:t>
      </w:r>
      <w:proofErr w:type="spellEnd"/>
      <w:r w:rsidRPr="00F56E82">
        <w:rPr>
          <w:shd w:val="clear" w:color="auto" w:fill="FFFFFF"/>
        </w:rPr>
        <w:t>)</w:t>
      </w:r>
      <w:r w:rsidRPr="00F56E8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color w:val="666666"/>
          <w:sz w:val="21"/>
          <w:szCs w:val="21"/>
        </w:rPr>
        <w:br/>
      </w:r>
      <w:r w:rsidR="00E4479B">
        <w:rPr>
          <w:rFonts w:ascii="Arial" w:hAnsi="Arial" w:cs="Arial"/>
          <w:color w:val="666666"/>
          <w:sz w:val="21"/>
          <w:szCs w:val="21"/>
        </w:rPr>
        <w:t xml:space="preserve">                                </w:t>
      </w:r>
    </w:p>
    <w:p w:rsidR="00E4479B" w:rsidRPr="00044938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/>
        </w:rPr>
      </w:pPr>
      <w:r>
        <w:rPr>
          <w:rFonts w:ascii="Arial" w:hAnsi="Arial" w:cs="Arial"/>
          <w:color w:val="666666"/>
          <w:sz w:val="21"/>
          <w:szCs w:val="21"/>
        </w:rPr>
        <w:t xml:space="preserve">                                      </w:t>
      </w:r>
      <w:r w:rsidRPr="00044938">
        <w:rPr>
          <w:b/>
        </w:rPr>
        <w:t xml:space="preserve">5 </w:t>
      </w:r>
      <w:proofErr w:type="spellStart"/>
      <w:r w:rsidRPr="00044938">
        <w:rPr>
          <w:b/>
        </w:rPr>
        <w:t>кю</w:t>
      </w:r>
      <w:proofErr w:type="spellEnd"/>
      <w:r w:rsidRPr="00044938">
        <w:rPr>
          <w:b/>
        </w:rPr>
        <w:t xml:space="preserve"> (желтый пояс с зеленой насечкой)</w:t>
      </w:r>
    </w:p>
    <w:p w:rsidR="00E4479B" w:rsidRDefault="00F56E82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color w:val="666666"/>
        </w:rPr>
        <w:br/>
      </w:r>
      <w:r w:rsidR="00E4479B" w:rsidRPr="00E4479B">
        <w:rPr>
          <w:bCs/>
          <w:iCs/>
          <w:color w:val="000000"/>
        </w:rPr>
        <w:t xml:space="preserve">Стойки: </w:t>
      </w:r>
      <w:proofErr w:type="spellStart"/>
      <w:r w:rsidR="00E4479B" w:rsidRPr="00E4479B">
        <w:rPr>
          <w:bCs/>
          <w:iCs/>
          <w:color w:val="000000"/>
        </w:rPr>
        <w:t>мороаси-дати</w:t>
      </w:r>
      <w:proofErr w:type="spellEnd"/>
      <w:r w:rsidR="00E4479B"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proofErr w:type="spellStart"/>
      <w:r w:rsidRPr="00E4479B">
        <w:rPr>
          <w:bCs/>
          <w:iCs/>
          <w:color w:val="000000"/>
        </w:rPr>
        <w:t>Кихон</w:t>
      </w:r>
      <w:proofErr w:type="spellEnd"/>
      <w:r w:rsidRPr="00E4479B">
        <w:rPr>
          <w:bCs/>
          <w:iCs/>
          <w:color w:val="000000"/>
        </w:rPr>
        <w:t>: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>1</w:t>
      </w:r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2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3 </w:t>
      </w:r>
      <w:proofErr w:type="spellStart"/>
      <w:r w:rsidRPr="00E4479B">
        <w:rPr>
          <w:bCs/>
          <w:iCs/>
          <w:color w:val="000000"/>
        </w:rPr>
        <w:t>сётэй-ути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гэдан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4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хидзи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атэ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5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дзёдан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6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7 </w:t>
      </w:r>
      <w:proofErr w:type="spellStart"/>
      <w:r w:rsidRPr="00E4479B">
        <w:rPr>
          <w:bCs/>
          <w:iCs/>
          <w:color w:val="000000"/>
        </w:rPr>
        <w:t>сетэй-укэ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гэдан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8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маваси-гэри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хайсоку</w:t>
      </w:r>
      <w:proofErr w:type="spellEnd"/>
      <w:r w:rsidRPr="00E4479B">
        <w:rPr>
          <w:bCs/>
          <w:iCs/>
          <w:color w:val="000000"/>
        </w:rPr>
        <w:t xml:space="preserve"> (с переходом в </w:t>
      </w:r>
      <w:proofErr w:type="spellStart"/>
      <w:r w:rsidRPr="00E4479B">
        <w:rPr>
          <w:bCs/>
          <w:iCs/>
          <w:color w:val="000000"/>
        </w:rPr>
        <w:t>фудо-дати</w:t>
      </w:r>
      <w:proofErr w:type="spellEnd"/>
      <w:r w:rsidRPr="00E4479B">
        <w:rPr>
          <w:bCs/>
          <w:iCs/>
          <w:color w:val="000000"/>
        </w:rPr>
        <w:t xml:space="preserve">)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9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маваси-гэри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тюсоку</w:t>
      </w:r>
      <w:proofErr w:type="spellEnd"/>
      <w:r w:rsidRPr="00E4479B">
        <w:rPr>
          <w:bCs/>
          <w:iCs/>
          <w:color w:val="000000"/>
        </w:rPr>
        <w:t xml:space="preserve"> 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10 с заступом правой ногой спереди </w:t>
      </w:r>
      <w:proofErr w:type="spellStart"/>
      <w:r w:rsidRPr="00E4479B">
        <w:rPr>
          <w:bCs/>
          <w:iCs/>
          <w:color w:val="000000"/>
        </w:rPr>
        <w:t>усиро-гэри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(первый метод)</w:t>
      </w:r>
    </w:p>
    <w:p w:rsidR="00E4479B" w:rsidRDefault="00E4479B" w:rsidP="00E4479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 w:rsidRPr="00E4479B">
        <w:rPr>
          <w:bCs/>
          <w:iCs/>
          <w:color w:val="000000"/>
        </w:rPr>
        <w:t xml:space="preserve">11 с поворотом на левой ноге </w:t>
      </w:r>
      <w:proofErr w:type="spellStart"/>
      <w:r w:rsidRPr="00E4479B">
        <w:rPr>
          <w:bCs/>
          <w:iCs/>
          <w:color w:val="000000"/>
        </w:rPr>
        <w:t>усиро-гэри</w:t>
      </w:r>
      <w:proofErr w:type="spellEnd"/>
      <w:r w:rsidRPr="00E4479B">
        <w:rPr>
          <w:bCs/>
          <w:iCs/>
          <w:color w:val="000000"/>
        </w:rPr>
        <w:t xml:space="preserve"> </w:t>
      </w:r>
      <w:proofErr w:type="spellStart"/>
      <w:r w:rsidRPr="00E4479B">
        <w:rPr>
          <w:bCs/>
          <w:iCs/>
          <w:color w:val="000000"/>
        </w:rPr>
        <w:t>тюдан</w:t>
      </w:r>
      <w:proofErr w:type="spellEnd"/>
      <w:r w:rsidRPr="00E4479B">
        <w:rPr>
          <w:bCs/>
          <w:iCs/>
          <w:color w:val="000000"/>
        </w:rPr>
        <w:t xml:space="preserve"> (второй метод)</w:t>
      </w:r>
    </w:p>
    <w:p w:rsidR="00E46FE7" w:rsidRDefault="007E1761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Cs/>
          <w:iCs/>
          <w:color w:val="000000"/>
        </w:rPr>
        <w:t xml:space="preserve">12 с выходом вперед в левое </w:t>
      </w:r>
      <w:proofErr w:type="spellStart"/>
      <w:r>
        <w:rPr>
          <w:bCs/>
          <w:iCs/>
          <w:color w:val="000000"/>
        </w:rPr>
        <w:t>как</w:t>
      </w:r>
      <w:r w:rsidR="00E4479B" w:rsidRPr="00E4479B">
        <w:rPr>
          <w:bCs/>
          <w:iCs/>
          <w:color w:val="000000"/>
        </w:rPr>
        <w:t>э-дати</w:t>
      </w:r>
      <w:proofErr w:type="spellEnd"/>
      <w:r w:rsidR="00E4479B" w:rsidRPr="00E4479B">
        <w:rPr>
          <w:bCs/>
          <w:iCs/>
          <w:color w:val="000000"/>
        </w:rPr>
        <w:t xml:space="preserve"> </w:t>
      </w:r>
      <w:proofErr w:type="spellStart"/>
      <w:r w:rsidR="00E4479B" w:rsidRPr="00E4479B">
        <w:rPr>
          <w:bCs/>
          <w:iCs/>
          <w:color w:val="000000"/>
        </w:rPr>
        <w:t>усиро-гэри</w:t>
      </w:r>
      <w:proofErr w:type="spellEnd"/>
      <w:r w:rsidR="00E4479B" w:rsidRPr="00E4479B">
        <w:rPr>
          <w:bCs/>
          <w:iCs/>
          <w:color w:val="000000"/>
        </w:rPr>
        <w:t xml:space="preserve"> </w:t>
      </w:r>
      <w:proofErr w:type="spellStart"/>
      <w:r w:rsidR="00E4479B" w:rsidRPr="00E4479B">
        <w:rPr>
          <w:bCs/>
          <w:iCs/>
          <w:color w:val="000000"/>
        </w:rPr>
        <w:t>тюдан</w:t>
      </w:r>
      <w:proofErr w:type="spellEnd"/>
      <w:r w:rsidR="00E4479B" w:rsidRPr="00E4479B">
        <w:rPr>
          <w:bCs/>
          <w:iCs/>
          <w:color w:val="000000"/>
        </w:rPr>
        <w:t xml:space="preserve"> с возвратом в </w:t>
      </w:r>
      <w:proofErr w:type="spellStart"/>
      <w:r w:rsidR="00E4479B" w:rsidRPr="00E4479B">
        <w:rPr>
          <w:bCs/>
          <w:iCs/>
          <w:color w:val="000000"/>
        </w:rPr>
        <w:t>какэ-дати</w:t>
      </w:r>
      <w:proofErr w:type="spellEnd"/>
      <w:r w:rsidR="00E4479B" w:rsidRPr="00E4479B">
        <w:rPr>
          <w:bCs/>
          <w:iCs/>
          <w:color w:val="000000"/>
        </w:rPr>
        <w:t xml:space="preserve">, три шага назад в правое </w:t>
      </w:r>
      <w:proofErr w:type="spellStart"/>
      <w:r w:rsidR="00E4479B" w:rsidRPr="00E4479B">
        <w:rPr>
          <w:bCs/>
          <w:iCs/>
          <w:color w:val="000000"/>
        </w:rPr>
        <w:t>сантин-дати</w:t>
      </w:r>
      <w:proofErr w:type="spellEnd"/>
    </w:p>
    <w:p w:rsidR="00E46FE7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</w:p>
    <w:p w:rsidR="00C336C3" w:rsidRPr="00044938" w:rsidRDefault="00E46FE7" w:rsidP="0084628B">
      <w:pPr>
        <w:pStyle w:val="a8"/>
        <w:shd w:val="clear" w:color="auto" w:fill="FFFFFF"/>
        <w:spacing w:before="0" w:beforeAutospacing="0" w:after="0" w:afterAutospacing="0" w:line="294" w:lineRule="atLeast"/>
        <w:rPr>
          <w:bCs/>
          <w:iCs/>
          <w:color w:val="000000"/>
        </w:rPr>
      </w:pPr>
      <w:r>
        <w:rPr>
          <w:b/>
          <w:bCs/>
          <w:iCs/>
          <w:color w:val="000000"/>
          <w:sz w:val="28"/>
          <w:szCs w:val="28"/>
          <w:u w:val="single"/>
        </w:rPr>
        <w:t xml:space="preserve">Ката: </w:t>
      </w:r>
      <w:r>
        <w:rPr>
          <w:bCs/>
          <w:iCs/>
          <w:color w:val="000000"/>
        </w:rPr>
        <w:t xml:space="preserve"> </w:t>
      </w:r>
      <w:r w:rsidRPr="00E46FE7">
        <w:rPr>
          <w:bCs/>
          <w:iCs/>
          <w:color w:val="000000"/>
          <w:sz w:val="28"/>
          <w:szCs w:val="28"/>
        </w:rPr>
        <w:t>https://youtu.be/JwKobi1TlHw</w:t>
      </w:r>
      <w:r w:rsidR="00E4479B" w:rsidRPr="00E4479B">
        <w:rPr>
          <w:bCs/>
          <w:iCs/>
          <w:color w:val="000000"/>
        </w:rPr>
        <w:br/>
      </w:r>
      <w:r w:rsidR="00E4479B" w:rsidRPr="00E4479B">
        <w:rPr>
          <w:bCs/>
          <w:iCs/>
          <w:color w:val="000000"/>
        </w:rPr>
        <w:br/>
      </w:r>
      <w:r w:rsidR="00044938">
        <w:rPr>
          <w:b/>
          <w:bCs/>
          <w:iCs/>
          <w:color w:val="000000"/>
          <w:sz w:val="27"/>
          <w:szCs w:val="27"/>
          <w:u w:val="single"/>
        </w:rPr>
        <w:t>К</w:t>
      </w:r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 xml:space="preserve">омплекс растяжки в </w:t>
      </w:r>
      <w:proofErr w:type="spellStart"/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Кекусинкай</w:t>
      </w:r>
      <w:proofErr w:type="spellEnd"/>
      <w:r w:rsidR="0084628B" w:rsidRPr="00E4479B">
        <w:rPr>
          <w:b/>
          <w:bCs/>
          <w:iCs/>
          <w:color w:val="000000"/>
          <w:sz w:val="27"/>
          <w:szCs w:val="27"/>
          <w:u w:val="single"/>
        </w:rPr>
        <w:t>:</w:t>
      </w:r>
      <w:r w:rsidR="0084628B">
        <w:rPr>
          <w:bCs/>
          <w:iCs/>
          <w:color w:val="000000"/>
          <w:sz w:val="27"/>
          <w:szCs w:val="27"/>
        </w:rPr>
        <w:t xml:space="preserve"> </w:t>
      </w:r>
      <w:r w:rsidR="0084628B" w:rsidRPr="0084628B">
        <w:rPr>
          <w:bCs/>
          <w:iCs/>
          <w:color w:val="000000"/>
          <w:sz w:val="27"/>
          <w:szCs w:val="27"/>
        </w:rPr>
        <w:t>https://youtu.be/UeeD2aN7Ehg</w:t>
      </w: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Default="00C336C3" w:rsidP="00710DF0">
      <w:pPr>
        <w:pStyle w:val="a8"/>
        <w:shd w:val="clear" w:color="auto" w:fill="FFFFFF"/>
        <w:spacing w:before="0" w:beforeAutospacing="0" w:after="0" w:afterAutospacing="0" w:line="294" w:lineRule="atLeast"/>
        <w:jc w:val="right"/>
        <w:rPr>
          <w:bCs/>
          <w:iCs/>
          <w:color w:val="000000"/>
          <w:sz w:val="27"/>
          <w:szCs w:val="27"/>
        </w:rPr>
      </w:pPr>
    </w:p>
    <w:p w:rsidR="00C336C3" w:rsidRPr="00C75B82" w:rsidRDefault="00404011" w:rsidP="00404011">
      <w:pPr>
        <w:pStyle w:val="a8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iCs/>
          <w:color w:val="000000"/>
          <w:sz w:val="27"/>
          <w:szCs w:val="27"/>
        </w:rPr>
      </w:pPr>
      <w:r w:rsidRPr="00C75B82">
        <w:rPr>
          <w:b/>
          <w:bCs/>
          <w:iCs/>
          <w:color w:val="000000"/>
          <w:sz w:val="27"/>
          <w:szCs w:val="27"/>
        </w:rPr>
        <w:t>Словарь</w:t>
      </w:r>
      <w:r w:rsidR="00243A07">
        <w:rPr>
          <w:b/>
          <w:bCs/>
          <w:iCs/>
          <w:color w:val="000000"/>
          <w:sz w:val="27"/>
          <w:szCs w:val="27"/>
        </w:rPr>
        <w:t xml:space="preserve"> 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Счет.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один -</w:t>
      </w:r>
      <w:r w:rsidR="003A78F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ити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два — ни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три — сан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четыре -си(</w:t>
      </w:r>
      <w:proofErr w:type="spellStart"/>
      <w:r w:rsidRPr="00404011">
        <w:rPr>
          <w:rFonts w:ascii="Times New Roman" w:hAnsi="Times New Roman"/>
          <w:sz w:val="24"/>
          <w:szCs w:val="24"/>
        </w:rPr>
        <w:t>ён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)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lastRenderedPageBreak/>
        <w:t xml:space="preserve">пять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го</w:t>
      </w:r>
      <w:proofErr w:type="spellEnd"/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шесть — року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семь — сити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восемь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хати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девять — 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десять — </w:t>
      </w:r>
      <w:proofErr w:type="spellStart"/>
      <w:r w:rsidRPr="00404011">
        <w:rPr>
          <w:rFonts w:ascii="Times New Roman" w:hAnsi="Times New Roman"/>
          <w:sz w:val="24"/>
          <w:szCs w:val="24"/>
        </w:rPr>
        <w:t>дзю</w:t>
      </w:r>
      <w:proofErr w:type="spellEnd"/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45 –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ён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дзю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proofErr w:type="spellEnd"/>
    </w:p>
    <w:p w:rsidR="003A78F0" w:rsidRDefault="003A78F0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90 – ку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дзю</w:t>
      </w:r>
      <w:proofErr w:type="spellEnd"/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Команды.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ёй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приготовиться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маваттэ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повернуться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хадзимэ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начать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хантай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сменить стойку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закончить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наорэ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вернуться в исходное положение (в </w:t>
      </w:r>
      <w:proofErr w:type="spellStart"/>
      <w:r w:rsidRPr="00404011">
        <w:rPr>
          <w:rFonts w:ascii="Times New Roman" w:hAnsi="Times New Roman"/>
          <w:sz w:val="24"/>
          <w:szCs w:val="24"/>
        </w:rPr>
        <w:t>фудо-дати</w:t>
      </w:r>
      <w:proofErr w:type="spellEnd"/>
      <w:r w:rsidRPr="00404011">
        <w:rPr>
          <w:rFonts w:ascii="Times New Roman" w:hAnsi="Times New Roman"/>
          <w:sz w:val="24"/>
          <w:szCs w:val="24"/>
        </w:rPr>
        <w:t>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ясумэ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расслабиться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мугорэй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выполнять без счета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мокусо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(буквально: размышление) — закрыть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мокусо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ямэ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открыть глаза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сэйдза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опуститься на колени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камаэтэ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принять стойку</w:t>
      </w:r>
    </w:p>
    <w:p w:rsidR="00404011" w:rsidRPr="00C75B82" w:rsidRDefault="00404011" w:rsidP="0040401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Поклоны. 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сэнсей</w:t>
      </w:r>
      <w:proofErr w:type="spellEnd"/>
      <w:r w:rsidRPr="00404011">
        <w:rPr>
          <w:rFonts w:ascii="Times New Roman" w:hAnsi="Times New Roman"/>
          <w:sz w:val="24"/>
          <w:szCs w:val="24"/>
        </w:rPr>
        <w:t>-ни-рей — поклон учителю (начиная с 3 Дана)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сэмпай</w:t>
      </w:r>
      <w:proofErr w:type="spellEnd"/>
      <w:r w:rsidRPr="00404011">
        <w:rPr>
          <w:rFonts w:ascii="Times New Roman" w:hAnsi="Times New Roman"/>
          <w:sz w:val="24"/>
          <w:szCs w:val="24"/>
        </w:rPr>
        <w:t>-ни-</w:t>
      </w: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обладателю старшей степени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отагай</w:t>
      </w:r>
      <w:proofErr w:type="spellEnd"/>
      <w:r w:rsidRPr="00404011">
        <w:rPr>
          <w:rFonts w:ascii="Times New Roman" w:hAnsi="Times New Roman"/>
          <w:sz w:val="24"/>
          <w:szCs w:val="24"/>
        </w:rPr>
        <w:t>-ни-</w:t>
      </w: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всем (друг другу)</w:t>
      </w:r>
    </w:p>
    <w:p w:rsidR="00404011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осу — традиционная форма приветствия, выражение понимания, согласия и готовности. </w:t>
      </w:r>
    </w:p>
    <w:p w:rsidR="00404011" w:rsidRDefault="00404011" w:rsidP="00404011">
      <w:pPr>
        <w:pStyle w:val="a6"/>
        <w:rPr>
          <w:rFonts w:ascii="Times New Roman" w:hAnsi="Times New Roman"/>
          <w:sz w:val="24"/>
          <w:szCs w:val="24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>Уровни</w:t>
      </w:r>
      <w:r w:rsidRPr="00404011">
        <w:rPr>
          <w:rFonts w:ascii="Times New Roman" w:hAnsi="Times New Roman"/>
          <w:sz w:val="24"/>
          <w:szCs w:val="24"/>
        </w:rPr>
        <w:t>: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дзёдан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верхний,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тюдан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средний,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гэдан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нижний.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Стойки.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йой-дати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готовности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фудо-дати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непоколебимости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дзэнкуцу-дати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передняя наклонная стойка </w:t>
      </w:r>
    </w:p>
    <w:p w:rsidR="00C75B82" w:rsidRDefault="00404011" w:rsidP="0040401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утихатидзи-дати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стойка японской цифры «восемь»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Сантин-дати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трех точек»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Кокуцо-дати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задняя наклонная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Мусуби-дати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«Связанная стойка»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Киба-дати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наездника»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>Нэкоаси-дати</w:t>
      </w:r>
      <w:proofErr w:type="spellEnd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 xml:space="preserve"> — «кошачья стойка»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Цуруаси-дати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журавля»</w:t>
      </w:r>
    </w:p>
    <w:p w:rsidR="007E1761" w:rsidRPr="007E1761" w:rsidRDefault="007E1761" w:rsidP="007E1761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E1761">
        <w:rPr>
          <w:rFonts w:ascii="Times New Roman" w:hAnsi="Times New Roman"/>
          <w:sz w:val="24"/>
          <w:szCs w:val="24"/>
          <w:shd w:val="clear" w:color="auto" w:fill="FFFFFF"/>
        </w:rPr>
        <w:t>Мороаси-дати</w:t>
      </w:r>
      <w:proofErr w:type="spellEnd"/>
      <w:r w:rsidRPr="007E1761">
        <w:rPr>
          <w:rFonts w:ascii="Times New Roman" w:hAnsi="Times New Roman"/>
          <w:sz w:val="24"/>
          <w:szCs w:val="24"/>
          <w:shd w:val="clear" w:color="auto" w:fill="FFFFFF"/>
        </w:rPr>
        <w:t xml:space="preserve"> — «стойка обеих ног»</w:t>
      </w:r>
    </w:p>
    <w:p w:rsidR="00C75B82" w:rsidRPr="00C75B82" w:rsidRDefault="00404011" w:rsidP="007E1761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Удары.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сэйкэн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«правильный кулак», передняя часть (два сустава) кулака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цуки — проникающий удар рукой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моротэ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двойной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>ой — одноименный</w:t>
      </w:r>
    </w:p>
    <w:p w:rsidR="00C75B82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Гяку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противоположный, обратный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хидза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колено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</w:rPr>
        <w:t>гаммэн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лицо 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</w:rPr>
        <w:t>гэри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удар ногой</w:t>
      </w:r>
    </w:p>
    <w:p w:rsidR="00C75B82" w:rsidRPr="00243A07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кин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пах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lastRenderedPageBreak/>
        <w:t xml:space="preserve"> </w:t>
      </w:r>
      <w:proofErr w:type="spellStart"/>
      <w:r w:rsidRPr="00243A07">
        <w:rPr>
          <w:rFonts w:ascii="Times New Roman" w:hAnsi="Times New Roman"/>
          <w:sz w:val="24"/>
          <w:szCs w:val="24"/>
        </w:rPr>
        <w:t>сунэ</w:t>
      </w:r>
      <w:proofErr w:type="spellEnd"/>
      <w:r w:rsidRPr="00243A07">
        <w:rPr>
          <w:rFonts w:ascii="Times New Roman" w:hAnsi="Times New Roman"/>
          <w:sz w:val="24"/>
          <w:szCs w:val="24"/>
        </w:rPr>
        <w:t xml:space="preserve"> — голень</w:t>
      </w:r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секущий удар </w:t>
      </w:r>
    </w:p>
    <w:p w:rsidR="003A78F0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Тюсоку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подушечка стопы (под пальцами)</w:t>
      </w:r>
    </w:p>
    <w:p w:rsidR="00C75B82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татэ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вертикаль</w:t>
      </w:r>
    </w:p>
    <w:p w:rsidR="003A78F0" w:rsidRDefault="003A78F0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Сита — нижний</w:t>
      </w:r>
    </w:p>
    <w:p w:rsidR="002E6FD8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>Тэтцуи</w:t>
      </w:r>
      <w:proofErr w:type="spellEnd"/>
      <w:r w:rsidRPr="002E6FD8">
        <w:rPr>
          <w:rFonts w:ascii="Times New Roman" w:hAnsi="Times New Roman"/>
          <w:sz w:val="24"/>
          <w:szCs w:val="24"/>
          <w:shd w:val="clear" w:color="auto" w:fill="FFFFFF"/>
        </w:rPr>
        <w:t xml:space="preserve"> — молот</w:t>
      </w:r>
    </w:p>
    <w:p w:rsidR="002E6FD8" w:rsidRPr="00F56E82" w:rsidRDefault="002E6FD8" w:rsidP="002E6FD8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E6FD8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Сокуто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ребро стопы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Камеками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висок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Хидзо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селезенка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Тэйсоку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внутренняя выемка стопы</w:t>
      </w:r>
    </w:p>
    <w:p w:rsidR="00F56E82" w:rsidRDefault="00F56E82" w:rsidP="00F56E82">
      <w:pPr>
        <w:pStyle w:val="a6"/>
        <w:jc w:val="center"/>
        <w:rPr>
          <w:rFonts w:ascii="Arial" w:hAnsi="Arial" w:cs="Arial"/>
          <w:color w:val="666666"/>
          <w:sz w:val="21"/>
          <w:szCs w:val="21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Хайсоку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подъем стопы</w:t>
      </w:r>
      <w:r w:rsidRPr="00F56E82">
        <w:rPr>
          <w:rFonts w:ascii="Arial" w:hAnsi="Arial" w:cs="Arial"/>
          <w:color w:val="666666"/>
          <w:sz w:val="21"/>
          <w:szCs w:val="21"/>
          <w:shd w:val="clear" w:color="auto" w:fill="FFFFFF"/>
        </w:rPr>
        <w:t xml:space="preserve">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Кэагэ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</w:t>
      </w: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поднимащийся</w:t>
      </w:r>
      <w:proofErr w:type="spellEnd"/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Маваси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круговой </w:t>
      </w:r>
    </w:p>
    <w:p w:rsid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Сюто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внешнее ребро ладони</w:t>
      </w:r>
    </w:p>
    <w:p w:rsidR="006F3317" w:rsidRPr="006F3317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Уракэн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«спина кулака»</w:t>
      </w:r>
      <w:r w:rsidR="006F3317"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:rsidR="006F3317" w:rsidRPr="006F3317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Нукитэ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«рука-копье» (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нихон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два пальца, 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ёхон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четыре пальца)</w:t>
      </w:r>
    </w:p>
    <w:p w:rsidR="00F56E82" w:rsidRDefault="006F3317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Кансэцу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сустав</w:t>
      </w:r>
    </w:p>
    <w:p w:rsidR="007E1761" w:rsidRPr="006F3317" w:rsidRDefault="007E1761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7E1761">
        <w:rPr>
          <w:rFonts w:ascii="Times New Roman" w:hAnsi="Times New Roman"/>
          <w:sz w:val="24"/>
          <w:szCs w:val="24"/>
        </w:rPr>
        <w:t>Сётэй</w:t>
      </w:r>
      <w:proofErr w:type="spellEnd"/>
      <w:r w:rsidRPr="007E1761">
        <w:rPr>
          <w:rFonts w:ascii="Times New Roman" w:hAnsi="Times New Roman"/>
          <w:sz w:val="24"/>
          <w:szCs w:val="24"/>
        </w:rPr>
        <w:t xml:space="preserve"> — «пятка ладони</w:t>
      </w:r>
      <w:r>
        <w:rPr>
          <w:rFonts w:ascii="Times New Roman" w:hAnsi="Times New Roman"/>
          <w:sz w:val="24"/>
          <w:szCs w:val="24"/>
        </w:rPr>
        <w:t>»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r w:rsidRPr="00C75B82">
        <w:rPr>
          <w:rFonts w:ascii="Times New Roman" w:hAnsi="Times New Roman"/>
          <w:sz w:val="24"/>
          <w:szCs w:val="24"/>
          <w:u w:val="single"/>
        </w:rPr>
        <w:t xml:space="preserve">Блоки.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укэ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блок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барай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сметание. </w:t>
      </w:r>
    </w:p>
    <w:p w:rsidR="006F3317" w:rsidRPr="006F3317" w:rsidRDefault="006F3317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>Дзюдзи</w:t>
      </w:r>
      <w:proofErr w:type="spellEnd"/>
      <w:r w:rsidRPr="006F3317">
        <w:rPr>
          <w:rFonts w:ascii="Times New Roman" w:hAnsi="Times New Roman"/>
          <w:sz w:val="24"/>
          <w:szCs w:val="24"/>
          <w:shd w:val="clear" w:color="auto" w:fill="FFFFFF"/>
        </w:rPr>
        <w:t xml:space="preserve"> — крест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Стороны и направления.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хидари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левая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миги — правая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аго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вверх</w:t>
      </w:r>
      <w:r w:rsidR="00243A07">
        <w:rPr>
          <w:rFonts w:ascii="Times New Roman" w:hAnsi="Times New Roman"/>
          <w:sz w:val="24"/>
          <w:szCs w:val="24"/>
        </w:rPr>
        <w:t>, подбородок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маэ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вперед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ёко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 сторону </w:t>
      </w:r>
    </w:p>
    <w:p w:rsid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усиро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назад</w:t>
      </w:r>
    </w:p>
    <w:p w:rsidR="00243A07" w:rsidRPr="00243A07" w:rsidRDefault="00404011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>Сото</w:t>
      </w:r>
      <w:proofErr w:type="spellEnd"/>
      <w:r w:rsidR="00243A07"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снаружи </w:t>
      </w:r>
    </w:p>
    <w:p w:rsidR="00C75B82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Ути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изнутри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Ороси — опускающийся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Сёмэн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передняя часть 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Саю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 xml:space="preserve"> — в сторону</w:t>
      </w:r>
    </w:p>
    <w:p w:rsidR="00C75B82" w:rsidRPr="00C75B82" w:rsidRDefault="00404011" w:rsidP="00C75B82">
      <w:pPr>
        <w:pStyle w:val="a6"/>
        <w:rPr>
          <w:rFonts w:ascii="Times New Roman" w:hAnsi="Times New Roman"/>
          <w:sz w:val="24"/>
          <w:szCs w:val="24"/>
          <w:u w:val="single"/>
        </w:rPr>
      </w:pPr>
      <w:r w:rsidRPr="00C75B82">
        <w:rPr>
          <w:rFonts w:ascii="Times New Roman" w:hAnsi="Times New Roman"/>
          <w:sz w:val="24"/>
          <w:szCs w:val="24"/>
          <w:u w:val="single"/>
        </w:rPr>
        <w:t xml:space="preserve">Общие термины.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Кумитэ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«встреча рук», спарринг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Иппон-кумитэ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учебный спарринг на один шаг 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Дзию-камаэ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«сводная позиция»,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боевая стойка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Ногарэ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успокаивающее дыхание</w:t>
      </w:r>
    </w:p>
    <w:p w:rsidR="00F56E82" w:rsidRPr="00F56E82" w:rsidRDefault="00F56E82" w:rsidP="00F56E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Ибуки</w:t>
      </w:r>
      <w:proofErr w:type="spellEnd"/>
      <w:r w:rsidRPr="00F56E82">
        <w:rPr>
          <w:rFonts w:ascii="Times New Roman" w:hAnsi="Times New Roman"/>
          <w:sz w:val="24"/>
          <w:szCs w:val="24"/>
          <w:shd w:val="clear" w:color="auto" w:fill="FFFFFF"/>
        </w:rPr>
        <w:t>—силовое дыхание</w:t>
      </w:r>
    </w:p>
    <w:p w:rsidR="00243A07" w:rsidRP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Рэнраку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комбинация, связка</w:t>
      </w:r>
    </w:p>
    <w:p w:rsidR="00243A07" w:rsidRDefault="00243A07" w:rsidP="00243A07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>Санбон-кумитэ</w:t>
      </w:r>
      <w:proofErr w:type="spellEnd"/>
      <w:r w:rsidRPr="00243A07">
        <w:rPr>
          <w:rFonts w:ascii="Times New Roman" w:hAnsi="Times New Roman"/>
          <w:sz w:val="24"/>
          <w:szCs w:val="24"/>
          <w:shd w:val="clear" w:color="auto" w:fill="FFFFFF"/>
        </w:rPr>
        <w:t xml:space="preserve"> — учебный спарринг на три шага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Додзё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«место, где ищется путь», тренировочный зал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Ката — «форма», технический комплекс </w:t>
      </w:r>
    </w:p>
    <w:p w:rsidR="00C75B82" w:rsidRDefault="00C75B82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Ки</w:t>
      </w:r>
      <w:r w:rsidR="00404011" w:rsidRPr="00404011">
        <w:rPr>
          <w:rFonts w:ascii="Times New Roman" w:hAnsi="Times New Roman"/>
          <w:sz w:val="24"/>
          <w:szCs w:val="24"/>
        </w:rPr>
        <w:t>ай</w:t>
      </w:r>
      <w:proofErr w:type="spellEnd"/>
      <w:r w:rsidR="00404011" w:rsidRPr="00404011">
        <w:rPr>
          <w:rFonts w:ascii="Times New Roman" w:hAnsi="Times New Roman"/>
          <w:sz w:val="24"/>
          <w:szCs w:val="24"/>
        </w:rPr>
        <w:t xml:space="preserve"> — крик, сопровождающий концентрированный удар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4011">
        <w:rPr>
          <w:rFonts w:ascii="Times New Roman" w:hAnsi="Times New Roman"/>
          <w:sz w:val="24"/>
          <w:szCs w:val="24"/>
        </w:rPr>
        <w:t>Кихон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базовая техника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дзюн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чистый, без искажений</w:t>
      </w:r>
    </w:p>
    <w:p w:rsidR="003A78F0" w:rsidRPr="003A78F0" w:rsidRDefault="003A78F0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>Якусоку</w:t>
      </w:r>
      <w:proofErr w:type="spellEnd"/>
      <w:r w:rsidRPr="003A78F0">
        <w:rPr>
          <w:rFonts w:ascii="Times New Roman" w:hAnsi="Times New Roman"/>
          <w:sz w:val="24"/>
          <w:szCs w:val="24"/>
          <w:shd w:val="clear" w:color="auto" w:fill="FFFFFF"/>
        </w:rPr>
        <w:t xml:space="preserve"> — обусловленный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r w:rsidRPr="00404011">
        <w:rPr>
          <w:rFonts w:ascii="Times New Roman" w:hAnsi="Times New Roman"/>
          <w:sz w:val="24"/>
          <w:szCs w:val="24"/>
        </w:rPr>
        <w:t xml:space="preserve"> Оби — пояс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Рэй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поклон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Сэнпай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старший ученик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Сэнсей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учитель (от 3 Дана и выше) </w:t>
      </w:r>
    </w:p>
    <w:p w:rsidR="00C75B82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lastRenderedPageBreak/>
        <w:t>Сихан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мастер (от 5 Дана и выше) </w:t>
      </w:r>
    </w:p>
    <w:p w:rsidR="00404011" w:rsidRPr="00404011" w:rsidRDefault="00404011" w:rsidP="00C75B82">
      <w:pPr>
        <w:pStyle w:val="a6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404011">
        <w:rPr>
          <w:rFonts w:ascii="Times New Roman" w:hAnsi="Times New Roman"/>
          <w:sz w:val="24"/>
          <w:szCs w:val="24"/>
        </w:rPr>
        <w:t>Ханси</w:t>
      </w:r>
      <w:proofErr w:type="spellEnd"/>
      <w:r w:rsidRPr="00404011">
        <w:rPr>
          <w:rFonts w:ascii="Times New Roman" w:hAnsi="Times New Roman"/>
          <w:sz w:val="24"/>
          <w:szCs w:val="24"/>
        </w:rPr>
        <w:t xml:space="preserve"> — в</w:t>
      </w:r>
      <w:r w:rsidR="00C75B82">
        <w:rPr>
          <w:rFonts w:ascii="Times New Roman" w:hAnsi="Times New Roman"/>
          <w:sz w:val="24"/>
          <w:szCs w:val="24"/>
        </w:rPr>
        <w:t>ысший мастер (от 8 Дана и выше)</w:t>
      </w:r>
    </w:p>
    <w:p w:rsidR="00404011" w:rsidRPr="006254B6" w:rsidRDefault="00243A07" w:rsidP="00243A07">
      <w:pPr>
        <w:pStyle w:val="a6"/>
        <w:jc w:val="center"/>
      </w:pPr>
      <w:r w:rsidRPr="00243A07">
        <w:rPr>
          <w:rFonts w:ascii="Times New Roman" w:hAnsi="Times New Roman"/>
          <w:sz w:val="24"/>
          <w:szCs w:val="24"/>
        </w:rPr>
        <w:br/>
      </w:r>
      <w:r>
        <w:br/>
      </w:r>
      <w:r w:rsidR="007E1761">
        <w:rPr>
          <w:noProof/>
          <w:lang w:eastAsia="ru-RU"/>
        </w:rPr>
        <w:drawing>
          <wp:inline distT="0" distB="0" distL="0" distR="0" wp14:anchorId="61DF12AF" wp14:editId="1111600F">
            <wp:extent cx="5541817" cy="4470400"/>
            <wp:effectExtent l="0" t="0" r="1905" b="6350"/>
            <wp:docPr id="7" name="Рисунок 7" descr="https://img.labirint.ru/rcimg/3c365380497afe67be9d603f01662eaa/1920x1080/comments_pic/1120/03labkuv61305956921.jpg?1305956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mg.labirint.ru/rcimg/3c365380497afe67be9d603f01662eaa/1920x1080/comments_pic/1120/03labkuv61305956921.jpg?130595690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1696" cy="4478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761" w:rsidRPr="007E1761">
        <w:rPr>
          <w:noProof/>
          <w:lang w:eastAsia="ru-RU"/>
        </w:rPr>
        <w:t xml:space="preserve"> </w:t>
      </w:r>
      <w:r w:rsidR="007E1761">
        <w:rPr>
          <w:noProof/>
          <w:lang w:eastAsia="ru-RU"/>
        </w:rPr>
        <w:lastRenderedPageBreak/>
        <w:drawing>
          <wp:inline distT="0" distB="0" distL="0" distR="0" wp14:anchorId="543A2508" wp14:editId="1D8F7F5F">
            <wp:extent cx="5311140" cy="4315301"/>
            <wp:effectExtent l="0" t="0" r="3810" b="9525"/>
            <wp:docPr id="8" name="Рисунок 8" descr="https://img.labirint.ru/rcimg/5ba7c5dc0eaac3c23382b842c62747e2/1920x1080/comments_pic/1120/04labkuv61305956921.jpg?13059569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g.labirint.ru/rcimg/5ba7c5dc0eaac3c23382b842c62747e2/1920x1080/comments_pic/1120/04labkuv61305956921.jpg?130595690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1140" cy="4315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78F0">
        <w:rPr>
          <w:rFonts w:ascii="Arial" w:hAnsi="Arial" w:cs="Arial"/>
          <w:color w:val="666666"/>
          <w:sz w:val="21"/>
          <w:szCs w:val="21"/>
        </w:rPr>
        <w:br/>
      </w:r>
      <w:r w:rsidR="003A78F0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  <w:r w:rsidR="00F56E82">
        <w:rPr>
          <w:rFonts w:ascii="Arial" w:hAnsi="Arial" w:cs="Arial"/>
          <w:color w:val="666666"/>
          <w:sz w:val="21"/>
          <w:szCs w:val="21"/>
        </w:rPr>
        <w:br/>
      </w:r>
    </w:p>
    <w:sectPr w:rsidR="00404011" w:rsidRPr="006254B6" w:rsidSect="002C6220">
      <w:pgSz w:w="11906" w:h="16838"/>
      <w:pgMar w:top="1134" w:right="184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9254B"/>
    <w:multiLevelType w:val="multilevel"/>
    <w:tmpl w:val="EB0CE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1871F1"/>
    <w:multiLevelType w:val="multilevel"/>
    <w:tmpl w:val="EAFA1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B3ED9"/>
    <w:multiLevelType w:val="multilevel"/>
    <w:tmpl w:val="7DB8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761E0"/>
    <w:multiLevelType w:val="hybridMultilevel"/>
    <w:tmpl w:val="5ECC2B32"/>
    <w:lvl w:ilvl="0" w:tplc="42DA28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4313F"/>
    <w:multiLevelType w:val="multilevel"/>
    <w:tmpl w:val="09961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794462"/>
    <w:multiLevelType w:val="multilevel"/>
    <w:tmpl w:val="3CF4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267174"/>
    <w:multiLevelType w:val="multilevel"/>
    <w:tmpl w:val="67FA6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304A78"/>
    <w:multiLevelType w:val="hybridMultilevel"/>
    <w:tmpl w:val="5C7EE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DC1AFC"/>
    <w:multiLevelType w:val="multilevel"/>
    <w:tmpl w:val="BF0A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56C8A"/>
    <w:multiLevelType w:val="multilevel"/>
    <w:tmpl w:val="F3F2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394A2B"/>
    <w:multiLevelType w:val="multilevel"/>
    <w:tmpl w:val="4F606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EE7D64"/>
    <w:multiLevelType w:val="multilevel"/>
    <w:tmpl w:val="799C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A927C8D"/>
    <w:multiLevelType w:val="multilevel"/>
    <w:tmpl w:val="FE20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067B7"/>
    <w:multiLevelType w:val="multilevel"/>
    <w:tmpl w:val="4DC04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3F770A"/>
    <w:multiLevelType w:val="multilevel"/>
    <w:tmpl w:val="5200573E"/>
    <w:lvl w:ilvl="0">
      <w:start w:val="1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pStyle w:val="2"/>
      <w:lvlText w:val="%1.%2."/>
      <w:lvlJc w:val="left"/>
      <w:pPr>
        <w:ind w:left="0" w:firstLine="0"/>
      </w:pPr>
    </w:lvl>
    <w:lvl w:ilvl="2">
      <w:start w:val="1"/>
      <w:numFmt w:val="decimal"/>
      <w:pStyle w:val="3"/>
      <w:lvlText w:val="%1.%2.%3."/>
      <w:lvlJc w:val="left"/>
      <w:pPr>
        <w:ind w:left="0" w:firstLine="0"/>
      </w:pPr>
    </w:lvl>
    <w:lvl w:ilvl="3">
      <w:start w:val="1"/>
      <w:numFmt w:val="decimal"/>
      <w:pStyle w:val="4"/>
      <w:lvlText w:val="%1.%2.%3.%4."/>
      <w:lvlJc w:val="left"/>
      <w:pPr>
        <w:ind w:left="0" w:firstLine="0"/>
      </w:pPr>
    </w:lvl>
    <w:lvl w:ilvl="4">
      <w:start w:val="1"/>
      <w:numFmt w:val="decimal"/>
      <w:pStyle w:val="5"/>
      <w:lvlText w:val="%1.%2.%3.%4.%5."/>
      <w:lvlJc w:val="left"/>
      <w:pPr>
        <w:ind w:left="0" w:firstLine="0"/>
      </w:p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</w:lvl>
  </w:abstractNum>
  <w:abstractNum w:abstractNumId="15" w15:restartNumberingAfterBreak="0">
    <w:nsid w:val="68315DCD"/>
    <w:multiLevelType w:val="multilevel"/>
    <w:tmpl w:val="AF6A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B8672C"/>
    <w:multiLevelType w:val="multilevel"/>
    <w:tmpl w:val="BE58C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B201D6"/>
    <w:multiLevelType w:val="hybridMultilevel"/>
    <w:tmpl w:val="583A26DE"/>
    <w:lvl w:ilvl="0" w:tplc="98B265FA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i w:val="0"/>
        <w:sz w:val="27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7BEB34CD"/>
    <w:multiLevelType w:val="multilevel"/>
    <w:tmpl w:val="912E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BEB426F"/>
    <w:multiLevelType w:val="multilevel"/>
    <w:tmpl w:val="74008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352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F8D1B6F"/>
    <w:multiLevelType w:val="multilevel"/>
    <w:tmpl w:val="938E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4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9"/>
  </w:num>
  <w:num w:numId="17">
    <w:abstractNumId w:val="0"/>
  </w:num>
  <w:num w:numId="18">
    <w:abstractNumId w:val="5"/>
  </w:num>
  <w:num w:numId="19">
    <w:abstractNumId w:val="18"/>
  </w:num>
  <w:num w:numId="20">
    <w:abstractNumId w:val="8"/>
  </w:num>
  <w:num w:numId="21">
    <w:abstractNumId w:val="20"/>
  </w:num>
  <w:num w:numId="22">
    <w:abstractNumId w:val="12"/>
  </w:num>
  <w:num w:numId="23">
    <w:abstractNumId w:val="13"/>
  </w:num>
  <w:num w:numId="24">
    <w:abstractNumId w:val="10"/>
  </w:num>
  <w:num w:numId="25">
    <w:abstractNumId w:val="2"/>
  </w:num>
  <w:num w:numId="26">
    <w:abstractNumId w:val="15"/>
  </w:num>
  <w:num w:numId="27">
    <w:abstractNumId w:val="1"/>
  </w:num>
  <w:num w:numId="28">
    <w:abstractNumId w:val="16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0A"/>
    <w:rsid w:val="00044938"/>
    <w:rsid w:val="000D1487"/>
    <w:rsid w:val="001A1BC8"/>
    <w:rsid w:val="001B63AE"/>
    <w:rsid w:val="001E4341"/>
    <w:rsid w:val="0021596E"/>
    <w:rsid w:val="00243A07"/>
    <w:rsid w:val="002C6220"/>
    <w:rsid w:val="002E6FD8"/>
    <w:rsid w:val="00303BC3"/>
    <w:rsid w:val="00306382"/>
    <w:rsid w:val="0030793D"/>
    <w:rsid w:val="00345F74"/>
    <w:rsid w:val="0036583F"/>
    <w:rsid w:val="00390737"/>
    <w:rsid w:val="003A78F0"/>
    <w:rsid w:val="003C0030"/>
    <w:rsid w:val="003F2F3B"/>
    <w:rsid w:val="00404011"/>
    <w:rsid w:val="00434956"/>
    <w:rsid w:val="00445A39"/>
    <w:rsid w:val="004510A7"/>
    <w:rsid w:val="00482E35"/>
    <w:rsid w:val="004A6560"/>
    <w:rsid w:val="005855F1"/>
    <w:rsid w:val="005A6D62"/>
    <w:rsid w:val="005B43A3"/>
    <w:rsid w:val="00604FEF"/>
    <w:rsid w:val="006254B6"/>
    <w:rsid w:val="006F3317"/>
    <w:rsid w:val="00710DF0"/>
    <w:rsid w:val="00783893"/>
    <w:rsid w:val="007A3B75"/>
    <w:rsid w:val="007C6A75"/>
    <w:rsid w:val="007E1761"/>
    <w:rsid w:val="007F6F26"/>
    <w:rsid w:val="008025A7"/>
    <w:rsid w:val="00812F08"/>
    <w:rsid w:val="008175B8"/>
    <w:rsid w:val="0084628B"/>
    <w:rsid w:val="00866B77"/>
    <w:rsid w:val="008A1C84"/>
    <w:rsid w:val="008E3C30"/>
    <w:rsid w:val="00962413"/>
    <w:rsid w:val="009C147A"/>
    <w:rsid w:val="009E26F9"/>
    <w:rsid w:val="009F4BBF"/>
    <w:rsid w:val="00A16D7A"/>
    <w:rsid w:val="00AA6FBB"/>
    <w:rsid w:val="00AE49EA"/>
    <w:rsid w:val="00AF26F8"/>
    <w:rsid w:val="00B60378"/>
    <w:rsid w:val="00B66129"/>
    <w:rsid w:val="00BB0260"/>
    <w:rsid w:val="00BB4141"/>
    <w:rsid w:val="00BD6173"/>
    <w:rsid w:val="00BE3315"/>
    <w:rsid w:val="00C336C3"/>
    <w:rsid w:val="00C75B82"/>
    <w:rsid w:val="00CC0195"/>
    <w:rsid w:val="00CE151E"/>
    <w:rsid w:val="00CE48DF"/>
    <w:rsid w:val="00D30361"/>
    <w:rsid w:val="00D3270A"/>
    <w:rsid w:val="00DF4A2C"/>
    <w:rsid w:val="00E1296B"/>
    <w:rsid w:val="00E4479B"/>
    <w:rsid w:val="00E46FE7"/>
    <w:rsid w:val="00EB5E5C"/>
    <w:rsid w:val="00EC4959"/>
    <w:rsid w:val="00F56E82"/>
    <w:rsid w:val="00F57E62"/>
    <w:rsid w:val="00F80D20"/>
    <w:rsid w:val="00FE64C2"/>
    <w:rsid w:val="00FF5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1FD8"/>
  <w15:docId w15:val="{AD77013F-0D8B-4A82-A6CA-113521A1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D62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A6D62"/>
    <w:pPr>
      <w:keepNext/>
      <w:keepLines/>
      <w:numPr>
        <w:numId w:val="9"/>
      </w:numPr>
      <w:spacing w:before="240" w:after="120"/>
      <w:jc w:val="center"/>
      <w:outlineLvl w:val="0"/>
    </w:pPr>
    <w:rPr>
      <w:rFonts w:ascii="Times New Roman" w:eastAsia="Times New Roman" w:hAnsi="Times New Roman"/>
      <w:b/>
      <w:bCs/>
      <w:sz w:val="24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5A6D62"/>
    <w:pPr>
      <w:numPr>
        <w:ilvl w:val="1"/>
        <w:numId w:val="9"/>
      </w:numPr>
      <w:spacing w:before="120" w:after="120"/>
      <w:jc w:val="both"/>
      <w:outlineLvl w:val="1"/>
    </w:pPr>
    <w:rPr>
      <w:rFonts w:ascii="Times New Roman" w:eastAsia="Times New Roman" w:hAnsi="Times New Roman"/>
      <w:bCs/>
      <w:szCs w:val="26"/>
      <w:lang w:eastAsia="ru-RU"/>
    </w:rPr>
  </w:style>
  <w:style w:type="paragraph" w:styleId="3">
    <w:name w:val="heading 3"/>
    <w:basedOn w:val="a"/>
    <w:next w:val="a"/>
    <w:link w:val="30"/>
    <w:qFormat/>
    <w:rsid w:val="005A6D62"/>
    <w:pPr>
      <w:numPr>
        <w:ilvl w:val="2"/>
        <w:numId w:val="9"/>
      </w:numPr>
      <w:spacing w:before="120" w:after="120"/>
      <w:jc w:val="both"/>
      <w:outlineLvl w:val="2"/>
    </w:pPr>
    <w:rPr>
      <w:rFonts w:ascii="Times New Roman" w:eastAsia="Times New Roman" w:hAnsi="Times New Roman"/>
      <w:bCs/>
      <w:lang w:eastAsia="ru-RU"/>
    </w:rPr>
  </w:style>
  <w:style w:type="paragraph" w:styleId="4">
    <w:name w:val="heading 4"/>
    <w:basedOn w:val="a"/>
    <w:next w:val="a"/>
    <w:link w:val="40"/>
    <w:qFormat/>
    <w:rsid w:val="005A6D62"/>
    <w:pPr>
      <w:numPr>
        <w:ilvl w:val="3"/>
        <w:numId w:val="9"/>
      </w:numPr>
      <w:spacing w:before="120" w:after="120"/>
      <w:jc w:val="both"/>
      <w:outlineLvl w:val="3"/>
    </w:pPr>
    <w:rPr>
      <w:rFonts w:ascii="Times New Roman" w:eastAsia="Times New Roman" w:hAnsi="Times New Roman"/>
      <w:bCs/>
      <w:iCs/>
      <w:lang w:eastAsia="ru-RU"/>
    </w:rPr>
  </w:style>
  <w:style w:type="paragraph" w:styleId="5">
    <w:name w:val="heading 5"/>
    <w:basedOn w:val="a"/>
    <w:next w:val="a"/>
    <w:link w:val="50"/>
    <w:qFormat/>
    <w:rsid w:val="005A6D62"/>
    <w:pPr>
      <w:keepNext/>
      <w:keepLines/>
      <w:numPr>
        <w:ilvl w:val="4"/>
        <w:numId w:val="9"/>
      </w:numPr>
      <w:spacing w:before="200" w:after="0"/>
      <w:jc w:val="both"/>
      <w:outlineLvl w:val="4"/>
    </w:pPr>
    <w:rPr>
      <w:rFonts w:ascii="Times New Roman" w:eastAsia="Times New Roman" w:hAnsi="Times New Roman"/>
      <w:lang w:eastAsia="ru-RU"/>
    </w:rPr>
  </w:style>
  <w:style w:type="paragraph" w:styleId="6">
    <w:name w:val="heading 6"/>
    <w:basedOn w:val="a"/>
    <w:next w:val="a"/>
    <w:link w:val="60"/>
    <w:qFormat/>
    <w:rsid w:val="005A6D62"/>
    <w:pPr>
      <w:keepNext/>
      <w:keepLines/>
      <w:numPr>
        <w:ilvl w:val="5"/>
        <w:numId w:val="9"/>
      </w:numPr>
      <w:spacing w:before="200" w:after="0"/>
      <w:jc w:val="both"/>
      <w:outlineLvl w:val="5"/>
    </w:pPr>
    <w:rPr>
      <w:rFonts w:ascii="Times New Roman" w:eastAsia="Times New Roman" w:hAnsi="Times New Roman"/>
      <w:i/>
      <w:iCs/>
      <w:color w:val="243F60"/>
      <w:lang w:eastAsia="ru-RU"/>
    </w:rPr>
  </w:style>
  <w:style w:type="paragraph" w:styleId="7">
    <w:name w:val="heading 7"/>
    <w:basedOn w:val="a"/>
    <w:next w:val="a"/>
    <w:link w:val="70"/>
    <w:qFormat/>
    <w:rsid w:val="005A6D62"/>
    <w:pPr>
      <w:keepNext/>
      <w:keepLines/>
      <w:numPr>
        <w:ilvl w:val="6"/>
        <w:numId w:val="9"/>
      </w:numPr>
      <w:spacing w:before="200" w:after="0"/>
      <w:jc w:val="both"/>
      <w:outlineLvl w:val="6"/>
    </w:pPr>
    <w:rPr>
      <w:rFonts w:ascii="Times New Roman" w:eastAsia="Times New Roman" w:hAnsi="Times New Roman"/>
      <w:i/>
      <w:iCs/>
      <w:color w:val="404040"/>
      <w:lang w:eastAsia="ru-RU"/>
    </w:rPr>
  </w:style>
  <w:style w:type="paragraph" w:styleId="8">
    <w:name w:val="heading 8"/>
    <w:basedOn w:val="a"/>
    <w:next w:val="a"/>
    <w:link w:val="80"/>
    <w:qFormat/>
    <w:rsid w:val="005A6D62"/>
    <w:pPr>
      <w:keepNext/>
      <w:keepLines/>
      <w:numPr>
        <w:ilvl w:val="7"/>
        <w:numId w:val="9"/>
      </w:numPr>
      <w:spacing w:before="200" w:after="0"/>
      <w:jc w:val="both"/>
      <w:outlineLvl w:val="7"/>
    </w:pPr>
    <w:rPr>
      <w:rFonts w:ascii="Times New Roman" w:eastAsia="Times New Roman" w:hAnsi="Times New Roman"/>
      <w:color w:val="4F81BD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5A6D62"/>
    <w:pPr>
      <w:keepNext/>
      <w:keepLines/>
      <w:numPr>
        <w:ilvl w:val="8"/>
        <w:numId w:val="9"/>
      </w:numPr>
      <w:spacing w:before="200" w:after="0"/>
      <w:jc w:val="both"/>
      <w:outlineLvl w:val="8"/>
    </w:pPr>
    <w:rPr>
      <w:rFonts w:ascii="Times New Roman" w:eastAsia="Times New Roman" w:hAnsi="Times New Roman"/>
      <w:i/>
      <w:iCs/>
      <w:color w:val="4040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qFormat/>
    <w:rsid w:val="005A6D62"/>
    <w:pPr>
      <w:spacing w:before="120" w:after="120" w:line="276" w:lineRule="auto"/>
      <w:jc w:val="both"/>
    </w:pPr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rsid w:val="005A6D62"/>
    <w:rPr>
      <w:rFonts w:ascii="Times New Roman" w:eastAsia="Times New Roman" w:hAnsi="Times New Roman"/>
      <w:b/>
      <w:bCs/>
      <w:sz w:val="24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5A6D62"/>
    <w:rPr>
      <w:rFonts w:ascii="Times New Roman" w:eastAsia="Times New Roman" w:hAnsi="Times New Roman"/>
      <w:bCs/>
      <w:sz w:val="22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6D62"/>
    <w:rPr>
      <w:rFonts w:ascii="Times New Roman" w:eastAsia="Times New Roman" w:hAnsi="Times New Roman"/>
      <w:bCs/>
      <w:sz w:val="22"/>
      <w:szCs w:val="22"/>
      <w:lang w:eastAsia="ru-RU"/>
    </w:rPr>
  </w:style>
  <w:style w:type="character" w:customStyle="1" w:styleId="40">
    <w:name w:val="Заголовок 4 Знак"/>
    <w:basedOn w:val="a0"/>
    <w:link w:val="4"/>
    <w:rsid w:val="005A6D62"/>
    <w:rPr>
      <w:rFonts w:ascii="Times New Roman" w:eastAsia="Times New Roman" w:hAnsi="Times New Roman"/>
      <w:bCs/>
      <w:iCs/>
      <w:sz w:val="22"/>
      <w:szCs w:val="22"/>
      <w:lang w:eastAsia="ru-RU"/>
    </w:rPr>
  </w:style>
  <w:style w:type="character" w:customStyle="1" w:styleId="50">
    <w:name w:val="Заголовок 5 Знак"/>
    <w:basedOn w:val="a0"/>
    <w:link w:val="5"/>
    <w:rsid w:val="005A6D62"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5A6D62"/>
    <w:rPr>
      <w:rFonts w:ascii="Times New Roman" w:eastAsia="Times New Roman" w:hAnsi="Times New Roman"/>
      <w:i/>
      <w:iCs/>
      <w:color w:val="243F60"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5A6D62"/>
    <w:rPr>
      <w:rFonts w:ascii="Times New Roman" w:eastAsia="Times New Roman" w:hAnsi="Times New Roman"/>
      <w:i/>
      <w:iCs/>
      <w:color w:val="404040"/>
      <w:sz w:val="22"/>
      <w:szCs w:val="22"/>
      <w:lang w:eastAsia="ru-RU"/>
    </w:rPr>
  </w:style>
  <w:style w:type="character" w:customStyle="1" w:styleId="80">
    <w:name w:val="Заголовок 8 Знак"/>
    <w:basedOn w:val="a0"/>
    <w:link w:val="8"/>
    <w:rsid w:val="005A6D62"/>
    <w:rPr>
      <w:rFonts w:ascii="Times New Roman" w:eastAsia="Times New Roman" w:hAnsi="Times New Roman"/>
      <w:color w:val="4F81BD"/>
      <w:sz w:val="22"/>
      <w:lang w:eastAsia="ru-RU"/>
    </w:rPr>
  </w:style>
  <w:style w:type="character" w:customStyle="1" w:styleId="90">
    <w:name w:val="Заголовок 9 Знак"/>
    <w:basedOn w:val="a0"/>
    <w:link w:val="9"/>
    <w:rsid w:val="005A6D62"/>
    <w:rPr>
      <w:rFonts w:ascii="Times New Roman" w:eastAsia="Times New Roman" w:hAnsi="Times New Roman"/>
      <w:i/>
      <w:iCs/>
      <w:color w:val="404040"/>
      <w:sz w:val="22"/>
      <w:lang w:eastAsia="ru-RU"/>
    </w:rPr>
  </w:style>
  <w:style w:type="paragraph" w:styleId="a3">
    <w:name w:val="Title"/>
    <w:basedOn w:val="a"/>
    <w:next w:val="a"/>
    <w:link w:val="a4"/>
    <w:qFormat/>
    <w:rsid w:val="005A6D62"/>
    <w:pPr>
      <w:spacing w:before="120" w:after="300" w:line="240" w:lineRule="auto"/>
      <w:ind w:firstLine="708"/>
      <w:contextualSpacing/>
      <w:jc w:val="center"/>
      <w:outlineLvl w:val="0"/>
    </w:pPr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character" w:customStyle="1" w:styleId="a4">
    <w:name w:val="Заголовок Знак"/>
    <w:basedOn w:val="a0"/>
    <w:link w:val="a3"/>
    <w:rsid w:val="005A6D62"/>
    <w:rPr>
      <w:rFonts w:ascii="Times New Roman" w:eastAsia="Times New Roman" w:hAnsi="Times New Roman"/>
      <w:b/>
      <w:spacing w:val="5"/>
      <w:kern w:val="28"/>
      <w:sz w:val="28"/>
      <w:szCs w:val="52"/>
      <w:lang w:eastAsia="ru-RU"/>
    </w:rPr>
  </w:style>
  <w:style w:type="paragraph" w:styleId="a5">
    <w:name w:val="List Paragraph"/>
    <w:basedOn w:val="a"/>
    <w:qFormat/>
    <w:rsid w:val="005A6D62"/>
    <w:pPr>
      <w:ind w:left="720"/>
      <w:contextualSpacing/>
    </w:pPr>
  </w:style>
  <w:style w:type="paragraph" w:styleId="a6">
    <w:name w:val="No Spacing"/>
    <w:uiPriority w:val="1"/>
    <w:qFormat/>
    <w:rsid w:val="008025A7"/>
    <w:rPr>
      <w:sz w:val="22"/>
      <w:szCs w:val="22"/>
    </w:rPr>
  </w:style>
  <w:style w:type="table" w:styleId="a7">
    <w:name w:val="Table Grid"/>
    <w:basedOn w:val="a1"/>
    <w:uiPriority w:val="59"/>
    <w:rsid w:val="008025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9073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16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16D7A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B66129"/>
    <w:rPr>
      <w:b/>
      <w:bCs/>
    </w:rPr>
  </w:style>
  <w:style w:type="character" w:styleId="ac">
    <w:name w:val="Hyperlink"/>
    <w:basedOn w:val="a0"/>
    <w:uiPriority w:val="99"/>
    <w:unhideWhenUsed/>
    <w:rsid w:val="00404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08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70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14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981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25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13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200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0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42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84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6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97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71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7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2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4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6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5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1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yama-do.ru/kihonyi/oyama-do.ru/kihonyi/" TargetMode="External"/><Relationship Id="rId5" Type="http://schemas.openxmlformats.org/officeDocument/2006/relationships/hyperlink" Target="https://rusada.ru/substances/prohibited-lis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837</TotalTime>
  <Pages>24</Pages>
  <Words>5297</Words>
  <Characters>30194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2020-03-18T04:18:00Z</dcterms:created>
  <dcterms:modified xsi:type="dcterms:W3CDTF">2020-04-19T09:37:00Z</dcterms:modified>
</cp:coreProperties>
</file>